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BB552" w14:textId="717CCFA1" w:rsidR="00063DF1" w:rsidRDefault="00063DF1" w:rsidP="00063DF1">
      <w:pPr>
        <w:ind w:left="-426"/>
        <w:jc w:val="right"/>
        <w:rPr>
          <w:rFonts w:ascii="Arial" w:eastAsia="Calibri" w:hAnsi="Arial" w:cs="Arial"/>
          <w:b/>
          <w:color w:val="006CAB"/>
          <w:sz w:val="32"/>
          <w:szCs w:val="32"/>
        </w:rPr>
      </w:pPr>
      <w:r>
        <w:rPr>
          <w:noProof/>
        </w:rPr>
        <w:drawing>
          <wp:anchor distT="0" distB="0" distL="114300" distR="114300" simplePos="0" relativeHeight="251658241" behindDoc="1" locked="0" layoutInCell="1" allowOverlap="1" wp14:anchorId="5C364946" wp14:editId="6EAC19D9">
            <wp:simplePos x="0" y="0"/>
            <wp:positionH relativeFrom="margin">
              <wp:posOffset>4127500</wp:posOffset>
            </wp:positionH>
            <wp:positionV relativeFrom="paragraph">
              <wp:posOffset>-153035</wp:posOffset>
            </wp:positionV>
            <wp:extent cx="1865477" cy="581799"/>
            <wp:effectExtent l="0" t="0" r="1905" b="8890"/>
            <wp:wrapNone/>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5477" cy="581799"/>
                    </a:xfrm>
                    <a:prstGeom prst="rect">
                      <a:avLst/>
                    </a:prstGeom>
                  </pic:spPr>
                </pic:pic>
              </a:graphicData>
            </a:graphic>
          </wp:anchor>
        </w:drawing>
      </w:r>
    </w:p>
    <w:p w14:paraId="390686A8" w14:textId="1F8B44AC" w:rsidR="001E24EA" w:rsidRPr="001742D9" w:rsidRDefault="00120863" w:rsidP="00063DF1">
      <w:pPr>
        <w:ind w:left="-426"/>
        <w:rPr>
          <w:rFonts w:ascii="Arial" w:eastAsia="Calibri" w:hAnsi="Arial" w:cs="Arial"/>
          <w:b/>
          <w:sz w:val="36"/>
          <w:szCs w:val="36"/>
        </w:rPr>
      </w:pPr>
      <w:r>
        <w:rPr>
          <w:rFonts w:ascii="Arial" w:eastAsia="Calibri" w:hAnsi="Arial" w:cs="Arial"/>
          <w:b/>
          <w:sz w:val="36"/>
          <w:szCs w:val="36"/>
        </w:rPr>
        <w:br/>
      </w:r>
      <w:r w:rsidR="00135693">
        <w:rPr>
          <w:rFonts w:ascii="Arial" w:eastAsia="Calibri" w:hAnsi="Arial" w:cs="Arial"/>
          <w:b/>
          <w:sz w:val="36"/>
          <w:szCs w:val="36"/>
        </w:rPr>
        <w:t xml:space="preserve">College of </w:t>
      </w:r>
      <w:r w:rsidR="00F77816">
        <w:rPr>
          <w:rFonts w:ascii="Arial" w:eastAsia="Calibri" w:hAnsi="Arial" w:cs="Arial"/>
          <w:b/>
          <w:sz w:val="36"/>
          <w:szCs w:val="36"/>
        </w:rPr>
        <w:t>Medicine and Public Health</w:t>
      </w:r>
    </w:p>
    <w:p w14:paraId="4D7BE45E" w14:textId="148F0422" w:rsidR="009A0B92" w:rsidRPr="001742D9" w:rsidRDefault="005F6C08" w:rsidP="009A0B92">
      <w:pPr>
        <w:ind w:left="-426"/>
        <w:rPr>
          <w:rFonts w:ascii="Arial" w:eastAsia="Calibri" w:hAnsi="Arial" w:cs="Arial"/>
          <w:b/>
          <w:sz w:val="32"/>
          <w:szCs w:val="32"/>
        </w:rPr>
      </w:pPr>
      <w:r>
        <w:rPr>
          <w:rFonts w:ascii="Arial" w:eastAsia="Calibri" w:hAnsi="Arial" w:cs="Arial"/>
          <w:b/>
          <w:sz w:val="32"/>
          <w:szCs w:val="32"/>
        </w:rPr>
        <w:t xml:space="preserve">Local </w:t>
      </w:r>
      <w:r w:rsidR="00154184">
        <w:rPr>
          <w:rFonts w:ascii="Arial" w:eastAsia="Calibri" w:hAnsi="Arial" w:cs="Arial"/>
          <w:b/>
          <w:sz w:val="32"/>
          <w:szCs w:val="32"/>
        </w:rPr>
        <w:t>O</w:t>
      </w:r>
      <w:r w:rsidR="006F6EA8">
        <w:rPr>
          <w:rFonts w:ascii="Arial" w:eastAsia="Calibri" w:hAnsi="Arial" w:cs="Arial"/>
          <w:b/>
          <w:sz w:val="32"/>
          <w:szCs w:val="32"/>
        </w:rPr>
        <w:t>ff</w:t>
      </w:r>
      <w:r>
        <w:rPr>
          <w:rFonts w:ascii="Arial" w:eastAsia="Calibri" w:hAnsi="Arial" w:cs="Arial"/>
          <w:b/>
          <w:sz w:val="32"/>
          <w:szCs w:val="32"/>
        </w:rPr>
        <w:t>boarding - S</w:t>
      </w:r>
      <w:r w:rsidR="00D97709">
        <w:rPr>
          <w:rFonts w:ascii="Arial" w:eastAsia="Calibri" w:hAnsi="Arial" w:cs="Arial"/>
          <w:b/>
          <w:sz w:val="32"/>
          <w:szCs w:val="32"/>
        </w:rPr>
        <w:t xml:space="preserve">upervisor </w:t>
      </w:r>
      <w:r w:rsidR="00C62969">
        <w:rPr>
          <w:rFonts w:ascii="Arial" w:eastAsia="Calibri" w:hAnsi="Arial" w:cs="Arial"/>
          <w:b/>
          <w:sz w:val="32"/>
          <w:szCs w:val="32"/>
        </w:rPr>
        <w:t xml:space="preserve">and </w:t>
      </w:r>
      <w:r w:rsidR="00EF074E">
        <w:rPr>
          <w:rFonts w:ascii="Arial" w:eastAsia="Calibri" w:hAnsi="Arial" w:cs="Arial"/>
          <w:b/>
          <w:sz w:val="32"/>
          <w:szCs w:val="32"/>
        </w:rPr>
        <w:t xml:space="preserve">Departing </w:t>
      </w:r>
      <w:r w:rsidR="00B15272">
        <w:rPr>
          <w:rFonts w:ascii="Arial" w:eastAsia="Calibri" w:hAnsi="Arial" w:cs="Arial"/>
          <w:b/>
          <w:sz w:val="32"/>
          <w:szCs w:val="32"/>
        </w:rPr>
        <w:t>S</w:t>
      </w:r>
      <w:r w:rsidR="00C62969">
        <w:rPr>
          <w:rFonts w:ascii="Arial" w:eastAsia="Calibri" w:hAnsi="Arial" w:cs="Arial"/>
          <w:b/>
          <w:sz w:val="32"/>
          <w:szCs w:val="32"/>
        </w:rPr>
        <w:t xml:space="preserve">taff </w:t>
      </w:r>
      <w:r w:rsidR="00D97709">
        <w:rPr>
          <w:rFonts w:ascii="Arial" w:eastAsia="Calibri" w:hAnsi="Arial" w:cs="Arial"/>
          <w:b/>
          <w:sz w:val="32"/>
          <w:szCs w:val="32"/>
        </w:rPr>
        <w:t>Checklist</w:t>
      </w:r>
    </w:p>
    <w:p w14:paraId="47442A98" w14:textId="77CE4D69" w:rsidR="001742D9" w:rsidRPr="00FD4408" w:rsidRDefault="002B0E69" w:rsidP="009A0B92">
      <w:pPr>
        <w:ind w:left="-426"/>
        <w:rPr>
          <w:rFonts w:ascii="Arial" w:eastAsia="Calibri" w:hAnsi="Arial" w:cs="Arial"/>
          <w:b/>
          <w:color w:val="006CAB"/>
          <w:sz w:val="32"/>
          <w:szCs w:val="32"/>
        </w:rPr>
      </w:pPr>
      <w:r>
        <w:rPr>
          <w:rFonts w:ascii="Arial" w:eastAsia="Calibri" w:hAnsi="Arial" w:cs="Arial"/>
          <w:b/>
          <w:noProof/>
          <w:color w:val="006CAB"/>
          <w:sz w:val="32"/>
          <w:szCs w:val="32"/>
        </w:rPr>
        <mc:AlternateContent>
          <mc:Choice Requires="wps">
            <w:drawing>
              <wp:anchor distT="0" distB="0" distL="114300" distR="114300" simplePos="0" relativeHeight="251658240" behindDoc="0" locked="0" layoutInCell="1" allowOverlap="1" wp14:anchorId="407CA9A9" wp14:editId="209FA313">
                <wp:simplePos x="0" y="0"/>
                <wp:positionH relativeFrom="column">
                  <wp:posOffset>-266700</wp:posOffset>
                </wp:positionH>
                <wp:positionV relativeFrom="paragraph">
                  <wp:posOffset>105410</wp:posOffset>
                </wp:positionV>
                <wp:extent cx="6300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300000" cy="0"/>
                        </a:xfrm>
                        <a:prstGeom prst="line">
                          <a:avLst/>
                        </a:prstGeom>
                        <a:ln w="19050">
                          <a:solidFill>
                            <a:srgbClr val="FDDF03"/>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B4A876"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8.3pt" to="475.0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qPwQEAAN8DAAAOAAAAZHJzL2Uyb0RvYy54bWysU02P2yAQvVfqf0DcN3Z221VrxdnDRuml&#10;alf9+AEEDzESMAho7Pz7DthxVm1VqdX6gM0w782bx3jzMFrDThCiRtfy9armDJzETrtjy79/29+8&#10;4ywm4Tph0EHLzxD5w/b1q83gG7jFHk0HgRGJi83gW96n5JuqirIHK+IKPTg6VBisSLQNx6oLYiB2&#10;a6rbur6vBgydDyghRorupkO+LfxKgUyflYqQmGk5aUtlDWU95LXabkRzDML3Ws4yxH+osEI7KrpQ&#10;7UQS7EfQv1FZLQNGVGkl0VaolJZQeqBu1vUv3XzthYfSC5kT/WJTfDla+en06J4C2TD42ET/FHIX&#10;owo2v0kfG4tZ58UsGBOTFLy/q/PDmbycVVegDzF9ALQsf7TcaJf7EI04fYyJilHqJSWHjWMDTc/7&#10;+m1d0iIa3e21MfkwhuPh0QR2EnSH+91uX9/layOKZ2m0M46C1y7KVzobmAp8AcV0R7rXU4U8YLDQ&#10;CinBpTczr3GUnWGKJCzAWdrfgHN+hkIZvn8BL4hSGV1awFY7DH+Sncb1LFlN+RcHpr6zBQfszuV+&#10;izU0RcW5eeLzmD7fF/j1v9z+BAAA//8DAFBLAwQUAAYACAAAACEAy9Laz98AAAAJAQAADwAAAGRy&#10;cy9kb3ducmV2LnhtbEyPQUvDQBCF74L/YRnBi7SblhpMzKYUQTx4qFat12l2TILZ2ZDdtPHfO+JB&#10;j/Pe4833ivXkOnWkIbSeDSzmCSjiytuWawOvL/ezG1AhIlvsPJOBLwqwLs/PCsytP/EzHXexVlLC&#10;IUcDTYx9rnWoGnIY5r4nFu/DDw6jnEOt7YAnKXedXiZJqh22LB8a7OmuoepzNzoDNoybarsftw+P&#10;+9X721WatU+YGXN5MW1uQUWa4l8YfvAFHUphOviRbVCdgdlqKVuiGGkKSgLZdbIAdfgVdFno/wvK&#10;bwAAAP//AwBQSwECLQAUAAYACAAAACEAtoM4kv4AAADhAQAAEwAAAAAAAAAAAAAAAAAAAAAAW0Nv&#10;bnRlbnRfVHlwZXNdLnhtbFBLAQItABQABgAIAAAAIQA4/SH/1gAAAJQBAAALAAAAAAAAAAAAAAAA&#10;AC8BAABfcmVscy8ucmVsc1BLAQItABQABgAIAAAAIQCPmeqPwQEAAN8DAAAOAAAAAAAAAAAAAAAA&#10;AC4CAABkcnMvZTJvRG9jLnhtbFBLAQItABQABgAIAAAAIQDL0trP3wAAAAkBAAAPAAAAAAAAAAAA&#10;AAAAABsEAABkcnMvZG93bnJldi54bWxQSwUGAAAAAAQABADzAAAAJwUAAAAA&#10;" strokecolor="#fddf03" strokeweight="1.5pt">
                <v:stroke joinstyle="miter"/>
              </v:line>
            </w:pict>
          </mc:Fallback>
        </mc:AlternateContent>
      </w:r>
    </w:p>
    <w:p w14:paraId="752D883D" w14:textId="77777777" w:rsidR="00A27934" w:rsidRDefault="00A27934" w:rsidP="009834DF">
      <w:pPr>
        <w:ind w:left="-426"/>
        <w:rPr>
          <w:rFonts w:ascii="Arial" w:hAnsi="Arial" w:cs="Arial"/>
          <w:iCs/>
        </w:rPr>
      </w:pPr>
    </w:p>
    <w:p w14:paraId="0B5DA61A" w14:textId="77777777" w:rsidR="00554BD8" w:rsidRPr="00554BD8" w:rsidRDefault="00554BD8" w:rsidP="00D05804">
      <w:pPr>
        <w:ind w:left="-426" w:right="-472"/>
        <w:rPr>
          <w:rFonts w:ascii="Arial" w:hAnsi="Arial" w:cs="Arial"/>
          <w:iCs/>
        </w:rPr>
      </w:pPr>
      <w:r w:rsidRPr="00554BD8">
        <w:rPr>
          <w:rFonts w:ascii="Arial" w:hAnsi="Arial" w:cs="Arial"/>
          <w:iCs/>
        </w:rPr>
        <w:t xml:space="preserve">This checklist supports departing staff members and supervisors in managing the offboarding process within the College of Medicine and Public Health (CMPH). It outlines key activities that may need to be completed before, during and after a staff member's departure to support an effective transition, business continuity and compliance with </w:t>
      </w:r>
      <w:proofErr w:type="gramStart"/>
      <w:r w:rsidRPr="00554BD8">
        <w:rPr>
          <w:rFonts w:ascii="Arial" w:hAnsi="Arial" w:cs="Arial"/>
          <w:iCs/>
        </w:rPr>
        <w:t>University</w:t>
      </w:r>
      <w:proofErr w:type="gramEnd"/>
      <w:r w:rsidRPr="00554BD8">
        <w:rPr>
          <w:rFonts w:ascii="Arial" w:hAnsi="Arial" w:cs="Arial"/>
          <w:iCs/>
        </w:rPr>
        <w:t xml:space="preserve"> requirements. Not all items will apply to every departure.</w:t>
      </w:r>
    </w:p>
    <w:p w14:paraId="0F31C68B" w14:textId="77777777" w:rsidR="00027EB8" w:rsidRDefault="00027EB8" w:rsidP="00027EB8">
      <w:pPr>
        <w:ind w:left="-426"/>
        <w:rPr>
          <w:rFonts w:ascii="Arial" w:hAnsi="Arial" w:cs="Arial"/>
          <w:iCs/>
        </w:rPr>
      </w:pPr>
    </w:p>
    <w:p w14:paraId="404B9283" w14:textId="0DF73E94" w:rsidR="000F4F56" w:rsidRPr="00A74786" w:rsidRDefault="000B3E81" w:rsidP="00A74786">
      <w:pPr>
        <w:ind w:left="-426"/>
        <w:rPr>
          <w:rFonts w:ascii="Arial" w:hAnsi="Arial" w:cs="Arial"/>
          <w:iCs/>
        </w:rPr>
      </w:pPr>
      <w:r w:rsidRPr="000B3E81">
        <w:rPr>
          <w:rFonts w:ascii="Arial" w:hAnsi="Arial" w:cs="Arial"/>
          <w:iCs/>
        </w:rPr>
        <w:t>It should be used in conjunction with</w:t>
      </w:r>
      <w:r w:rsidR="00A74786">
        <w:rPr>
          <w:rFonts w:ascii="Arial" w:hAnsi="Arial" w:cs="Arial"/>
          <w:iCs/>
        </w:rPr>
        <w:t xml:space="preserve"> Workday processes as </w:t>
      </w:r>
      <w:proofErr w:type="gramStart"/>
      <w:r w:rsidR="00A74786">
        <w:rPr>
          <w:rFonts w:ascii="Arial" w:hAnsi="Arial" w:cs="Arial"/>
          <w:iCs/>
        </w:rPr>
        <w:t>required.</w:t>
      </w:r>
      <w:r w:rsidR="006B2245">
        <w:rPr>
          <w:rFonts w:ascii="Arial" w:hAnsi="Arial" w:cs="Arial"/>
        </w:rPr>
        <w:t>T</w:t>
      </w:r>
      <w:r w:rsidR="000F4F56" w:rsidRPr="000F4F56">
        <w:rPr>
          <w:rFonts w:ascii="Arial" w:hAnsi="Arial" w:cs="Arial"/>
        </w:rPr>
        <w:t>he</w:t>
      </w:r>
      <w:proofErr w:type="gramEnd"/>
      <w:r w:rsidR="000F4F56" w:rsidRPr="000F4F56">
        <w:rPr>
          <w:rFonts w:ascii="Arial" w:hAnsi="Arial" w:cs="Arial"/>
        </w:rPr>
        <w:t xml:space="preserve"> </w:t>
      </w:r>
      <w:r w:rsidR="00A74786">
        <w:t xml:space="preserve">[add new offboarding webpage link] </w:t>
      </w:r>
      <w:r w:rsidR="00D36BC1" w:rsidRPr="000F4F56">
        <w:rPr>
          <w:rFonts w:ascii="Arial" w:hAnsi="Arial" w:cs="Arial"/>
        </w:rPr>
        <w:t xml:space="preserve">provides university-wide information and guidance to support </w:t>
      </w:r>
      <w:r w:rsidR="00A74786">
        <w:rPr>
          <w:rFonts w:ascii="Arial" w:hAnsi="Arial" w:cs="Arial"/>
        </w:rPr>
        <w:t>off</w:t>
      </w:r>
      <w:r w:rsidR="00D36BC1" w:rsidRPr="000F4F56">
        <w:rPr>
          <w:rFonts w:ascii="Arial" w:hAnsi="Arial" w:cs="Arial"/>
        </w:rPr>
        <w:t>boarding</w:t>
      </w:r>
      <w:r w:rsidR="00A74786">
        <w:rPr>
          <w:rFonts w:ascii="Arial" w:hAnsi="Arial" w:cs="Arial"/>
        </w:rPr>
        <w:t>.</w:t>
      </w:r>
    </w:p>
    <w:p w14:paraId="2BBAB879" w14:textId="77777777" w:rsidR="0022046B" w:rsidRDefault="0022046B" w:rsidP="00D05804">
      <w:pPr>
        <w:ind w:left="-426" w:right="-472"/>
        <w:rPr>
          <w:rFonts w:ascii="Arial" w:hAnsi="Arial" w:cs="Arial"/>
        </w:rPr>
      </w:pPr>
    </w:p>
    <w:p w14:paraId="0136036E" w14:textId="7E69648B" w:rsidR="0022046B" w:rsidRDefault="0022046B" w:rsidP="00D05804">
      <w:pPr>
        <w:spacing w:after="240"/>
        <w:ind w:left="-426" w:right="-472"/>
        <w:rPr>
          <w:rFonts w:ascii="Arial" w:hAnsi="Arial" w:cs="Arial"/>
        </w:rPr>
      </w:pPr>
      <w:r w:rsidRPr="000B3E81">
        <w:rPr>
          <w:rFonts w:ascii="Arial" w:hAnsi="Arial" w:cs="Arial"/>
          <w:iCs/>
        </w:rPr>
        <w:t xml:space="preserve">Supervisors have an important role in </w:t>
      </w:r>
      <w:r w:rsidR="00A74786">
        <w:rPr>
          <w:rFonts w:ascii="Arial" w:hAnsi="Arial" w:cs="Arial"/>
          <w:iCs/>
        </w:rPr>
        <w:t>off</w:t>
      </w:r>
      <w:r w:rsidRPr="000B3E81">
        <w:rPr>
          <w:rFonts w:ascii="Arial" w:hAnsi="Arial" w:cs="Arial"/>
          <w:iCs/>
        </w:rPr>
        <w:t xml:space="preserve">boarding </w:t>
      </w:r>
      <w:r w:rsidR="00F356CC">
        <w:rPr>
          <w:rFonts w:ascii="Arial" w:hAnsi="Arial" w:cs="Arial"/>
          <w:iCs/>
        </w:rPr>
        <w:t xml:space="preserve">departing </w:t>
      </w:r>
      <w:r w:rsidR="003525A0">
        <w:rPr>
          <w:rFonts w:ascii="Arial" w:hAnsi="Arial" w:cs="Arial"/>
          <w:iCs/>
        </w:rPr>
        <w:t>staff</w:t>
      </w:r>
      <w:r w:rsidRPr="000B3E81">
        <w:rPr>
          <w:rFonts w:ascii="Arial" w:hAnsi="Arial" w:cs="Arial"/>
          <w:iCs/>
        </w:rPr>
        <w:t xml:space="preserve">. If you need more support, contact </w:t>
      </w:r>
      <w:r w:rsidR="00056B02">
        <w:rPr>
          <w:rFonts w:ascii="Arial" w:hAnsi="Arial" w:cs="Arial"/>
          <w:iCs/>
        </w:rPr>
        <w:t xml:space="preserve">your </w:t>
      </w:r>
      <w:hyperlink r:id="rId12" w:history="1">
        <w:r w:rsidRPr="00980078">
          <w:rPr>
            <w:rStyle w:val="Hyperlink"/>
            <w:rFonts w:ascii="Arial" w:hAnsi="Arial" w:cs="Arial"/>
            <w:iCs/>
          </w:rPr>
          <w:t>People and Culture Business Partner</w:t>
        </w:r>
      </w:hyperlink>
      <w:r>
        <w:rPr>
          <w:rFonts w:ascii="Arial" w:hAnsi="Arial" w:cs="Arial"/>
          <w:iCs/>
        </w:rPr>
        <w:t>.</w:t>
      </w:r>
    </w:p>
    <w:p w14:paraId="2E7F3381" w14:textId="77777777" w:rsidR="00C87F67" w:rsidRPr="00BE5059" w:rsidRDefault="00C87F67" w:rsidP="00D36BC1">
      <w:pPr>
        <w:rPr>
          <w:rFonts w:ascii="Arial" w:hAnsi="Arial" w:cs="Arial"/>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127"/>
        <w:gridCol w:w="3969"/>
        <w:gridCol w:w="1418"/>
        <w:gridCol w:w="2410"/>
      </w:tblGrid>
      <w:tr w:rsidR="00DC3915" w:rsidRPr="00BE5059" w14:paraId="26208AE8" w14:textId="77777777" w:rsidTr="002C6846">
        <w:trPr>
          <w:trHeight w:val="412"/>
        </w:trPr>
        <w:tc>
          <w:tcPr>
            <w:tcW w:w="2127" w:type="dxa"/>
            <w:shd w:val="clear" w:color="auto" w:fill="D9D9D9" w:themeFill="background1" w:themeFillShade="D9"/>
            <w:vAlign w:val="center"/>
          </w:tcPr>
          <w:p w14:paraId="425D1FBB" w14:textId="4AC2C474" w:rsidR="00DC3915" w:rsidRPr="00BE5059" w:rsidRDefault="00DC3915" w:rsidP="00DE0396">
            <w:pPr>
              <w:widowControl/>
              <w:rPr>
                <w:rFonts w:ascii="Arial" w:eastAsia="Calibri" w:hAnsi="Arial" w:cs="Arial"/>
                <w:b/>
              </w:rPr>
            </w:pPr>
            <w:r w:rsidRPr="00BE5059">
              <w:rPr>
                <w:rFonts w:ascii="Arial" w:eastAsia="Calibri" w:hAnsi="Arial" w:cs="Arial"/>
                <w:b/>
              </w:rPr>
              <w:t xml:space="preserve">Employee </w:t>
            </w:r>
            <w:r w:rsidR="001742D9">
              <w:rPr>
                <w:rFonts w:ascii="Arial" w:eastAsia="Calibri" w:hAnsi="Arial" w:cs="Arial"/>
                <w:b/>
              </w:rPr>
              <w:t>name</w:t>
            </w:r>
          </w:p>
        </w:tc>
        <w:sdt>
          <w:sdtPr>
            <w:rPr>
              <w:rFonts w:ascii="Arial" w:eastAsia="Calibri" w:hAnsi="Arial" w:cs="Arial"/>
            </w:rPr>
            <w:id w:val="-1540966971"/>
            <w:placeholder>
              <w:docPart w:val="DefaultPlaceholder_-1854013440"/>
            </w:placeholder>
            <w:showingPlcHdr/>
          </w:sdtPr>
          <w:sdtEndPr/>
          <w:sdtContent>
            <w:tc>
              <w:tcPr>
                <w:tcW w:w="7797" w:type="dxa"/>
                <w:gridSpan w:val="3"/>
                <w:vAlign w:val="center"/>
              </w:tcPr>
              <w:p w14:paraId="4D8C9AEE" w14:textId="01F77FC0" w:rsidR="00DC3915" w:rsidRPr="00BE5059" w:rsidRDefault="007C2CC8" w:rsidP="00DE0396">
                <w:pPr>
                  <w:widowControl/>
                  <w:rPr>
                    <w:rFonts w:ascii="Arial" w:eastAsia="Calibri" w:hAnsi="Arial" w:cs="Arial"/>
                  </w:rPr>
                </w:pPr>
                <w:r w:rsidRPr="009938D0">
                  <w:rPr>
                    <w:rStyle w:val="PlaceholderText"/>
                  </w:rPr>
                  <w:t>Click or tap here to enter text.</w:t>
                </w:r>
              </w:p>
            </w:tc>
          </w:sdtContent>
        </w:sdt>
      </w:tr>
      <w:tr w:rsidR="009A0B92" w:rsidRPr="00BE5059" w14:paraId="3B7CC56F" w14:textId="77777777" w:rsidTr="009175E7">
        <w:trPr>
          <w:trHeight w:val="412"/>
        </w:trPr>
        <w:tc>
          <w:tcPr>
            <w:tcW w:w="2127" w:type="dxa"/>
            <w:shd w:val="clear" w:color="auto" w:fill="D9D9D9" w:themeFill="background1" w:themeFillShade="D9"/>
            <w:vAlign w:val="center"/>
          </w:tcPr>
          <w:p w14:paraId="497DB614" w14:textId="5DDC4296" w:rsidR="009A0B92" w:rsidRPr="00BE5059" w:rsidRDefault="00DC3915" w:rsidP="00DE0396">
            <w:pPr>
              <w:widowControl/>
              <w:rPr>
                <w:rFonts w:ascii="Arial" w:eastAsia="Calibri" w:hAnsi="Arial" w:cs="Arial"/>
              </w:rPr>
            </w:pPr>
            <w:r w:rsidRPr="00BE5059">
              <w:rPr>
                <w:rFonts w:ascii="Arial" w:eastAsia="Calibri" w:hAnsi="Arial" w:cs="Arial"/>
                <w:b/>
              </w:rPr>
              <w:t>Position</w:t>
            </w:r>
          </w:p>
        </w:tc>
        <w:sdt>
          <w:sdtPr>
            <w:rPr>
              <w:rFonts w:ascii="Arial" w:eastAsia="Calibri" w:hAnsi="Arial" w:cs="Arial"/>
            </w:rPr>
            <w:id w:val="-1028563771"/>
            <w:placeholder>
              <w:docPart w:val="DefaultPlaceholder_-1854013440"/>
            </w:placeholder>
            <w:showingPlcHdr/>
          </w:sdtPr>
          <w:sdtEndPr/>
          <w:sdtContent>
            <w:tc>
              <w:tcPr>
                <w:tcW w:w="3969" w:type="dxa"/>
                <w:vAlign w:val="center"/>
              </w:tcPr>
              <w:p w14:paraId="76BF0843" w14:textId="29AD6465" w:rsidR="009A0B92" w:rsidRPr="00BE5059" w:rsidRDefault="007C2CC8" w:rsidP="00DE0396">
                <w:pPr>
                  <w:widowControl/>
                  <w:rPr>
                    <w:rFonts w:ascii="Arial" w:eastAsia="Calibri" w:hAnsi="Arial" w:cs="Arial"/>
                  </w:rPr>
                </w:pPr>
                <w:r w:rsidRPr="009938D0">
                  <w:rPr>
                    <w:rStyle w:val="PlaceholderText"/>
                  </w:rPr>
                  <w:t>Click or tap here to enter text.</w:t>
                </w:r>
              </w:p>
            </w:tc>
          </w:sdtContent>
        </w:sdt>
        <w:tc>
          <w:tcPr>
            <w:tcW w:w="1418" w:type="dxa"/>
            <w:shd w:val="clear" w:color="auto" w:fill="D0CECE" w:themeFill="background2" w:themeFillShade="E6"/>
            <w:vAlign w:val="center"/>
          </w:tcPr>
          <w:p w14:paraId="19ACDADE" w14:textId="5103EFDE" w:rsidR="009A0B92" w:rsidRPr="00BE5059" w:rsidRDefault="00C80542" w:rsidP="00DE0396">
            <w:pPr>
              <w:widowControl/>
              <w:rPr>
                <w:rFonts w:ascii="Arial" w:eastAsia="Calibri" w:hAnsi="Arial" w:cs="Arial"/>
              </w:rPr>
            </w:pPr>
            <w:r w:rsidRPr="00BE5059">
              <w:rPr>
                <w:rFonts w:ascii="Arial" w:eastAsia="Calibri" w:hAnsi="Arial" w:cs="Arial"/>
                <w:b/>
              </w:rPr>
              <w:t>FAN</w:t>
            </w:r>
          </w:p>
        </w:tc>
        <w:sdt>
          <w:sdtPr>
            <w:rPr>
              <w:rFonts w:ascii="Arial" w:eastAsia="Calibri" w:hAnsi="Arial" w:cs="Arial"/>
            </w:rPr>
            <w:id w:val="1233431668"/>
            <w:placeholder>
              <w:docPart w:val="DefaultPlaceholder_-1854013440"/>
            </w:placeholder>
            <w:showingPlcHdr/>
          </w:sdtPr>
          <w:sdtEndPr/>
          <w:sdtContent>
            <w:tc>
              <w:tcPr>
                <w:tcW w:w="2410" w:type="dxa"/>
                <w:vAlign w:val="center"/>
              </w:tcPr>
              <w:p w14:paraId="1755391D" w14:textId="1790F576" w:rsidR="009A0B92" w:rsidRPr="00BE5059" w:rsidRDefault="007C2CC8" w:rsidP="00DE0396">
                <w:pPr>
                  <w:widowControl/>
                  <w:rPr>
                    <w:rFonts w:ascii="Arial" w:eastAsia="Calibri" w:hAnsi="Arial" w:cs="Arial"/>
                  </w:rPr>
                </w:pPr>
                <w:r w:rsidRPr="009938D0">
                  <w:rPr>
                    <w:rStyle w:val="PlaceholderText"/>
                  </w:rPr>
                  <w:t>Click or tap here to enter text.</w:t>
                </w:r>
              </w:p>
            </w:tc>
          </w:sdtContent>
        </w:sdt>
      </w:tr>
      <w:tr w:rsidR="009934C9" w:rsidRPr="00BE5059" w14:paraId="43CDA99E" w14:textId="77777777" w:rsidTr="009934C9">
        <w:trPr>
          <w:trHeight w:val="417"/>
        </w:trPr>
        <w:tc>
          <w:tcPr>
            <w:tcW w:w="2127" w:type="dxa"/>
            <w:shd w:val="clear" w:color="auto" w:fill="D9D9D9" w:themeFill="background1" w:themeFillShade="D9"/>
            <w:vAlign w:val="center"/>
          </w:tcPr>
          <w:p w14:paraId="31821B41" w14:textId="449666AC" w:rsidR="009934C9" w:rsidRPr="00BE5059" w:rsidRDefault="009934C9" w:rsidP="00DE0396">
            <w:pPr>
              <w:widowControl/>
              <w:rPr>
                <w:rFonts w:ascii="Arial" w:eastAsia="Calibri" w:hAnsi="Arial" w:cs="Arial"/>
                <w:b/>
              </w:rPr>
            </w:pPr>
            <w:r>
              <w:rPr>
                <w:rFonts w:ascii="Arial" w:eastAsia="Calibri" w:hAnsi="Arial" w:cs="Arial"/>
                <w:b/>
              </w:rPr>
              <w:t>Supervisor</w:t>
            </w:r>
          </w:p>
        </w:tc>
        <w:sdt>
          <w:sdtPr>
            <w:rPr>
              <w:rFonts w:ascii="Arial" w:eastAsia="Calibri" w:hAnsi="Arial" w:cs="Arial"/>
            </w:rPr>
            <w:id w:val="1723411815"/>
            <w:placeholder>
              <w:docPart w:val="DefaultPlaceholder_-1854013440"/>
            </w:placeholder>
            <w:showingPlcHdr/>
          </w:sdtPr>
          <w:sdtEndPr/>
          <w:sdtContent>
            <w:tc>
              <w:tcPr>
                <w:tcW w:w="3969" w:type="dxa"/>
                <w:vAlign w:val="center"/>
              </w:tcPr>
              <w:p w14:paraId="0D505AD9" w14:textId="11FCEB0C" w:rsidR="009934C9" w:rsidRDefault="007C2CC8" w:rsidP="00DE0396">
                <w:pPr>
                  <w:widowControl/>
                  <w:rPr>
                    <w:rFonts w:ascii="Arial" w:eastAsia="Calibri" w:hAnsi="Arial" w:cs="Arial"/>
                  </w:rPr>
                </w:pPr>
                <w:r w:rsidRPr="009938D0">
                  <w:rPr>
                    <w:rStyle w:val="PlaceholderText"/>
                  </w:rPr>
                  <w:t>Click or tap here to enter text.</w:t>
                </w:r>
              </w:p>
            </w:tc>
          </w:sdtContent>
        </w:sdt>
        <w:tc>
          <w:tcPr>
            <w:tcW w:w="1418" w:type="dxa"/>
            <w:shd w:val="clear" w:color="auto" w:fill="D0CECE" w:themeFill="background2" w:themeFillShade="E6"/>
            <w:vAlign w:val="center"/>
          </w:tcPr>
          <w:p w14:paraId="7F46EFB4" w14:textId="5180210D" w:rsidR="009934C9" w:rsidRPr="009934C9" w:rsidRDefault="00F356CC" w:rsidP="00DE0396">
            <w:pPr>
              <w:widowControl/>
              <w:rPr>
                <w:rFonts w:ascii="Arial" w:eastAsia="Calibri" w:hAnsi="Arial" w:cs="Arial"/>
                <w:b/>
                <w:bCs/>
              </w:rPr>
            </w:pPr>
            <w:r>
              <w:rPr>
                <w:rFonts w:ascii="Arial" w:eastAsia="Calibri" w:hAnsi="Arial" w:cs="Arial"/>
                <w:b/>
                <w:bCs/>
              </w:rPr>
              <w:t xml:space="preserve">End </w:t>
            </w:r>
            <w:r w:rsidR="009934C9" w:rsidRPr="009934C9">
              <w:rPr>
                <w:rFonts w:ascii="Arial" w:eastAsia="Calibri" w:hAnsi="Arial" w:cs="Arial"/>
                <w:b/>
                <w:bCs/>
              </w:rPr>
              <w:t>Date</w:t>
            </w:r>
          </w:p>
        </w:tc>
        <w:sdt>
          <w:sdtPr>
            <w:rPr>
              <w:rFonts w:ascii="Arial" w:eastAsia="Calibri" w:hAnsi="Arial" w:cs="Arial"/>
            </w:rPr>
            <w:id w:val="-1811629982"/>
            <w:placeholder>
              <w:docPart w:val="AA907D1ADFCB47389DCEE08445F0A78E"/>
            </w:placeholder>
            <w:showingPlcHdr/>
            <w:date>
              <w:dateFormat w:val="d/MM/yyyy"/>
              <w:lid w:val="en-AU"/>
              <w:storeMappedDataAs w:val="dateTime"/>
              <w:calendar w:val="gregorian"/>
            </w:date>
          </w:sdtPr>
          <w:sdtEndPr/>
          <w:sdtContent>
            <w:tc>
              <w:tcPr>
                <w:tcW w:w="2410" w:type="dxa"/>
                <w:vAlign w:val="center"/>
              </w:tcPr>
              <w:p w14:paraId="24CF67CB" w14:textId="38BDBC47" w:rsidR="009934C9" w:rsidRDefault="009C30E1" w:rsidP="00DE0396">
                <w:pPr>
                  <w:widowControl/>
                  <w:rPr>
                    <w:rFonts w:ascii="Arial" w:eastAsia="Calibri" w:hAnsi="Arial" w:cs="Arial"/>
                  </w:rPr>
                </w:pPr>
                <w:r w:rsidRPr="00BE5059">
                  <w:rPr>
                    <w:rStyle w:val="PlaceholderText"/>
                    <w:rFonts w:ascii="Arial" w:hAnsi="Arial" w:cs="Arial"/>
                  </w:rPr>
                  <w:t>Click or tap to enter a date.</w:t>
                </w:r>
              </w:p>
            </w:tc>
          </w:sdtContent>
        </w:sdt>
      </w:tr>
    </w:tbl>
    <w:p w14:paraId="31CFF159" w14:textId="77777777" w:rsidR="007F48C2" w:rsidRDefault="007F48C2" w:rsidP="009F68E8">
      <w:pPr>
        <w:rPr>
          <w:rFonts w:ascii="Arial" w:hAnsi="Arial" w:cs="Arial"/>
          <w:b/>
        </w:rPr>
      </w:pPr>
    </w:p>
    <w:tbl>
      <w:tblPr>
        <w:tblStyle w:val="TableGrid"/>
        <w:tblW w:w="9924" w:type="dxa"/>
        <w:tblInd w:w="-431" w:type="dxa"/>
        <w:tblLook w:val="04A0" w:firstRow="1" w:lastRow="0" w:firstColumn="1" w:lastColumn="0" w:noHBand="0" w:noVBand="1"/>
      </w:tblPr>
      <w:tblGrid>
        <w:gridCol w:w="437"/>
        <w:gridCol w:w="1690"/>
        <w:gridCol w:w="5425"/>
        <w:gridCol w:w="2372"/>
      </w:tblGrid>
      <w:tr w:rsidR="005A11E7" w14:paraId="78019296" w14:textId="77777777" w:rsidTr="00A3475D">
        <w:tc>
          <w:tcPr>
            <w:tcW w:w="9924" w:type="dxa"/>
            <w:gridSpan w:val="4"/>
            <w:shd w:val="clear" w:color="auto" w:fill="002060"/>
          </w:tcPr>
          <w:p w14:paraId="35F75F4E" w14:textId="5ADC89ED" w:rsidR="005A11E7" w:rsidRDefault="005A11E7" w:rsidP="005A11E7">
            <w:pPr>
              <w:jc w:val="center"/>
              <w:rPr>
                <w:rFonts w:ascii="Arial" w:hAnsi="Arial" w:cs="Arial"/>
                <w:b/>
              </w:rPr>
            </w:pPr>
            <w:r>
              <w:rPr>
                <w:rFonts w:ascii="Arial" w:hAnsi="Arial" w:cs="Arial"/>
                <w:b/>
              </w:rPr>
              <w:t>SECTION 1 – ACTION FOR EMPLOYEE</w:t>
            </w:r>
          </w:p>
        </w:tc>
      </w:tr>
      <w:tr w:rsidR="005A11E7" w14:paraId="418E6D57" w14:textId="77777777" w:rsidTr="00A3475D">
        <w:tc>
          <w:tcPr>
            <w:tcW w:w="9924" w:type="dxa"/>
            <w:gridSpan w:val="4"/>
            <w:shd w:val="clear" w:color="auto" w:fill="FFC000"/>
          </w:tcPr>
          <w:p w14:paraId="66395C15" w14:textId="7E1133C9" w:rsidR="005A11E7" w:rsidRPr="00DA0B4A" w:rsidRDefault="005A11E7" w:rsidP="005A11E7">
            <w:pPr>
              <w:jc w:val="center"/>
              <w:rPr>
                <w:rFonts w:ascii="Arial" w:hAnsi="Arial" w:cs="Arial"/>
                <w:b/>
              </w:rPr>
            </w:pPr>
            <w:r w:rsidRPr="00DA0B4A">
              <w:rPr>
                <w:rFonts w:ascii="Arial" w:hAnsi="Arial" w:cs="Arial"/>
                <w:b/>
              </w:rPr>
              <w:t>Two weeks prior to departure</w:t>
            </w:r>
          </w:p>
        </w:tc>
      </w:tr>
      <w:tr w:rsidR="000E7FD3" w14:paraId="22DB569D" w14:textId="77777777" w:rsidTr="007228E2">
        <w:tc>
          <w:tcPr>
            <w:tcW w:w="9924" w:type="dxa"/>
            <w:gridSpan w:val="4"/>
          </w:tcPr>
          <w:p w14:paraId="74A2C137" w14:textId="421F56A3" w:rsidR="000E7FD3" w:rsidRDefault="000E7FD3" w:rsidP="009F68E8">
            <w:pPr>
              <w:rPr>
                <w:rFonts w:ascii="Arial" w:hAnsi="Arial" w:cs="Arial"/>
                <w:b/>
              </w:rPr>
            </w:pPr>
            <w:r>
              <w:rPr>
                <w:rFonts w:ascii="Arial" w:hAnsi="Arial" w:cs="Arial"/>
                <w:b/>
              </w:rPr>
              <w:t>Advice of Resignation</w:t>
            </w:r>
          </w:p>
        </w:tc>
      </w:tr>
      <w:tr w:rsidR="00BE447E" w14:paraId="688D9C80" w14:textId="77777777" w:rsidTr="00523A83">
        <w:sdt>
          <w:sdtPr>
            <w:rPr>
              <w:rFonts w:ascii="Arial" w:hAnsi="Arial" w:cs="Arial"/>
              <w:b/>
            </w:rPr>
            <w:id w:val="-1054385193"/>
            <w14:checkbox>
              <w14:checked w14:val="0"/>
              <w14:checkedState w14:val="2612" w14:font="MS Gothic"/>
              <w14:uncheckedState w14:val="2610" w14:font="MS Gothic"/>
            </w14:checkbox>
          </w:sdtPr>
          <w:sdtEndPr/>
          <w:sdtContent>
            <w:tc>
              <w:tcPr>
                <w:tcW w:w="437" w:type="dxa"/>
              </w:tcPr>
              <w:p w14:paraId="371E7117" w14:textId="4F9B55C5" w:rsidR="00BE447E" w:rsidRDefault="00EF600D" w:rsidP="009F68E8">
                <w:pPr>
                  <w:rPr>
                    <w:rFonts w:ascii="Arial" w:hAnsi="Arial" w:cs="Arial"/>
                    <w:b/>
                  </w:rPr>
                </w:pPr>
                <w:r>
                  <w:rPr>
                    <w:rFonts w:ascii="MS Gothic" w:eastAsia="MS Gothic" w:hAnsi="MS Gothic" w:cs="Arial" w:hint="eastAsia"/>
                    <w:b/>
                  </w:rPr>
                  <w:t>☐</w:t>
                </w:r>
              </w:p>
            </w:tc>
          </w:sdtContent>
        </w:sdt>
        <w:tc>
          <w:tcPr>
            <w:tcW w:w="9487" w:type="dxa"/>
            <w:gridSpan w:val="3"/>
          </w:tcPr>
          <w:p w14:paraId="25E54B7C" w14:textId="6B639FC1" w:rsidR="00BE447E" w:rsidRPr="00EF600D" w:rsidRDefault="00EF600D" w:rsidP="009F68E8">
            <w:pPr>
              <w:rPr>
                <w:rFonts w:ascii="Arial" w:hAnsi="Arial" w:cs="Arial"/>
                <w:bCs/>
              </w:rPr>
            </w:pPr>
            <w:r w:rsidRPr="00EF600D">
              <w:rPr>
                <w:rFonts w:ascii="Arial" w:hAnsi="Arial" w:cs="Arial"/>
                <w:bCs/>
              </w:rPr>
              <w:t>Provide resignation letter to supervisor</w:t>
            </w:r>
          </w:p>
        </w:tc>
      </w:tr>
      <w:tr w:rsidR="00EF600D" w14:paraId="203D19CA" w14:textId="77777777" w:rsidTr="00523A83">
        <w:sdt>
          <w:sdtPr>
            <w:rPr>
              <w:rFonts w:ascii="Arial" w:hAnsi="Arial" w:cs="Arial"/>
              <w:b/>
            </w:rPr>
            <w:id w:val="-495951881"/>
            <w14:checkbox>
              <w14:checked w14:val="0"/>
              <w14:checkedState w14:val="2612" w14:font="MS Gothic"/>
              <w14:uncheckedState w14:val="2610" w14:font="MS Gothic"/>
            </w14:checkbox>
          </w:sdtPr>
          <w:sdtEndPr/>
          <w:sdtContent>
            <w:tc>
              <w:tcPr>
                <w:tcW w:w="437" w:type="dxa"/>
              </w:tcPr>
              <w:p w14:paraId="035E786A" w14:textId="776F6EBA" w:rsidR="00EF600D" w:rsidRDefault="00EF600D" w:rsidP="009F68E8">
                <w:pPr>
                  <w:rPr>
                    <w:rFonts w:ascii="Arial" w:hAnsi="Arial" w:cs="Arial"/>
                    <w:b/>
                  </w:rPr>
                </w:pPr>
                <w:r>
                  <w:rPr>
                    <w:rFonts w:ascii="MS Gothic" w:eastAsia="MS Gothic" w:hAnsi="MS Gothic" w:cs="Arial" w:hint="eastAsia"/>
                    <w:b/>
                  </w:rPr>
                  <w:t>☐</w:t>
                </w:r>
              </w:p>
            </w:tc>
          </w:sdtContent>
        </w:sdt>
        <w:tc>
          <w:tcPr>
            <w:tcW w:w="9487" w:type="dxa"/>
            <w:gridSpan w:val="3"/>
          </w:tcPr>
          <w:p w14:paraId="5A3E39D2" w14:textId="468BEFEF" w:rsidR="00EF600D" w:rsidRPr="00EF600D" w:rsidRDefault="00EF600D" w:rsidP="009F68E8">
            <w:pPr>
              <w:rPr>
                <w:rFonts w:ascii="Arial" w:hAnsi="Arial" w:cs="Arial"/>
                <w:bCs/>
              </w:rPr>
            </w:pPr>
            <w:r w:rsidRPr="00EF600D">
              <w:rPr>
                <w:rFonts w:ascii="Arial" w:hAnsi="Arial" w:cs="Arial"/>
                <w:bCs/>
              </w:rPr>
              <w:t>Provide final timesheet to supervisor (if applicable)</w:t>
            </w:r>
          </w:p>
        </w:tc>
      </w:tr>
      <w:tr w:rsidR="00870EB3" w14:paraId="4D4593EC" w14:textId="77777777" w:rsidTr="00523A83">
        <w:sdt>
          <w:sdtPr>
            <w:rPr>
              <w:rFonts w:ascii="Arial" w:hAnsi="Arial" w:cs="Arial"/>
              <w:b/>
            </w:rPr>
            <w:id w:val="907280560"/>
            <w14:checkbox>
              <w14:checked w14:val="0"/>
              <w14:checkedState w14:val="2612" w14:font="MS Gothic"/>
              <w14:uncheckedState w14:val="2610" w14:font="MS Gothic"/>
            </w14:checkbox>
          </w:sdtPr>
          <w:sdtEndPr/>
          <w:sdtContent>
            <w:tc>
              <w:tcPr>
                <w:tcW w:w="437" w:type="dxa"/>
              </w:tcPr>
              <w:p w14:paraId="62EA7F98" w14:textId="5C5875A6" w:rsidR="00870EB3" w:rsidRDefault="00870EB3" w:rsidP="009F68E8">
                <w:pPr>
                  <w:rPr>
                    <w:rFonts w:ascii="Arial" w:hAnsi="Arial" w:cs="Arial"/>
                    <w:b/>
                  </w:rPr>
                </w:pPr>
                <w:r>
                  <w:rPr>
                    <w:rFonts w:ascii="MS Gothic" w:eastAsia="MS Gothic" w:hAnsi="MS Gothic" w:cs="Arial" w:hint="eastAsia"/>
                    <w:b/>
                  </w:rPr>
                  <w:t>☐</w:t>
                </w:r>
              </w:p>
            </w:tc>
          </w:sdtContent>
        </w:sdt>
        <w:tc>
          <w:tcPr>
            <w:tcW w:w="9487" w:type="dxa"/>
            <w:gridSpan w:val="3"/>
          </w:tcPr>
          <w:p w14:paraId="592DCE06" w14:textId="7D50A898" w:rsidR="00870EB3" w:rsidRPr="00EF600D" w:rsidRDefault="00870EB3" w:rsidP="009F68E8">
            <w:pPr>
              <w:rPr>
                <w:rFonts w:ascii="Arial" w:hAnsi="Arial" w:cs="Arial"/>
                <w:bCs/>
              </w:rPr>
            </w:pPr>
            <w:r>
              <w:rPr>
                <w:rFonts w:ascii="Arial" w:hAnsi="Arial" w:cs="Arial"/>
                <w:bCs/>
              </w:rPr>
              <w:t>Submit final leave requests (if relevant)</w:t>
            </w:r>
          </w:p>
        </w:tc>
      </w:tr>
      <w:tr w:rsidR="00FD63A9" w14:paraId="394EA581" w14:textId="77777777" w:rsidTr="00523A83">
        <w:sdt>
          <w:sdtPr>
            <w:rPr>
              <w:rFonts w:ascii="Arial" w:hAnsi="Arial" w:cs="Arial"/>
              <w:b/>
            </w:rPr>
            <w:id w:val="-1614126149"/>
            <w14:checkbox>
              <w14:checked w14:val="0"/>
              <w14:checkedState w14:val="2612" w14:font="MS Gothic"/>
              <w14:uncheckedState w14:val="2610" w14:font="MS Gothic"/>
            </w14:checkbox>
          </w:sdtPr>
          <w:sdtEndPr/>
          <w:sdtContent>
            <w:tc>
              <w:tcPr>
                <w:tcW w:w="437" w:type="dxa"/>
              </w:tcPr>
              <w:p w14:paraId="226082A3" w14:textId="32E369EE" w:rsidR="00FD63A9" w:rsidRDefault="00915D8D" w:rsidP="009F68E8">
                <w:pPr>
                  <w:rPr>
                    <w:rFonts w:ascii="Arial" w:hAnsi="Arial" w:cs="Arial"/>
                    <w:b/>
                  </w:rPr>
                </w:pPr>
                <w:r>
                  <w:rPr>
                    <w:rFonts w:ascii="MS Gothic" w:eastAsia="MS Gothic" w:hAnsi="MS Gothic" w:cs="Arial" w:hint="eastAsia"/>
                    <w:b/>
                  </w:rPr>
                  <w:t>☐</w:t>
                </w:r>
              </w:p>
            </w:tc>
          </w:sdtContent>
        </w:sdt>
        <w:tc>
          <w:tcPr>
            <w:tcW w:w="9487" w:type="dxa"/>
            <w:gridSpan w:val="3"/>
          </w:tcPr>
          <w:p w14:paraId="6B806FD1" w14:textId="36CD32D1" w:rsidR="00FD63A9" w:rsidRPr="00EF600D" w:rsidRDefault="00FD63A9" w:rsidP="009F68E8">
            <w:pPr>
              <w:rPr>
                <w:rFonts w:ascii="Arial" w:hAnsi="Arial" w:cs="Arial"/>
                <w:bCs/>
              </w:rPr>
            </w:pPr>
            <w:r>
              <w:rPr>
                <w:rFonts w:ascii="Arial" w:hAnsi="Arial" w:cs="Arial"/>
                <w:bCs/>
              </w:rPr>
              <w:t xml:space="preserve">Initiate resignation as per </w:t>
            </w:r>
            <w:hyperlink r:id="rId13" w:history="1">
              <w:r w:rsidRPr="00915D8D">
                <w:rPr>
                  <w:rStyle w:val="Hyperlink"/>
                  <w:rFonts w:ascii="Arial" w:hAnsi="Arial" w:cs="Arial"/>
                  <w:bCs/>
                </w:rPr>
                <w:t>Workday instructions</w:t>
              </w:r>
            </w:hyperlink>
          </w:p>
        </w:tc>
      </w:tr>
      <w:tr w:rsidR="004D2911" w14:paraId="6C670C3C" w14:textId="77777777" w:rsidTr="00523A83">
        <w:sdt>
          <w:sdtPr>
            <w:rPr>
              <w:rFonts w:ascii="Arial" w:hAnsi="Arial" w:cs="Arial"/>
              <w:b/>
            </w:rPr>
            <w:id w:val="-1866971825"/>
            <w14:checkbox>
              <w14:checked w14:val="0"/>
              <w14:checkedState w14:val="2612" w14:font="MS Gothic"/>
              <w14:uncheckedState w14:val="2610" w14:font="MS Gothic"/>
            </w14:checkbox>
          </w:sdtPr>
          <w:sdtEndPr/>
          <w:sdtContent>
            <w:tc>
              <w:tcPr>
                <w:tcW w:w="437" w:type="dxa"/>
              </w:tcPr>
              <w:p w14:paraId="3AC5270D" w14:textId="1A7EA6E1" w:rsidR="004D2911" w:rsidRDefault="000D16BB" w:rsidP="009F68E8">
                <w:pPr>
                  <w:rPr>
                    <w:rFonts w:ascii="Arial" w:hAnsi="Arial" w:cs="Arial"/>
                    <w:b/>
                  </w:rPr>
                </w:pPr>
                <w:r>
                  <w:rPr>
                    <w:rFonts w:ascii="MS Gothic" w:eastAsia="MS Gothic" w:hAnsi="MS Gothic" w:cs="Arial" w:hint="eastAsia"/>
                    <w:b/>
                  </w:rPr>
                  <w:t>☐</w:t>
                </w:r>
              </w:p>
            </w:tc>
          </w:sdtContent>
        </w:sdt>
        <w:tc>
          <w:tcPr>
            <w:tcW w:w="9487" w:type="dxa"/>
            <w:gridSpan w:val="3"/>
          </w:tcPr>
          <w:p w14:paraId="3877F10B" w14:textId="742A2473" w:rsidR="004D2911" w:rsidRDefault="000D16BB" w:rsidP="009F68E8">
            <w:pPr>
              <w:rPr>
                <w:rFonts w:ascii="Arial" w:hAnsi="Arial" w:cs="Arial"/>
                <w:bCs/>
              </w:rPr>
            </w:pPr>
            <w:r>
              <w:rPr>
                <w:rFonts w:ascii="Arial" w:hAnsi="Arial" w:cs="Arial"/>
                <w:bCs/>
              </w:rPr>
              <w:t>Exit discussion with supervisor</w:t>
            </w:r>
            <w:r w:rsidR="00453B9F">
              <w:rPr>
                <w:rFonts w:ascii="Arial" w:hAnsi="Arial" w:cs="Arial"/>
                <w:bCs/>
              </w:rPr>
              <w:t>/P&amp;C and/or online exit survey via Workday (link is automatically sent)</w:t>
            </w:r>
          </w:p>
        </w:tc>
      </w:tr>
      <w:tr w:rsidR="000E7FD3" w14:paraId="76122559" w14:textId="77777777" w:rsidTr="002F119B">
        <w:tc>
          <w:tcPr>
            <w:tcW w:w="9924" w:type="dxa"/>
            <w:gridSpan w:val="4"/>
          </w:tcPr>
          <w:p w14:paraId="7E289612" w14:textId="0AD1B171" w:rsidR="000E7FD3" w:rsidRDefault="000E7FD3" w:rsidP="009F68E8">
            <w:pPr>
              <w:rPr>
                <w:rFonts w:ascii="Arial" w:hAnsi="Arial" w:cs="Arial"/>
                <w:b/>
              </w:rPr>
            </w:pPr>
            <w:r>
              <w:rPr>
                <w:rFonts w:ascii="Arial" w:hAnsi="Arial" w:cs="Arial"/>
                <w:b/>
              </w:rPr>
              <w:t>Digital Presence</w:t>
            </w:r>
          </w:p>
        </w:tc>
      </w:tr>
      <w:tr w:rsidR="005A11E7" w14:paraId="6E352659" w14:textId="77777777" w:rsidTr="00523A83">
        <w:sdt>
          <w:sdtPr>
            <w:rPr>
              <w:rFonts w:ascii="Arial" w:hAnsi="Arial" w:cs="Arial"/>
              <w:b/>
            </w:rPr>
            <w:id w:val="1000164818"/>
            <w14:checkbox>
              <w14:checked w14:val="0"/>
              <w14:checkedState w14:val="2612" w14:font="MS Gothic"/>
              <w14:uncheckedState w14:val="2610" w14:font="MS Gothic"/>
            </w14:checkbox>
          </w:sdtPr>
          <w:sdtEndPr/>
          <w:sdtContent>
            <w:tc>
              <w:tcPr>
                <w:tcW w:w="437" w:type="dxa"/>
              </w:tcPr>
              <w:p w14:paraId="6F61824B" w14:textId="5DB9A868" w:rsidR="005A11E7" w:rsidRDefault="005A11E7" w:rsidP="009F68E8">
                <w:pPr>
                  <w:rPr>
                    <w:rFonts w:ascii="Arial" w:hAnsi="Arial" w:cs="Arial"/>
                    <w:b/>
                  </w:rPr>
                </w:pPr>
                <w:r>
                  <w:rPr>
                    <w:rFonts w:ascii="MS Gothic" w:eastAsia="MS Gothic" w:hAnsi="MS Gothic" w:cs="Arial" w:hint="eastAsia"/>
                    <w:b/>
                  </w:rPr>
                  <w:t>☐</w:t>
                </w:r>
              </w:p>
            </w:tc>
          </w:sdtContent>
        </w:sdt>
        <w:tc>
          <w:tcPr>
            <w:tcW w:w="9487" w:type="dxa"/>
            <w:gridSpan w:val="3"/>
          </w:tcPr>
          <w:p w14:paraId="0AD0768E" w14:textId="1AAE527E" w:rsidR="005A11E7" w:rsidRPr="00523A83" w:rsidRDefault="00523A83" w:rsidP="00523A83">
            <w:pPr>
              <w:widowControl/>
            </w:pPr>
            <w:r>
              <w:t>Share University-related data and files with Supervisor</w:t>
            </w:r>
          </w:p>
        </w:tc>
      </w:tr>
      <w:tr w:rsidR="005A11E7" w14:paraId="46476DFA" w14:textId="77777777" w:rsidTr="00523A83">
        <w:sdt>
          <w:sdtPr>
            <w:rPr>
              <w:rFonts w:ascii="Arial" w:hAnsi="Arial" w:cs="Arial"/>
              <w:b/>
            </w:rPr>
            <w:id w:val="284161947"/>
            <w14:checkbox>
              <w14:checked w14:val="0"/>
              <w14:checkedState w14:val="2612" w14:font="MS Gothic"/>
              <w14:uncheckedState w14:val="2610" w14:font="MS Gothic"/>
            </w14:checkbox>
          </w:sdtPr>
          <w:sdtEndPr/>
          <w:sdtContent>
            <w:tc>
              <w:tcPr>
                <w:tcW w:w="437" w:type="dxa"/>
              </w:tcPr>
              <w:p w14:paraId="080D1075" w14:textId="30AB4FB6" w:rsidR="005A11E7" w:rsidRDefault="005A11E7" w:rsidP="009F68E8">
                <w:pPr>
                  <w:rPr>
                    <w:rFonts w:ascii="Arial" w:hAnsi="Arial" w:cs="Arial"/>
                    <w:b/>
                  </w:rPr>
                </w:pPr>
                <w:r>
                  <w:rPr>
                    <w:rFonts w:ascii="MS Gothic" w:eastAsia="MS Gothic" w:hAnsi="MS Gothic" w:cs="Arial" w:hint="eastAsia"/>
                    <w:b/>
                  </w:rPr>
                  <w:t>☐</w:t>
                </w:r>
              </w:p>
            </w:tc>
          </w:sdtContent>
        </w:sdt>
        <w:tc>
          <w:tcPr>
            <w:tcW w:w="9487" w:type="dxa"/>
            <w:gridSpan w:val="3"/>
          </w:tcPr>
          <w:p w14:paraId="783D102C" w14:textId="1E88C62F" w:rsidR="005A11E7" w:rsidRPr="00523A83" w:rsidRDefault="00523A83" w:rsidP="00523A83">
            <w:pPr>
              <w:widowControl/>
            </w:pPr>
            <w:r>
              <w:t>Set up an ‘Out of Office’ email message (include an alternative contact email)</w:t>
            </w:r>
          </w:p>
        </w:tc>
      </w:tr>
      <w:tr w:rsidR="005A11E7" w14:paraId="3AB7DB25" w14:textId="77777777" w:rsidTr="00523A83">
        <w:sdt>
          <w:sdtPr>
            <w:rPr>
              <w:rFonts w:ascii="Arial" w:hAnsi="Arial" w:cs="Arial"/>
              <w:b/>
            </w:rPr>
            <w:id w:val="871576201"/>
            <w14:checkbox>
              <w14:checked w14:val="0"/>
              <w14:checkedState w14:val="2612" w14:font="MS Gothic"/>
              <w14:uncheckedState w14:val="2610" w14:font="MS Gothic"/>
            </w14:checkbox>
          </w:sdtPr>
          <w:sdtEndPr/>
          <w:sdtContent>
            <w:tc>
              <w:tcPr>
                <w:tcW w:w="437" w:type="dxa"/>
              </w:tcPr>
              <w:p w14:paraId="3D52DA99" w14:textId="780C94DE" w:rsidR="005A11E7" w:rsidRDefault="005A11E7" w:rsidP="009F68E8">
                <w:pPr>
                  <w:rPr>
                    <w:rFonts w:ascii="Arial" w:hAnsi="Arial" w:cs="Arial"/>
                    <w:b/>
                  </w:rPr>
                </w:pPr>
                <w:r>
                  <w:rPr>
                    <w:rFonts w:ascii="MS Gothic" w:eastAsia="MS Gothic" w:hAnsi="MS Gothic" w:cs="Arial" w:hint="eastAsia"/>
                    <w:b/>
                  </w:rPr>
                  <w:t>☐</w:t>
                </w:r>
              </w:p>
            </w:tc>
          </w:sdtContent>
        </w:sdt>
        <w:tc>
          <w:tcPr>
            <w:tcW w:w="9487" w:type="dxa"/>
            <w:gridSpan w:val="3"/>
          </w:tcPr>
          <w:p w14:paraId="2E990410" w14:textId="4440B8BB" w:rsidR="005A11E7" w:rsidRPr="00523A83" w:rsidRDefault="00523A83" w:rsidP="00523A83">
            <w:pPr>
              <w:widowControl/>
            </w:pPr>
            <w:r>
              <w:t>Share ownership of SharePoint or Teams sites (where you are a sole owner)</w:t>
            </w:r>
          </w:p>
        </w:tc>
      </w:tr>
      <w:tr w:rsidR="005A11E7" w14:paraId="6E09B9B9" w14:textId="77777777" w:rsidTr="00523A83">
        <w:sdt>
          <w:sdtPr>
            <w:rPr>
              <w:rFonts w:ascii="Arial" w:hAnsi="Arial" w:cs="Arial"/>
              <w:b/>
            </w:rPr>
            <w:id w:val="-25184848"/>
            <w14:checkbox>
              <w14:checked w14:val="0"/>
              <w14:checkedState w14:val="2612" w14:font="MS Gothic"/>
              <w14:uncheckedState w14:val="2610" w14:font="MS Gothic"/>
            </w14:checkbox>
          </w:sdtPr>
          <w:sdtEndPr/>
          <w:sdtContent>
            <w:tc>
              <w:tcPr>
                <w:tcW w:w="437" w:type="dxa"/>
              </w:tcPr>
              <w:p w14:paraId="3A5EF781" w14:textId="43F61382" w:rsidR="005A11E7" w:rsidRDefault="005A11E7" w:rsidP="009F68E8">
                <w:pPr>
                  <w:rPr>
                    <w:rFonts w:ascii="Arial" w:hAnsi="Arial" w:cs="Arial"/>
                    <w:b/>
                  </w:rPr>
                </w:pPr>
                <w:r>
                  <w:rPr>
                    <w:rFonts w:ascii="MS Gothic" w:eastAsia="MS Gothic" w:hAnsi="MS Gothic" w:cs="Arial" w:hint="eastAsia"/>
                    <w:b/>
                  </w:rPr>
                  <w:t>☐</w:t>
                </w:r>
              </w:p>
            </w:tc>
          </w:sdtContent>
        </w:sdt>
        <w:tc>
          <w:tcPr>
            <w:tcW w:w="9487" w:type="dxa"/>
            <w:gridSpan w:val="3"/>
          </w:tcPr>
          <w:p w14:paraId="6849DA44" w14:textId="0C1F3FB5" w:rsidR="005A11E7" w:rsidRPr="00523A83" w:rsidRDefault="00523A83" w:rsidP="00523A83">
            <w:pPr>
              <w:widowControl/>
            </w:pPr>
            <w:r>
              <w:t>Remove personal files from laptop</w:t>
            </w:r>
          </w:p>
        </w:tc>
      </w:tr>
      <w:tr w:rsidR="000E7FD3" w14:paraId="00C81D28" w14:textId="77777777" w:rsidTr="001A1542">
        <w:tc>
          <w:tcPr>
            <w:tcW w:w="9924" w:type="dxa"/>
            <w:gridSpan w:val="4"/>
          </w:tcPr>
          <w:p w14:paraId="2C7788CE" w14:textId="52111C63" w:rsidR="000E7FD3" w:rsidRPr="00077CD9" w:rsidRDefault="000E7FD3" w:rsidP="00523A83">
            <w:pPr>
              <w:widowControl/>
              <w:rPr>
                <w:b/>
                <w:bCs/>
              </w:rPr>
            </w:pPr>
            <w:r w:rsidRPr="00077CD9">
              <w:rPr>
                <w:b/>
                <w:bCs/>
              </w:rPr>
              <w:t>Finalising Work &amp; Handover</w:t>
            </w:r>
          </w:p>
        </w:tc>
      </w:tr>
      <w:tr w:rsidR="00077CD9" w14:paraId="21E3F647" w14:textId="77777777" w:rsidTr="00523A83">
        <w:sdt>
          <w:sdtPr>
            <w:rPr>
              <w:rFonts w:ascii="MS Gothic" w:eastAsia="MS Gothic" w:hAnsi="MS Gothic" w:cs="Arial" w:hint="eastAsia"/>
              <w:b/>
            </w:rPr>
            <w:id w:val="-1663535683"/>
            <w14:checkbox>
              <w14:checked w14:val="0"/>
              <w14:checkedState w14:val="2612" w14:font="MS Gothic"/>
              <w14:uncheckedState w14:val="2610" w14:font="MS Gothic"/>
            </w14:checkbox>
          </w:sdtPr>
          <w:sdtEndPr/>
          <w:sdtContent>
            <w:tc>
              <w:tcPr>
                <w:tcW w:w="437" w:type="dxa"/>
              </w:tcPr>
              <w:p w14:paraId="7D07A047" w14:textId="141E2A91" w:rsidR="00077CD9" w:rsidRDefault="00BA5DE8"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289CC951" w14:textId="1B331835" w:rsidR="00077CD9" w:rsidRDefault="00E25C2E" w:rsidP="00523A83">
            <w:pPr>
              <w:widowControl/>
            </w:pPr>
            <w:r w:rsidRPr="00E25C2E">
              <w:t>Archive materials appropriately (</w:t>
            </w:r>
            <w:r w:rsidR="004200F3">
              <w:t xml:space="preserve">refer to </w:t>
            </w:r>
            <w:r w:rsidRPr="00E25C2E">
              <w:t xml:space="preserve">the University’s archives and </w:t>
            </w:r>
            <w:hyperlink r:id="rId14" w:history="1">
              <w:r w:rsidRPr="00BA5DE8">
                <w:rPr>
                  <w:rStyle w:val="Hyperlink"/>
                </w:rPr>
                <w:t>records management protocols</w:t>
              </w:r>
            </w:hyperlink>
            <w:r w:rsidRPr="00E25C2E">
              <w:t>)</w:t>
            </w:r>
          </w:p>
        </w:tc>
      </w:tr>
      <w:tr w:rsidR="00BA5DE8" w14:paraId="0FDDD84A" w14:textId="77777777" w:rsidTr="00523A83">
        <w:sdt>
          <w:sdtPr>
            <w:rPr>
              <w:rFonts w:ascii="MS Gothic" w:eastAsia="MS Gothic" w:hAnsi="MS Gothic" w:cs="Arial" w:hint="eastAsia"/>
              <w:b/>
            </w:rPr>
            <w:id w:val="-1952009767"/>
            <w14:checkbox>
              <w14:checked w14:val="0"/>
              <w14:checkedState w14:val="2612" w14:font="MS Gothic"/>
              <w14:uncheckedState w14:val="2610" w14:font="MS Gothic"/>
            </w14:checkbox>
          </w:sdtPr>
          <w:sdtEndPr/>
          <w:sdtContent>
            <w:tc>
              <w:tcPr>
                <w:tcW w:w="437" w:type="dxa"/>
              </w:tcPr>
              <w:p w14:paraId="49BD4BB7" w14:textId="1F38269F" w:rsidR="00BA5DE8" w:rsidRDefault="00BA5DE8"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7E0E9101" w14:textId="4EC72235" w:rsidR="00BA5DE8" w:rsidRPr="00E25C2E" w:rsidRDefault="00BA5DE8" w:rsidP="00523A83">
            <w:pPr>
              <w:widowControl/>
            </w:pPr>
            <w:r w:rsidRPr="00BA5DE8">
              <w:t>Finalise any accounts under your management in the Finance system</w:t>
            </w:r>
          </w:p>
        </w:tc>
      </w:tr>
      <w:tr w:rsidR="004200F3" w14:paraId="28DC44A9" w14:textId="77777777" w:rsidTr="00523A83">
        <w:sdt>
          <w:sdtPr>
            <w:rPr>
              <w:rFonts w:ascii="MS Gothic" w:eastAsia="MS Gothic" w:hAnsi="MS Gothic" w:cs="Arial" w:hint="eastAsia"/>
              <w:b/>
            </w:rPr>
            <w:id w:val="-1194915141"/>
            <w14:checkbox>
              <w14:checked w14:val="0"/>
              <w14:checkedState w14:val="2612" w14:font="MS Gothic"/>
              <w14:uncheckedState w14:val="2610" w14:font="MS Gothic"/>
            </w14:checkbox>
          </w:sdtPr>
          <w:sdtEndPr/>
          <w:sdtContent>
            <w:tc>
              <w:tcPr>
                <w:tcW w:w="437" w:type="dxa"/>
              </w:tcPr>
              <w:p w14:paraId="3CB201DF" w14:textId="707E20BF" w:rsidR="004200F3" w:rsidRDefault="00473EE9"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13FE9664" w14:textId="7B374A6C" w:rsidR="004200F3" w:rsidRPr="00BA5DE8" w:rsidRDefault="00473EE9" w:rsidP="00523A83">
            <w:pPr>
              <w:widowControl/>
            </w:pPr>
            <w:r w:rsidRPr="00473EE9">
              <w:t>If an ‘asset’ on the Fixed Asset Register identifies you as the ‘custodian’ please provide a new staff member to be nominated as the custodian.</w:t>
            </w:r>
          </w:p>
        </w:tc>
      </w:tr>
      <w:tr w:rsidR="00473EE9" w14:paraId="0AFB29D6" w14:textId="77777777" w:rsidTr="00523A83">
        <w:sdt>
          <w:sdtPr>
            <w:rPr>
              <w:rFonts w:ascii="MS Gothic" w:eastAsia="MS Gothic" w:hAnsi="MS Gothic" w:cs="Arial" w:hint="eastAsia"/>
              <w:b/>
            </w:rPr>
            <w:id w:val="-2015991750"/>
            <w14:checkbox>
              <w14:checked w14:val="0"/>
              <w14:checkedState w14:val="2612" w14:font="MS Gothic"/>
              <w14:uncheckedState w14:val="2610" w14:font="MS Gothic"/>
            </w14:checkbox>
          </w:sdtPr>
          <w:sdtEndPr/>
          <w:sdtContent>
            <w:tc>
              <w:tcPr>
                <w:tcW w:w="437" w:type="dxa"/>
              </w:tcPr>
              <w:p w14:paraId="0AA8F5ED" w14:textId="64EE569C" w:rsidR="00473EE9" w:rsidRDefault="00473EE9"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0EEF3CC6" w14:textId="6AA83379" w:rsidR="00473EE9" w:rsidRPr="00473EE9" w:rsidRDefault="00473EE9" w:rsidP="00523A83">
            <w:pPr>
              <w:widowControl/>
            </w:pPr>
            <w:r w:rsidRPr="00473EE9">
              <w:t xml:space="preserve">Complete the </w:t>
            </w:r>
            <w:hyperlink r:id="rId15" w:history="1">
              <w:r w:rsidRPr="00712DDD">
                <w:rPr>
                  <w:rStyle w:val="Hyperlink"/>
                </w:rPr>
                <w:t>WHS Exit Checklist</w:t>
              </w:r>
            </w:hyperlink>
            <w:r w:rsidRPr="00473EE9">
              <w:t xml:space="preserve"> (some sections may be not applicable)</w:t>
            </w:r>
          </w:p>
        </w:tc>
      </w:tr>
      <w:tr w:rsidR="00712DDD" w14:paraId="3F92412A" w14:textId="77777777" w:rsidTr="00523A83">
        <w:sdt>
          <w:sdtPr>
            <w:rPr>
              <w:rFonts w:ascii="MS Gothic" w:eastAsia="MS Gothic" w:hAnsi="MS Gothic" w:cs="Arial" w:hint="eastAsia"/>
              <w:b/>
            </w:rPr>
            <w:id w:val="1599145068"/>
            <w14:checkbox>
              <w14:checked w14:val="0"/>
              <w14:checkedState w14:val="2612" w14:font="MS Gothic"/>
              <w14:uncheckedState w14:val="2610" w14:font="MS Gothic"/>
            </w14:checkbox>
          </w:sdtPr>
          <w:sdtEndPr/>
          <w:sdtContent>
            <w:tc>
              <w:tcPr>
                <w:tcW w:w="437" w:type="dxa"/>
              </w:tcPr>
              <w:p w14:paraId="0EE20855" w14:textId="79C57A71" w:rsidR="00712DDD" w:rsidRDefault="00712DDD"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10664C85" w14:textId="554997D9" w:rsidR="00712DDD" w:rsidRPr="00473EE9" w:rsidRDefault="00712DDD" w:rsidP="00523A83">
            <w:pPr>
              <w:widowControl/>
            </w:pPr>
            <w:r w:rsidRPr="00712DDD">
              <w:t xml:space="preserve">Advise your </w:t>
            </w:r>
            <w:hyperlink r:id="rId16" w:history="1">
              <w:r w:rsidRPr="00C8053B">
                <w:rPr>
                  <w:rStyle w:val="Hyperlink"/>
                </w:rPr>
                <w:t>WHS Officer</w:t>
              </w:r>
            </w:hyperlink>
            <w:r w:rsidRPr="00712DDD">
              <w:t xml:space="preserve"> if you are a First Aid Officer or Fire-Warden</w:t>
            </w:r>
          </w:p>
        </w:tc>
      </w:tr>
      <w:tr w:rsidR="00C8053B" w14:paraId="3AD631B7" w14:textId="77777777" w:rsidTr="00523A83">
        <w:sdt>
          <w:sdtPr>
            <w:rPr>
              <w:rFonts w:ascii="MS Gothic" w:eastAsia="MS Gothic" w:hAnsi="MS Gothic" w:cs="Arial" w:hint="eastAsia"/>
              <w:b/>
            </w:rPr>
            <w:id w:val="1160109636"/>
            <w14:checkbox>
              <w14:checked w14:val="0"/>
              <w14:checkedState w14:val="2612" w14:font="MS Gothic"/>
              <w14:uncheckedState w14:val="2610" w14:font="MS Gothic"/>
            </w14:checkbox>
          </w:sdtPr>
          <w:sdtEndPr/>
          <w:sdtContent>
            <w:tc>
              <w:tcPr>
                <w:tcW w:w="437" w:type="dxa"/>
              </w:tcPr>
              <w:p w14:paraId="7DEA3D19" w14:textId="1B5A507B" w:rsidR="00C8053B" w:rsidRDefault="00C8053B"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1E36E404" w14:textId="481F580E" w:rsidR="00C8053B" w:rsidRPr="00712DDD" w:rsidRDefault="00C8053B" w:rsidP="00C8053B">
            <w:pPr>
              <w:widowControl/>
            </w:pPr>
            <w:r w:rsidRPr="00C8053B">
              <w:t xml:space="preserve">Advise </w:t>
            </w:r>
            <w:hyperlink r:id="rId17" w:history="1">
              <w:r w:rsidRPr="00F063F6">
                <w:rPr>
                  <w:rStyle w:val="Hyperlink"/>
                </w:rPr>
                <w:t>Equal Opportunity</w:t>
              </w:r>
            </w:hyperlink>
            <w:r w:rsidRPr="00C8053B">
              <w:t xml:space="preserve"> if you are a Contact Officer</w:t>
            </w:r>
          </w:p>
        </w:tc>
      </w:tr>
      <w:tr w:rsidR="00D77028" w14:paraId="26314FC4" w14:textId="77777777" w:rsidTr="00523A83">
        <w:sdt>
          <w:sdtPr>
            <w:rPr>
              <w:rFonts w:ascii="MS Gothic" w:eastAsia="MS Gothic" w:hAnsi="MS Gothic" w:cs="Arial" w:hint="eastAsia"/>
              <w:b/>
            </w:rPr>
            <w:id w:val="-58332157"/>
            <w14:checkbox>
              <w14:checked w14:val="0"/>
              <w14:checkedState w14:val="2612" w14:font="MS Gothic"/>
              <w14:uncheckedState w14:val="2610" w14:font="MS Gothic"/>
            </w14:checkbox>
          </w:sdtPr>
          <w:sdtEndPr/>
          <w:sdtContent>
            <w:tc>
              <w:tcPr>
                <w:tcW w:w="437" w:type="dxa"/>
              </w:tcPr>
              <w:p w14:paraId="0DB82AA7" w14:textId="48D49864" w:rsidR="00D77028" w:rsidRDefault="00172A60"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6D490AD4" w14:textId="1EE7155D" w:rsidR="00D77028" w:rsidRPr="00C8053B" w:rsidRDefault="00D77028" w:rsidP="00C8053B">
            <w:pPr>
              <w:widowControl/>
            </w:pPr>
            <w:r>
              <w:t>Resign from committee membership</w:t>
            </w:r>
            <w:r w:rsidR="00172A60">
              <w:t>/</w:t>
            </w:r>
            <w:r>
              <w:t>s (</w:t>
            </w:r>
            <w:r w:rsidR="00172A60">
              <w:t>if applicable)</w:t>
            </w:r>
          </w:p>
        </w:tc>
      </w:tr>
      <w:tr w:rsidR="000E7FD3" w14:paraId="6F22B1B7" w14:textId="77777777" w:rsidTr="0097789C">
        <w:tc>
          <w:tcPr>
            <w:tcW w:w="9924" w:type="dxa"/>
            <w:gridSpan w:val="4"/>
          </w:tcPr>
          <w:p w14:paraId="3138E7D5" w14:textId="57F47C95" w:rsidR="000E7FD3" w:rsidRPr="00384321" w:rsidRDefault="000E7FD3" w:rsidP="00C8053B">
            <w:pPr>
              <w:widowControl/>
              <w:rPr>
                <w:b/>
                <w:bCs/>
              </w:rPr>
            </w:pPr>
            <w:r w:rsidRPr="00384321">
              <w:rPr>
                <w:b/>
                <w:bCs/>
              </w:rPr>
              <w:t>Academic Staff Only</w:t>
            </w:r>
          </w:p>
        </w:tc>
      </w:tr>
      <w:tr w:rsidR="00F063F6" w14:paraId="1E2186D5" w14:textId="77777777" w:rsidTr="00523A83">
        <w:sdt>
          <w:sdtPr>
            <w:rPr>
              <w:rFonts w:ascii="MS Gothic" w:eastAsia="MS Gothic" w:hAnsi="MS Gothic" w:cs="Arial" w:hint="eastAsia"/>
              <w:b/>
            </w:rPr>
            <w:id w:val="1185715617"/>
            <w14:checkbox>
              <w14:checked w14:val="0"/>
              <w14:checkedState w14:val="2612" w14:font="MS Gothic"/>
              <w14:uncheckedState w14:val="2610" w14:font="MS Gothic"/>
            </w14:checkbox>
          </w:sdtPr>
          <w:sdtEndPr/>
          <w:sdtContent>
            <w:tc>
              <w:tcPr>
                <w:tcW w:w="437" w:type="dxa"/>
              </w:tcPr>
              <w:p w14:paraId="4D795278" w14:textId="483C8E95" w:rsidR="00F063F6" w:rsidRDefault="00370FC7"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425DA8CD" w14:textId="5B6C0947" w:rsidR="00F063F6" w:rsidRDefault="00370FC7" w:rsidP="00C8053B">
            <w:pPr>
              <w:widowControl/>
            </w:pPr>
            <w:r w:rsidRPr="00370FC7">
              <w:t xml:space="preserve">Contact the </w:t>
            </w:r>
            <w:hyperlink r:id="rId18" w:history="1">
              <w:r w:rsidRPr="00370FC7">
                <w:rPr>
                  <w:rStyle w:val="Hyperlink"/>
                </w:rPr>
                <w:t>Grants and Tenders team</w:t>
              </w:r>
            </w:hyperlink>
            <w:r w:rsidRPr="00370FC7">
              <w:t xml:space="preserve"> to finalise Research Grant &amp; Contract matters</w:t>
            </w:r>
          </w:p>
        </w:tc>
      </w:tr>
      <w:tr w:rsidR="00370FC7" w14:paraId="1995B574" w14:textId="77777777" w:rsidTr="00523A83">
        <w:sdt>
          <w:sdtPr>
            <w:rPr>
              <w:rFonts w:ascii="MS Gothic" w:eastAsia="MS Gothic" w:hAnsi="MS Gothic" w:cs="Arial" w:hint="eastAsia"/>
              <w:b/>
            </w:rPr>
            <w:id w:val="-1730138365"/>
            <w14:checkbox>
              <w14:checked w14:val="0"/>
              <w14:checkedState w14:val="2612" w14:font="MS Gothic"/>
              <w14:uncheckedState w14:val="2610" w14:font="MS Gothic"/>
            </w14:checkbox>
          </w:sdtPr>
          <w:sdtEndPr/>
          <w:sdtContent>
            <w:tc>
              <w:tcPr>
                <w:tcW w:w="437" w:type="dxa"/>
              </w:tcPr>
              <w:p w14:paraId="48206FD9" w14:textId="749E47F5" w:rsidR="00370FC7" w:rsidRDefault="00634BE2"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1F6FA83B" w14:textId="0039A246" w:rsidR="00370FC7" w:rsidRPr="00370FC7" w:rsidRDefault="00634BE2" w:rsidP="00C8053B">
            <w:pPr>
              <w:widowControl/>
            </w:pPr>
            <w:r w:rsidRPr="00634BE2">
              <w:t xml:space="preserve">Contact the </w:t>
            </w:r>
            <w:hyperlink r:id="rId19" w:history="1">
              <w:r w:rsidRPr="00634BE2">
                <w:rPr>
                  <w:rStyle w:val="Hyperlink"/>
                </w:rPr>
                <w:t>Office of Graduate Research</w:t>
              </w:r>
            </w:hyperlink>
            <w:r w:rsidRPr="00634BE2">
              <w:t xml:space="preserve"> to finalise HDR Supervision matters</w:t>
            </w:r>
          </w:p>
        </w:tc>
      </w:tr>
      <w:tr w:rsidR="00634BE2" w14:paraId="5CE4CBC0" w14:textId="77777777" w:rsidTr="00523A83">
        <w:sdt>
          <w:sdtPr>
            <w:rPr>
              <w:rFonts w:ascii="MS Gothic" w:eastAsia="MS Gothic" w:hAnsi="MS Gothic" w:cs="Arial" w:hint="eastAsia"/>
              <w:b/>
            </w:rPr>
            <w:id w:val="657429476"/>
            <w14:checkbox>
              <w14:checked w14:val="0"/>
              <w14:checkedState w14:val="2612" w14:font="MS Gothic"/>
              <w14:uncheckedState w14:val="2610" w14:font="MS Gothic"/>
            </w14:checkbox>
          </w:sdtPr>
          <w:sdtEndPr/>
          <w:sdtContent>
            <w:tc>
              <w:tcPr>
                <w:tcW w:w="437" w:type="dxa"/>
              </w:tcPr>
              <w:p w14:paraId="00718BE6" w14:textId="7A62C1C9" w:rsidR="00634BE2" w:rsidRDefault="00DA7550"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3E792BD6" w14:textId="77777777" w:rsidR="00634BE2" w:rsidRDefault="00634BE2" w:rsidP="00634BE2">
            <w:pPr>
              <w:widowControl/>
            </w:pPr>
            <w:r>
              <w:t>Ensure Category 1 grant data is stored according to contractual requirements</w:t>
            </w:r>
          </w:p>
          <w:p w14:paraId="1F10A709" w14:textId="20AC05AC" w:rsidR="00634BE2" w:rsidRPr="00634BE2" w:rsidRDefault="00634BE2" w:rsidP="00634BE2">
            <w:pPr>
              <w:widowControl/>
            </w:pPr>
            <w:r>
              <w:t xml:space="preserve">(more information on the </w:t>
            </w:r>
            <w:hyperlink r:id="rId20" w:history="1">
              <w:r w:rsidRPr="00D73F45">
                <w:rPr>
                  <w:rStyle w:val="Hyperlink"/>
                </w:rPr>
                <w:t>research storage services</w:t>
              </w:r>
            </w:hyperlink>
            <w:r>
              <w:t xml:space="preserve"> site)</w:t>
            </w:r>
          </w:p>
        </w:tc>
      </w:tr>
      <w:tr w:rsidR="00DA7550" w14:paraId="46B06CB2" w14:textId="77777777" w:rsidTr="00523A83">
        <w:sdt>
          <w:sdtPr>
            <w:rPr>
              <w:rFonts w:ascii="MS Gothic" w:eastAsia="MS Gothic" w:hAnsi="MS Gothic" w:cs="Arial" w:hint="eastAsia"/>
              <w:b/>
            </w:rPr>
            <w:id w:val="1895152234"/>
            <w14:checkbox>
              <w14:checked w14:val="0"/>
              <w14:checkedState w14:val="2612" w14:font="MS Gothic"/>
              <w14:uncheckedState w14:val="2610" w14:font="MS Gothic"/>
            </w14:checkbox>
          </w:sdtPr>
          <w:sdtEndPr/>
          <w:sdtContent>
            <w:tc>
              <w:tcPr>
                <w:tcW w:w="437" w:type="dxa"/>
              </w:tcPr>
              <w:p w14:paraId="1CF98FEA" w14:textId="6837F0C6" w:rsidR="00DA7550" w:rsidRDefault="00DA7550"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2D12D635" w14:textId="75337485" w:rsidR="00DA7550" w:rsidRDefault="00DA7550" w:rsidP="00DA7550">
            <w:pPr>
              <w:widowControl/>
            </w:pPr>
            <w:r>
              <w:t xml:space="preserve">Submit a </w:t>
            </w:r>
            <w:hyperlink r:id="rId21" w:history="1">
              <w:r w:rsidRPr="00DA7550">
                <w:rPr>
                  <w:rStyle w:val="Hyperlink"/>
                </w:rPr>
                <w:t>ServiceOne</w:t>
              </w:r>
            </w:hyperlink>
            <w:r>
              <w:t xml:space="preserve"> to add the Dean of Research and your supervisor as an owner for your R-Drive data</w:t>
            </w:r>
          </w:p>
        </w:tc>
      </w:tr>
      <w:tr w:rsidR="00FC08FC" w14:paraId="68E01AF1" w14:textId="77777777" w:rsidTr="00523A83">
        <w:sdt>
          <w:sdtPr>
            <w:rPr>
              <w:rFonts w:ascii="MS Gothic" w:eastAsia="MS Gothic" w:hAnsi="MS Gothic" w:cs="Arial" w:hint="eastAsia"/>
              <w:b/>
            </w:rPr>
            <w:id w:val="-302312035"/>
            <w14:checkbox>
              <w14:checked w14:val="0"/>
              <w14:checkedState w14:val="2612" w14:font="MS Gothic"/>
              <w14:uncheckedState w14:val="2610" w14:font="MS Gothic"/>
            </w14:checkbox>
          </w:sdtPr>
          <w:sdtEndPr/>
          <w:sdtContent>
            <w:tc>
              <w:tcPr>
                <w:tcW w:w="437" w:type="dxa"/>
              </w:tcPr>
              <w:p w14:paraId="38429573" w14:textId="4083F036" w:rsidR="00FC08FC" w:rsidRDefault="00D77028"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6D6C254E" w14:textId="4A5D449C" w:rsidR="00FC08FC" w:rsidRDefault="00FC08FC" w:rsidP="00DA7550">
            <w:pPr>
              <w:widowControl/>
            </w:pPr>
            <w:r>
              <w:t>List of open finance projects and balances to supervisor</w:t>
            </w:r>
          </w:p>
        </w:tc>
      </w:tr>
      <w:tr w:rsidR="00A3475D" w14:paraId="03C987B3" w14:textId="77777777" w:rsidTr="00A3475D">
        <w:tc>
          <w:tcPr>
            <w:tcW w:w="9924" w:type="dxa"/>
            <w:gridSpan w:val="4"/>
            <w:shd w:val="clear" w:color="auto" w:fill="FFC000"/>
          </w:tcPr>
          <w:p w14:paraId="1064BD94" w14:textId="4F92ADBB" w:rsidR="00A3475D" w:rsidRPr="00DA0B4A" w:rsidRDefault="00A3475D" w:rsidP="00DA7550">
            <w:pPr>
              <w:widowControl/>
              <w:jc w:val="center"/>
              <w:rPr>
                <w:b/>
                <w:bCs/>
              </w:rPr>
            </w:pPr>
            <w:r w:rsidRPr="00DA0B4A">
              <w:rPr>
                <w:b/>
                <w:bCs/>
              </w:rPr>
              <w:t>Final working day</w:t>
            </w:r>
          </w:p>
        </w:tc>
      </w:tr>
      <w:tr w:rsidR="00A3475D" w14:paraId="3A542664" w14:textId="77777777" w:rsidTr="00FC05E6">
        <w:tc>
          <w:tcPr>
            <w:tcW w:w="9924" w:type="dxa"/>
            <w:gridSpan w:val="4"/>
          </w:tcPr>
          <w:p w14:paraId="3EAE287D" w14:textId="0430DED6" w:rsidR="00A3475D" w:rsidRPr="00A3475D" w:rsidRDefault="00A3475D" w:rsidP="007F41CD">
            <w:pPr>
              <w:widowControl/>
            </w:pPr>
            <w:r w:rsidRPr="00A3475D">
              <w:t xml:space="preserve">Ensure all University property is </w:t>
            </w:r>
            <w:r w:rsidRPr="00295A92">
              <w:rPr>
                <w:b/>
                <w:bCs/>
                <w:i/>
                <w:iCs/>
              </w:rPr>
              <w:t>returned to you supervisor</w:t>
            </w:r>
            <w:r w:rsidR="007D7DBF">
              <w:t>, which may include:</w:t>
            </w:r>
          </w:p>
        </w:tc>
      </w:tr>
      <w:tr w:rsidR="007F41CD" w14:paraId="4D1FB1E9" w14:textId="77777777" w:rsidTr="00523A83">
        <w:sdt>
          <w:sdtPr>
            <w:rPr>
              <w:rFonts w:ascii="MS Gothic" w:eastAsia="MS Gothic" w:hAnsi="MS Gothic" w:cs="Arial" w:hint="eastAsia"/>
              <w:b/>
            </w:rPr>
            <w:id w:val="-154996657"/>
            <w14:checkbox>
              <w14:checked w14:val="0"/>
              <w14:checkedState w14:val="2612" w14:font="MS Gothic"/>
              <w14:uncheckedState w14:val="2610" w14:font="MS Gothic"/>
            </w14:checkbox>
          </w:sdtPr>
          <w:sdtEndPr/>
          <w:sdtContent>
            <w:tc>
              <w:tcPr>
                <w:tcW w:w="437" w:type="dxa"/>
              </w:tcPr>
              <w:p w14:paraId="11BC7F49" w14:textId="3EFBF0EF" w:rsidR="007F41CD" w:rsidRDefault="00A3475D"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076BC98C" w14:textId="5A0BBBFB" w:rsidR="007F41CD" w:rsidRPr="007F41CD" w:rsidRDefault="007F41CD" w:rsidP="007F41CD">
            <w:pPr>
              <w:widowControl/>
            </w:pPr>
            <w:r w:rsidRPr="007F41CD">
              <w:t>Staff ID card</w:t>
            </w:r>
          </w:p>
        </w:tc>
      </w:tr>
      <w:tr w:rsidR="007F41CD" w14:paraId="7215D778" w14:textId="77777777" w:rsidTr="00523A83">
        <w:sdt>
          <w:sdtPr>
            <w:rPr>
              <w:rFonts w:ascii="MS Gothic" w:eastAsia="MS Gothic" w:hAnsi="MS Gothic" w:cs="Arial" w:hint="eastAsia"/>
              <w:b/>
            </w:rPr>
            <w:id w:val="-2125219794"/>
            <w14:checkbox>
              <w14:checked w14:val="0"/>
              <w14:checkedState w14:val="2612" w14:font="MS Gothic"/>
              <w14:uncheckedState w14:val="2610" w14:font="MS Gothic"/>
            </w14:checkbox>
          </w:sdtPr>
          <w:sdtEndPr/>
          <w:sdtContent>
            <w:tc>
              <w:tcPr>
                <w:tcW w:w="437" w:type="dxa"/>
              </w:tcPr>
              <w:p w14:paraId="4F48799F" w14:textId="171CC56A" w:rsidR="007F41CD" w:rsidRDefault="00A3475D"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2A6EA753" w14:textId="4303F1E2" w:rsidR="007F41CD" w:rsidRPr="007F41CD" w:rsidRDefault="007F41CD" w:rsidP="007F41CD">
            <w:pPr>
              <w:widowControl/>
            </w:pPr>
            <w:r w:rsidRPr="007F41CD">
              <w:t>Corporate Credit Card</w:t>
            </w:r>
            <w:r w:rsidR="00217F47">
              <w:t xml:space="preserve"> (c</w:t>
            </w:r>
            <w:r w:rsidR="0019654C">
              <w:t xml:space="preserve">ode </w:t>
            </w:r>
            <w:r w:rsidR="00217F47">
              <w:t>any outstanding transactions if applicable)</w:t>
            </w:r>
          </w:p>
        </w:tc>
      </w:tr>
      <w:tr w:rsidR="007F41CD" w14:paraId="21A3BFC3" w14:textId="77777777" w:rsidTr="00523A83">
        <w:sdt>
          <w:sdtPr>
            <w:rPr>
              <w:rFonts w:ascii="MS Gothic" w:eastAsia="MS Gothic" w:hAnsi="MS Gothic" w:cs="Arial" w:hint="eastAsia"/>
              <w:b/>
            </w:rPr>
            <w:id w:val="496241157"/>
            <w14:checkbox>
              <w14:checked w14:val="0"/>
              <w14:checkedState w14:val="2612" w14:font="MS Gothic"/>
              <w14:uncheckedState w14:val="2610" w14:font="MS Gothic"/>
            </w14:checkbox>
          </w:sdtPr>
          <w:sdtEndPr/>
          <w:sdtContent>
            <w:tc>
              <w:tcPr>
                <w:tcW w:w="437" w:type="dxa"/>
              </w:tcPr>
              <w:p w14:paraId="77BCF6E8" w14:textId="5EA31896" w:rsidR="007F41CD" w:rsidRDefault="00A3475D"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27592316" w14:textId="0E0F16CF" w:rsidR="007F41CD" w:rsidRPr="007F41CD" w:rsidRDefault="007F41CD" w:rsidP="007F41CD">
            <w:pPr>
              <w:widowControl/>
            </w:pPr>
            <w:r w:rsidRPr="007F41CD">
              <w:t>Laptop/tablet</w:t>
            </w:r>
            <w:r w:rsidR="00CF20DC">
              <w:t xml:space="preserve"> - Asset number</w:t>
            </w:r>
          </w:p>
        </w:tc>
      </w:tr>
      <w:tr w:rsidR="007F41CD" w14:paraId="5EEA52CC" w14:textId="77777777" w:rsidTr="00523A83">
        <w:sdt>
          <w:sdtPr>
            <w:rPr>
              <w:rFonts w:ascii="MS Gothic" w:eastAsia="MS Gothic" w:hAnsi="MS Gothic" w:cs="Arial" w:hint="eastAsia"/>
              <w:b/>
            </w:rPr>
            <w:id w:val="-355120141"/>
            <w14:checkbox>
              <w14:checked w14:val="0"/>
              <w14:checkedState w14:val="2612" w14:font="MS Gothic"/>
              <w14:uncheckedState w14:val="2610" w14:font="MS Gothic"/>
            </w14:checkbox>
          </w:sdtPr>
          <w:sdtEndPr/>
          <w:sdtContent>
            <w:tc>
              <w:tcPr>
                <w:tcW w:w="437" w:type="dxa"/>
              </w:tcPr>
              <w:p w14:paraId="56FDDA76" w14:textId="014E2A39" w:rsidR="007F41CD" w:rsidRDefault="00A3475D"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63B2D6E1" w14:textId="3066ABA1" w:rsidR="007F41CD" w:rsidRPr="007F41CD" w:rsidRDefault="007F41CD" w:rsidP="007F41CD">
            <w:pPr>
              <w:widowControl/>
            </w:pPr>
            <w:r w:rsidRPr="007F41CD">
              <w:t>Mobile phone</w:t>
            </w:r>
            <w:r w:rsidR="00CF20DC">
              <w:t xml:space="preserve"> - </w:t>
            </w:r>
            <w:r w:rsidRPr="007F41CD">
              <w:t>security password:                                 &amp; number:</w:t>
            </w:r>
          </w:p>
        </w:tc>
      </w:tr>
      <w:tr w:rsidR="00F52DB8" w14:paraId="138117D0" w14:textId="77777777" w:rsidTr="00523A83">
        <w:sdt>
          <w:sdtPr>
            <w:rPr>
              <w:rFonts w:ascii="MS Gothic" w:eastAsia="MS Gothic" w:hAnsi="MS Gothic" w:cs="Arial" w:hint="eastAsia"/>
              <w:b/>
            </w:rPr>
            <w:id w:val="1508253426"/>
            <w14:checkbox>
              <w14:checked w14:val="0"/>
              <w14:checkedState w14:val="2612" w14:font="MS Gothic"/>
              <w14:uncheckedState w14:val="2610" w14:font="MS Gothic"/>
            </w14:checkbox>
          </w:sdtPr>
          <w:sdtEndPr/>
          <w:sdtContent>
            <w:tc>
              <w:tcPr>
                <w:tcW w:w="437" w:type="dxa"/>
              </w:tcPr>
              <w:p w14:paraId="44912149" w14:textId="3E1BC644" w:rsidR="00F52DB8" w:rsidRDefault="00F52DB8"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0EB6BD19" w14:textId="557172FA" w:rsidR="00F52DB8" w:rsidRPr="007F41CD" w:rsidRDefault="00F52DB8" w:rsidP="007F41CD">
            <w:pPr>
              <w:widowControl/>
            </w:pPr>
            <w:r>
              <w:t>Equipment/resources purchased with consulting funds</w:t>
            </w:r>
          </w:p>
        </w:tc>
      </w:tr>
      <w:tr w:rsidR="007F41CD" w14:paraId="12CECFF1" w14:textId="77777777" w:rsidTr="00523A83">
        <w:sdt>
          <w:sdtPr>
            <w:rPr>
              <w:rFonts w:ascii="MS Gothic" w:eastAsia="MS Gothic" w:hAnsi="MS Gothic" w:cs="Arial" w:hint="eastAsia"/>
              <w:b/>
            </w:rPr>
            <w:id w:val="1960845393"/>
            <w14:checkbox>
              <w14:checked w14:val="0"/>
              <w14:checkedState w14:val="2612" w14:font="MS Gothic"/>
              <w14:uncheckedState w14:val="2610" w14:font="MS Gothic"/>
            </w14:checkbox>
          </w:sdtPr>
          <w:sdtEndPr/>
          <w:sdtContent>
            <w:tc>
              <w:tcPr>
                <w:tcW w:w="437" w:type="dxa"/>
              </w:tcPr>
              <w:p w14:paraId="57579C9F" w14:textId="0FD38C71" w:rsidR="007F41CD" w:rsidRDefault="00A3475D"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57207253" w14:textId="50F297F0" w:rsidR="007F41CD" w:rsidRPr="00A3475D" w:rsidRDefault="007F41CD" w:rsidP="007F41CD">
            <w:pPr>
              <w:widowControl/>
            </w:pPr>
            <w:r w:rsidRPr="00A3475D">
              <w:t>Office, room and cabinet keys</w:t>
            </w:r>
            <w:r w:rsidR="00A3475D" w:rsidRPr="00A3475D">
              <w:t xml:space="preserve"> (label, place in envelope)</w:t>
            </w:r>
          </w:p>
        </w:tc>
      </w:tr>
      <w:tr w:rsidR="00A3475D" w14:paraId="0C0378BE" w14:textId="77777777" w:rsidTr="00523A83">
        <w:sdt>
          <w:sdtPr>
            <w:rPr>
              <w:rFonts w:ascii="MS Gothic" w:eastAsia="MS Gothic" w:hAnsi="MS Gothic" w:cs="Arial" w:hint="eastAsia"/>
              <w:b/>
            </w:rPr>
            <w:id w:val="-777563806"/>
            <w14:checkbox>
              <w14:checked w14:val="0"/>
              <w14:checkedState w14:val="2612" w14:font="MS Gothic"/>
              <w14:uncheckedState w14:val="2610" w14:font="MS Gothic"/>
            </w14:checkbox>
          </w:sdtPr>
          <w:sdtEndPr/>
          <w:sdtContent>
            <w:tc>
              <w:tcPr>
                <w:tcW w:w="437" w:type="dxa"/>
              </w:tcPr>
              <w:p w14:paraId="11C7C393" w14:textId="3F0D3A34" w:rsidR="00A3475D" w:rsidRDefault="00A3475D"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37A69088" w14:textId="5990F632" w:rsidR="00A3475D" w:rsidRPr="00A3475D" w:rsidRDefault="00A3475D" w:rsidP="007F41CD">
            <w:pPr>
              <w:widowControl/>
            </w:pPr>
            <w:r w:rsidRPr="00A3475D">
              <w:t>Tidy work area</w:t>
            </w:r>
            <w:r w:rsidR="00267DC7">
              <w:t xml:space="preserve"> and submit a </w:t>
            </w:r>
            <w:hyperlink r:id="rId22" w:history="1">
              <w:r w:rsidR="00267DC7" w:rsidRPr="00267DC7">
                <w:rPr>
                  <w:rStyle w:val="Hyperlink"/>
                </w:rPr>
                <w:t>cleaning request via ServiceOne</w:t>
              </w:r>
            </w:hyperlink>
            <w:r w:rsidR="00267DC7">
              <w:t xml:space="preserve"> (if required)</w:t>
            </w:r>
          </w:p>
        </w:tc>
      </w:tr>
      <w:tr w:rsidR="00EA1143" w14:paraId="7A206BB7" w14:textId="77777777" w:rsidTr="004266DB">
        <w:tc>
          <w:tcPr>
            <w:tcW w:w="9924" w:type="dxa"/>
            <w:gridSpan w:val="4"/>
          </w:tcPr>
          <w:p w14:paraId="4E966152" w14:textId="30C6BC11" w:rsidR="00EA1143" w:rsidRPr="00EA1143" w:rsidRDefault="00EA1143" w:rsidP="007F41CD">
            <w:pPr>
              <w:widowControl/>
              <w:rPr>
                <w:b/>
                <w:bCs/>
                <w:i/>
                <w:iCs/>
              </w:rPr>
            </w:pPr>
            <w:r w:rsidRPr="00EA1143">
              <w:rPr>
                <w:b/>
                <w:bCs/>
                <w:i/>
                <w:iCs/>
              </w:rPr>
              <w:t>Before you leave the university, please take all your personal belongings and materials with you. If any equipment or materials are left behind, they will be disposed of.</w:t>
            </w:r>
          </w:p>
        </w:tc>
      </w:tr>
      <w:tr w:rsidR="00DA0B4A" w14:paraId="27270270" w14:textId="77777777" w:rsidTr="00DA0B4A">
        <w:tc>
          <w:tcPr>
            <w:tcW w:w="9924" w:type="dxa"/>
            <w:gridSpan w:val="4"/>
            <w:shd w:val="clear" w:color="auto" w:fill="FFC000"/>
          </w:tcPr>
          <w:p w14:paraId="6CDE4C6E" w14:textId="7A339337" w:rsidR="00DA0B4A" w:rsidRPr="00DA0B4A" w:rsidRDefault="00DA0B4A" w:rsidP="00DA0B4A">
            <w:pPr>
              <w:widowControl/>
              <w:jc w:val="center"/>
              <w:rPr>
                <w:b/>
                <w:bCs/>
              </w:rPr>
            </w:pPr>
            <w:r w:rsidRPr="00DA0B4A">
              <w:rPr>
                <w:b/>
                <w:bCs/>
              </w:rPr>
              <w:t>Employee Declaration</w:t>
            </w:r>
          </w:p>
        </w:tc>
      </w:tr>
      <w:tr w:rsidR="007D7DBF" w14:paraId="6BA13863" w14:textId="77777777" w:rsidTr="00523A83">
        <w:sdt>
          <w:sdtPr>
            <w:rPr>
              <w:rFonts w:ascii="MS Gothic" w:eastAsia="MS Gothic" w:hAnsi="MS Gothic" w:cs="Arial"/>
              <w:b/>
            </w:rPr>
            <w:id w:val="1712835456"/>
            <w14:checkbox>
              <w14:checked w14:val="0"/>
              <w14:checkedState w14:val="2612" w14:font="MS Gothic"/>
              <w14:uncheckedState w14:val="2610" w14:font="MS Gothic"/>
            </w14:checkbox>
          </w:sdtPr>
          <w:sdtEndPr/>
          <w:sdtContent>
            <w:tc>
              <w:tcPr>
                <w:tcW w:w="437" w:type="dxa"/>
              </w:tcPr>
              <w:p w14:paraId="39431382" w14:textId="31285BD8" w:rsidR="007D7DBF" w:rsidRDefault="00EA1143" w:rsidP="009F68E8">
                <w:pPr>
                  <w:rPr>
                    <w:rFonts w:ascii="MS Gothic" w:eastAsia="MS Gothic" w:hAnsi="MS Gothic" w:cs="Arial"/>
                    <w:b/>
                  </w:rPr>
                </w:pPr>
                <w:r>
                  <w:rPr>
                    <w:rFonts w:ascii="MS Gothic" w:eastAsia="MS Gothic" w:hAnsi="MS Gothic" w:cs="Arial" w:hint="eastAsia"/>
                    <w:b/>
                  </w:rPr>
                  <w:t>☐</w:t>
                </w:r>
              </w:p>
            </w:tc>
          </w:sdtContent>
        </w:sdt>
        <w:tc>
          <w:tcPr>
            <w:tcW w:w="9487" w:type="dxa"/>
            <w:gridSpan w:val="3"/>
          </w:tcPr>
          <w:p w14:paraId="5D50462E" w14:textId="5C58720E" w:rsidR="007D7DBF" w:rsidRPr="00A3475D" w:rsidRDefault="00687EA1" w:rsidP="00687EA1">
            <w:pPr>
              <w:widowControl/>
            </w:pPr>
            <w:r>
              <w:t>I confirm that all activities have been completed as indicated on this checklist.</w:t>
            </w:r>
          </w:p>
        </w:tc>
      </w:tr>
      <w:tr w:rsidR="00DA0B4A" w14:paraId="71EA90C3" w14:textId="77777777" w:rsidTr="00DA0B4A">
        <w:tc>
          <w:tcPr>
            <w:tcW w:w="2127" w:type="dxa"/>
            <w:gridSpan w:val="2"/>
          </w:tcPr>
          <w:p w14:paraId="42FD1C36" w14:textId="451F601B" w:rsidR="00DA0B4A" w:rsidRDefault="00DA0B4A" w:rsidP="00687EA1">
            <w:pPr>
              <w:widowControl/>
            </w:pPr>
            <w:r>
              <w:t>Employee Signature:</w:t>
            </w:r>
          </w:p>
        </w:tc>
        <w:sdt>
          <w:sdtPr>
            <w:id w:val="1186095680"/>
            <w:placeholder>
              <w:docPart w:val="DefaultPlaceholder_-1854013440"/>
            </w:placeholder>
            <w:showingPlcHdr/>
          </w:sdtPr>
          <w:sdtEndPr/>
          <w:sdtContent>
            <w:tc>
              <w:tcPr>
                <w:tcW w:w="5425" w:type="dxa"/>
              </w:tcPr>
              <w:p w14:paraId="2ADBAC30" w14:textId="3C69913C" w:rsidR="00DA0B4A" w:rsidRDefault="00762AC7" w:rsidP="00687EA1">
                <w:pPr>
                  <w:widowControl/>
                </w:pPr>
                <w:r w:rsidRPr="009938D0">
                  <w:rPr>
                    <w:rStyle w:val="PlaceholderText"/>
                  </w:rPr>
                  <w:t>Click or tap here to enter text.</w:t>
                </w:r>
              </w:p>
            </w:tc>
          </w:sdtContent>
        </w:sdt>
        <w:tc>
          <w:tcPr>
            <w:tcW w:w="2372" w:type="dxa"/>
            <w:vAlign w:val="center"/>
          </w:tcPr>
          <w:p w14:paraId="443CF75D" w14:textId="6AC5F89C" w:rsidR="00DA0B4A" w:rsidRDefault="00DA0B4A" w:rsidP="00DA0B4A">
            <w:pPr>
              <w:widowControl/>
            </w:pPr>
            <w:r>
              <w:t>Date:</w:t>
            </w:r>
            <w:sdt>
              <w:sdtPr>
                <w:id w:val="921224535"/>
                <w:placeholder>
                  <w:docPart w:val="DefaultPlaceholder_-1854013437"/>
                </w:placeholder>
                <w:showingPlcHdr/>
                <w:date>
                  <w:dateFormat w:val="d/MM/yyyy"/>
                  <w:lid w:val="en-AU"/>
                  <w:storeMappedDataAs w:val="dateTime"/>
                  <w:calendar w:val="gregorian"/>
                </w:date>
              </w:sdtPr>
              <w:sdtEndPr/>
              <w:sdtContent>
                <w:r w:rsidR="008C7E5C" w:rsidRPr="00005F45">
                  <w:rPr>
                    <w:rStyle w:val="PlaceholderText"/>
                  </w:rPr>
                  <w:t>Click or tap to enter a date.</w:t>
                </w:r>
              </w:sdtContent>
            </w:sdt>
          </w:p>
        </w:tc>
      </w:tr>
    </w:tbl>
    <w:p w14:paraId="045DA8B6" w14:textId="77777777" w:rsidR="00CB320A" w:rsidRDefault="00CB320A" w:rsidP="009F68E8">
      <w:pPr>
        <w:rPr>
          <w:rFonts w:ascii="Arial" w:hAnsi="Arial" w:cs="Arial"/>
          <w:b/>
        </w:rPr>
      </w:pPr>
    </w:p>
    <w:tbl>
      <w:tblPr>
        <w:tblStyle w:val="TableGrid"/>
        <w:tblW w:w="9924" w:type="dxa"/>
        <w:tblInd w:w="-431" w:type="dxa"/>
        <w:tblLook w:val="04A0" w:firstRow="1" w:lastRow="0" w:firstColumn="1" w:lastColumn="0" w:noHBand="0" w:noVBand="1"/>
      </w:tblPr>
      <w:tblGrid>
        <w:gridCol w:w="437"/>
        <w:gridCol w:w="1384"/>
        <w:gridCol w:w="5721"/>
        <w:gridCol w:w="2382"/>
      </w:tblGrid>
      <w:tr w:rsidR="00D058C2" w14:paraId="64D02486" w14:textId="1EE2E55D" w:rsidTr="005C2FA9">
        <w:tc>
          <w:tcPr>
            <w:tcW w:w="9924" w:type="dxa"/>
            <w:gridSpan w:val="4"/>
            <w:shd w:val="clear" w:color="auto" w:fill="002060"/>
          </w:tcPr>
          <w:p w14:paraId="0185E0A1" w14:textId="146842B6" w:rsidR="00D058C2" w:rsidRDefault="00D058C2" w:rsidP="00647D3F">
            <w:pPr>
              <w:jc w:val="center"/>
              <w:rPr>
                <w:rFonts w:ascii="Arial" w:hAnsi="Arial" w:cs="Arial"/>
                <w:b/>
              </w:rPr>
            </w:pPr>
            <w:r>
              <w:rPr>
                <w:rFonts w:ascii="Arial" w:hAnsi="Arial" w:cs="Arial"/>
                <w:b/>
              </w:rPr>
              <w:t>SECTION 2 – ACTION FOR SUPERVISOR</w:t>
            </w:r>
          </w:p>
        </w:tc>
      </w:tr>
      <w:tr w:rsidR="00154A2A" w14:paraId="3F8BD177" w14:textId="77777777" w:rsidTr="004A12CA">
        <w:tc>
          <w:tcPr>
            <w:tcW w:w="7542" w:type="dxa"/>
            <w:gridSpan w:val="3"/>
          </w:tcPr>
          <w:p w14:paraId="1E5B6322" w14:textId="00AB62C5" w:rsidR="00154A2A" w:rsidRPr="000E7FD3" w:rsidRDefault="000E7FD3" w:rsidP="00647D3F">
            <w:pPr>
              <w:widowControl/>
              <w:rPr>
                <w:b/>
                <w:bCs/>
              </w:rPr>
            </w:pPr>
            <w:r w:rsidRPr="000E7FD3">
              <w:rPr>
                <w:b/>
                <w:bCs/>
              </w:rPr>
              <w:t>Task</w:t>
            </w:r>
          </w:p>
        </w:tc>
        <w:tc>
          <w:tcPr>
            <w:tcW w:w="2382" w:type="dxa"/>
          </w:tcPr>
          <w:p w14:paraId="32F6C261" w14:textId="7776DDAC" w:rsidR="00154A2A" w:rsidRPr="000E7FD3" w:rsidRDefault="00154A2A" w:rsidP="00647D3F">
            <w:pPr>
              <w:widowControl/>
              <w:rPr>
                <w:b/>
                <w:bCs/>
              </w:rPr>
            </w:pPr>
            <w:r w:rsidRPr="000E7FD3">
              <w:rPr>
                <w:b/>
                <w:bCs/>
              </w:rPr>
              <w:t xml:space="preserve">Date completed </w:t>
            </w:r>
          </w:p>
        </w:tc>
      </w:tr>
      <w:tr w:rsidR="004A12CA" w14:paraId="741C7572" w14:textId="77777777" w:rsidTr="004A12CA">
        <w:sdt>
          <w:sdtPr>
            <w:rPr>
              <w:rFonts w:ascii="Arial" w:hAnsi="Arial" w:cs="Arial"/>
              <w:b/>
            </w:rPr>
            <w:id w:val="-1419170988"/>
            <w14:checkbox>
              <w14:checked w14:val="0"/>
              <w14:checkedState w14:val="2612" w14:font="MS Gothic"/>
              <w14:uncheckedState w14:val="2610" w14:font="MS Gothic"/>
            </w14:checkbox>
          </w:sdtPr>
          <w:sdtEndPr/>
          <w:sdtContent>
            <w:tc>
              <w:tcPr>
                <w:tcW w:w="437" w:type="dxa"/>
              </w:tcPr>
              <w:p w14:paraId="04D6FEE5" w14:textId="3E308020" w:rsidR="004A12CA" w:rsidRDefault="00E62D51" w:rsidP="00647D3F">
                <w:pPr>
                  <w:rPr>
                    <w:rFonts w:ascii="Arial" w:hAnsi="Arial" w:cs="Arial"/>
                    <w:b/>
                  </w:rPr>
                </w:pPr>
                <w:r>
                  <w:rPr>
                    <w:rFonts w:ascii="MS Gothic" w:eastAsia="MS Gothic" w:hAnsi="MS Gothic" w:cs="Arial" w:hint="eastAsia"/>
                    <w:b/>
                  </w:rPr>
                  <w:t>☐</w:t>
                </w:r>
              </w:p>
            </w:tc>
          </w:sdtContent>
        </w:sdt>
        <w:tc>
          <w:tcPr>
            <w:tcW w:w="7105" w:type="dxa"/>
            <w:gridSpan w:val="2"/>
          </w:tcPr>
          <w:p w14:paraId="46FD49C5" w14:textId="34F5898F" w:rsidR="004A12CA" w:rsidRDefault="004A12CA" w:rsidP="00647D3F">
            <w:pPr>
              <w:widowControl/>
            </w:pPr>
            <w:r>
              <w:t>Send copy of resignation advice to P&amp;C (if applicable)</w:t>
            </w:r>
          </w:p>
        </w:tc>
        <w:tc>
          <w:tcPr>
            <w:tcW w:w="2382" w:type="dxa"/>
          </w:tcPr>
          <w:p w14:paraId="7E03D557" w14:textId="77777777" w:rsidR="004A12CA" w:rsidRDefault="004A12CA" w:rsidP="00647D3F">
            <w:pPr>
              <w:widowControl/>
            </w:pPr>
          </w:p>
        </w:tc>
      </w:tr>
      <w:tr w:rsidR="00142C5A" w14:paraId="69C53445" w14:textId="77777777" w:rsidTr="004A12CA">
        <w:sdt>
          <w:sdtPr>
            <w:rPr>
              <w:rFonts w:ascii="Arial" w:hAnsi="Arial" w:cs="Arial"/>
              <w:b/>
            </w:rPr>
            <w:id w:val="-652521591"/>
            <w14:checkbox>
              <w14:checked w14:val="0"/>
              <w14:checkedState w14:val="2612" w14:font="MS Gothic"/>
              <w14:uncheckedState w14:val="2610" w14:font="MS Gothic"/>
            </w14:checkbox>
          </w:sdtPr>
          <w:sdtEndPr/>
          <w:sdtContent>
            <w:tc>
              <w:tcPr>
                <w:tcW w:w="437" w:type="dxa"/>
              </w:tcPr>
              <w:p w14:paraId="16828384" w14:textId="4B871D69" w:rsidR="00142C5A" w:rsidRDefault="00384321" w:rsidP="00647D3F">
                <w:pPr>
                  <w:rPr>
                    <w:rFonts w:ascii="Arial" w:hAnsi="Arial" w:cs="Arial"/>
                    <w:b/>
                  </w:rPr>
                </w:pPr>
                <w:r>
                  <w:rPr>
                    <w:rFonts w:ascii="MS Gothic" w:eastAsia="MS Gothic" w:hAnsi="MS Gothic" w:cs="Arial" w:hint="eastAsia"/>
                    <w:b/>
                  </w:rPr>
                  <w:t>☐</w:t>
                </w:r>
              </w:p>
            </w:tc>
          </w:sdtContent>
        </w:sdt>
        <w:tc>
          <w:tcPr>
            <w:tcW w:w="7105" w:type="dxa"/>
            <w:gridSpan w:val="2"/>
          </w:tcPr>
          <w:p w14:paraId="27FC0EFC" w14:textId="345D2BDB" w:rsidR="00142C5A" w:rsidRDefault="00142C5A" w:rsidP="00647D3F">
            <w:pPr>
              <w:widowControl/>
            </w:pPr>
            <w:r>
              <w:t xml:space="preserve">Exit interview discussion </w:t>
            </w:r>
            <w:r w:rsidR="00384321">
              <w:t>(if agreed by employee)</w:t>
            </w:r>
          </w:p>
        </w:tc>
        <w:tc>
          <w:tcPr>
            <w:tcW w:w="2382" w:type="dxa"/>
          </w:tcPr>
          <w:p w14:paraId="0BD79D96" w14:textId="77777777" w:rsidR="00142C5A" w:rsidRDefault="00142C5A" w:rsidP="00647D3F">
            <w:pPr>
              <w:widowControl/>
            </w:pPr>
          </w:p>
        </w:tc>
      </w:tr>
      <w:tr w:rsidR="00662254" w14:paraId="2CB806C9" w14:textId="230775DE" w:rsidTr="004A12CA">
        <w:sdt>
          <w:sdtPr>
            <w:rPr>
              <w:rFonts w:ascii="Arial" w:hAnsi="Arial" w:cs="Arial"/>
              <w:b/>
            </w:rPr>
            <w:id w:val="-1516760994"/>
            <w14:checkbox>
              <w14:checked w14:val="0"/>
              <w14:checkedState w14:val="2612" w14:font="MS Gothic"/>
              <w14:uncheckedState w14:val="2610" w14:font="MS Gothic"/>
            </w14:checkbox>
          </w:sdtPr>
          <w:sdtEndPr/>
          <w:sdtContent>
            <w:tc>
              <w:tcPr>
                <w:tcW w:w="437" w:type="dxa"/>
              </w:tcPr>
              <w:p w14:paraId="0525E958" w14:textId="1A752BA4" w:rsidR="00662254" w:rsidRDefault="00662254" w:rsidP="00647D3F">
                <w:pPr>
                  <w:rPr>
                    <w:rFonts w:ascii="Arial" w:hAnsi="Arial" w:cs="Arial"/>
                    <w:b/>
                  </w:rPr>
                </w:pPr>
                <w:r>
                  <w:rPr>
                    <w:rFonts w:ascii="MS Gothic" w:eastAsia="MS Gothic" w:hAnsi="MS Gothic" w:cs="Arial" w:hint="eastAsia"/>
                    <w:b/>
                  </w:rPr>
                  <w:t>☐</w:t>
                </w:r>
              </w:p>
            </w:tc>
          </w:sdtContent>
        </w:sdt>
        <w:tc>
          <w:tcPr>
            <w:tcW w:w="7105" w:type="dxa"/>
            <w:gridSpan w:val="2"/>
          </w:tcPr>
          <w:p w14:paraId="1A759A95" w14:textId="74502B71" w:rsidR="00662254" w:rsidRPr="00523A83" w:rsidRDefault="00662254" w:rsidP="00647D3F">
            <w:pPr>
              <w:widowControl/>
            </w:pPr>
            <w:hyperlink r:id="rId23" w:history="1">
              <w:r w:rsidRPr="007515E3">
                <w:rPr>
                  <w:rStyle w:val="Hyperlink"/>
                </w:rPr>
                <w:t>Cancel staff member’s corporate credit card</w:t>
              </w:r>
            </w:hyperlink>
            <w:r w:rsidRPr="008256EA">
              <w:t xml:space="preserve"> and destroy the card</w:t>
            </w:r>
          </w:p>
        </w:tc>
        <w:tc>
          <w:tcPr>
            <w:tcW w:w="2382" w:type="dxa"/>
          </w:tcPr>
          <w:p w14:paraId="70419A6D" w14:textId="77777777" w:rsidR="00662254" w:rsidRDefault="00662254" w:rsidP="00647D3F">
            <w:pPr>
              <w:widowControl/>
            </w:pPr>
          </w:p>
        </w:tc>
      </w:tr>
      <w:tr w:rsidR="00662254" w14:paraId="715D9A86" w14:textId="7D7B2B28" w:rsidTr="004A12CA">
        <w:sdt>
          <w:sdtPr>
            <w:rPr>
              <w:rFonts w:ascii="Arial" w:hAnsi="Arial" w:cs="Arial"/>
              <w:b/>
            </w:rPr>
            <w:id w:val="1244072439"/>
            <w14:checkbox>
              <w14:checked w14:val="0"/>
              <w14:checkedState w14:val="2612" w14:font="MS Gothic"/>
              <w14:uncheckedState w14:val="2610" w14:font="MS Gothic"/>
            </w14:checkbox>
          </w:sdtPr>
          <w:sdtEndPr/>
          <w:sdtContent>
            <w:tc>
              <w:tcPr>
                <w:tcW w:w="437" w:type="dxa"/>
              </w:tcPr>
              <w:p w14:paraId="2AE90E3F" w14:textId="4D710EEC" w:rsidR="00662254" w:rsidRDefault="00662254" w:rsidP="00647D3F">
                <w:pPr>
                  <w:rPr>
                    <w:rFonts w:ascii="Arial" w:hAnsi="Arial" w:cs="Arial"/>
                    <w:b/>
                  </w:rPr>
                </w:pPr>
                <w:r>
                  <w:rPr>
                    <w:rFonts w:ascii="MS Gothic" w:eastAsia="MS Gothic" w:hAnsi="MS Gothic" w:cs="Arial" w:hint="eastAsia"/>
                    <w:b/>
                  </w:rPr>
                  <w:t>☐</w:t>
                </w:r>
              </w:p>
            </w:tc>
          </w:sdtContent>
        </w:sdt>
        <w:tc>
          <w:tcPr>
            <w:tcW w:w="7105" w:type="dxa"/>
            <w:gridSpan w:val="2"/>
          </w:tcPr>
          <w:p w14:paraId="49D45214" w14:textId="2B133521" w:rsidR="00662254" w:rsidRPr="00523A83" w:rsidRDefault="00662254" w:rsidP="00647D3F">
            <w:pPr>
              <w:widowControl/>
            </w:pPr>
            <w:r>
              <w:t>Approve final timesheet</w:t>
            </w:r>
            <w:r w:rsidR="007E75CF">
              <w:t xml:space="preserve"> (if applicable)</w:t>
            </w:r>
          </w:p>
        </w:tc>
        <w:tc>
          <w:tcPr>
            <w:tcW w:w="2382" w:type="dxa"/>
          </w:tcPr>
          <w:p w14:paraId="7933A42D" w14:textId="77777777" w:rsidR="00662254" w:rsidRDefault="00662254" w:rsidP="00647D3F">
            <w:pPr>
              <w:widowControl/>
            </w:pPr>
          </w:p>
        </w:tc>
      </w:tr>
      <w:tr w:rsidR="00662254" w14:paraId="65369898" w14:textId="634A6B78" w:rsidTr="004A12CA">
        <w:sdt>
          <w:sdtPr>
            <w:rPr>
              <w:rFonts w:ascii="Arial" w:hAnsi="Arial" w:cs="Arial"/>
              <w:b/>
            </w:rPr>
            <w:id w:val="176778330"/>
            <w14:checkbox>
              <w14:checked w14:val="0"/>
              <w14:checkedState w14:val="2612" w14:font="MS Gothic"/>
              <w14:uncheckedState w14:val="2610" w14:font="MS Gothic"/>
            </w14:checkbox>
          </w:sdtPr>
          <w:sdtEndPr/>
          <w:sdtContent>
            <w:tc>
              <w:tcPr>
                <w:tcW w:w="437" w:type="dxa"/>
              </w:tcPr>
              <w:p w14:paraId="2EFDF354" w14:textId="04823EDD" w:rsidR="00662254" w:rsidRDefault="00662254" w:rsidP="00647D3F">
                <w:pPr>
                  <w:rPr>
                    <w:rFonts w:ascii="Arial" w:hAnsi="Arial" w:cs="Arial"/>
                    <w:b/>
                  </w:rPr>
                </w:pPr>
                <w:r>
                  <w:rPr>
                    <w:rFonts w:ascii="MS Gothic" w:eastAsia="MS Gothic" w:hAnsi="MS Gothic" w:cs="Arial" w:hint="eastAsia"/>
                    <w:b/>
                  </w:rPr>
                  <w:t>☐</w:t>
                </w:r>
              </w:p>
            </w:tc>
          </w:sdtContent>
        </w:sdt>
        <w:tc>
          <w:tcPr>
            <w:tcW w:w="7105" w:type="dxa"/>
            <w:gridSpan w:val="2"/>
          </w:tcPr>
          <w:p w14:paraId="5F6C9FAD" w14:textId="72631900" w:rsidR="00662254" w:rsidRPr="00523A83" w:rsidRDefault="00662254" w:rsidP="00647D3F">
            <w:pPr>
              <w:widowControl/>
            </w:pPr>
            <w:r>
              <w:t>Allocate any outstanding work, including project work and staff supervision</w:t>
            </w:r>
          </w:p>
        </w:tc>
        <w:tc>
          <w:tcPr>
            <w:tcW w:w="2382" w:type="dxa"/>
          </w:tcPr>
          <w:p w14:paraId="3909CD03" w14:textId="77777777" w:rsidR="00662254" w:rsidRDefault="00662254" w:rsidP="00647D3F">
            <w:pPr>
              <w:widowControl/>
            </w:pPr>
          </w:p>
        </w:tc>
      </w:tr>
      <w:tr w:rsidR="00154A2A" w14:paraId="0A011006" w14:textId="73B852C2" w:rsidTr="004A12CA">
        <w:sdt>
          <w:sdtPr>
            <w:rPr>
              <w:rFonts w:ascii="MS Gothic" w:eastAsia="MS Gothic" w:hAnsi="MS Gothic" w:cs="Arial" w:hint="eastAsia"/>
              <w:b/>
            </w:rPr>
            <w:id w:val="-556857179"/>
            <w14:checkbox>
              <w14:checked w14:val="0"/>
              <w14:checkedState w14:val="2612" w14:font="MS Gothic"/>
              <w14:uncheckedState w14:val="2610" w14:font="MS Gothic"/>
            </w14:checkbox>
          </w:sdtPr>
          <w:sdtEndPr/>
          <w:sdtContent>
            <w:tc>
              <w:tcPr>
                <w:tcW w:w="437" w:type="dxa"/>
              </w:tcPr>
              <w:p w14:paraId="23B181F0" w14:textId="78912FB4" w:rsidR="00154A2A" w:rsidRDefault="00D058C2" w:rsidP="00154A2A">
                <w:pPr>
                  <w:rPr>
                    <w:rFonts w:ascii="MS Gothic" w:eastAsia="MS Gothic" w:hAnsi="MS Gothic" w:cs="Arial"/>
                    <w:b/>
                  </w:rPr>
                </w:pPr>
                <w:r>
                  <w:rPr>
                    <w:rFonts w:ascii="MS Gothic" w:eastAsia="MS Gothic" w:hAnsi="MS Gothic" w:cs="Arial" w:hint="eastAsia"/>
                    <w:b/>
                  </w:rPr>
                  <w:t>☐</w:t>
                </w:r>
              </w:p>
            </w:tc>
          </w:sdtContent>
        </w:sdt>
        <w:tc>
          <w:tcPr>
            <w:tcW w:w="7105" w:type="dxa"/>
            <w:gridSpan w:val="2"/>
          </w:tcPr>
          <w:p w14:paraId="6BD29DEA" w14:textId="0693EA1D" w:rsidR="00154A2A" w:rsidRPr="00BA5DE8" w:rsidRDefault="00D058C2" w:rsidP="00D058C2">
            <w:pPr>
              <w:widowControl/>
            </w:pPr>
            <w:r>
              <w:t>Communicate news of departure to appropriate staff &amp; stakeholders (ensure staff member is aware when the news is being shared)</w:t>
            </w:r>
          </w:p>
        </w:tc>
        <w:tc>
          <w:tcPr>
            <w:tcW w:w="2382" w:type="dxa"/>
          </w:tcPr>
          <w:p w14:paraId="014BD843" w14:textId="77777777" w:rsidR="00154A2A" w:rsidRPr="00BA5DE8" w:rsidRDefault="00154A2A" w:rsidP="00154A2A">
            <w:pPr>
              <w:widowControl/>
            </w:pPr>
          </w:p>
        </w:tc>
      </w:tr>
      <w:tr w:rsidR="00154A2A" w14:paraId="34EABCF8" w14:textId="69E40A7F" w:rsidTr="004A12CA">
        <w:sdt>
          <w:sdtPr>
            <w:rPr>
              <w:rFonts w:ascii="MS Gothic" w:eastAsia="MS Gothic" w:hAnsi="MS Gothic" w:cs="Arial" w:hint="eastAsia"/>
              <w:b/>
            </w:rPr>
            <w:id w:val="-1889254635"/>
            <w14:checkbox>
              <w14:checked w14:val="0"/>
              <w14:checkedState w14:val="2612" w14:font="MS Gothic"/>
              <w14:uncheckedState w14:val="2610" w14:font="MS Gothic"/>
            </w14:checkbox>
          </w:sdtPr>
          <w:sdtEndPr/>
          <w:sdtContent>
            <w:tc>
              <w:tcPr>
                <w:tcW w:w="437" w:type="dxa"/>
              </w:tcPr>
              <w:p w14:paraId="65D06CF3" w14:textId="650DF260" w:rsidR="00154A2A" w:rsidRDefault="00066B69" w:rsidP="00154A2A">
                <w:pPr>
                  <w:rPr>
                    <w:rFonts w:ascii="MS Gothic" w:eastAsia="MS Gothic" w:hAnsi="MS Gothic" w:cs="Arial"/>
                    <w:b/>
                  </w:rPr>
                </w:pPr>
                <w:r>
                  <w:rPr>
                    <w:rFonts w:ascii="MS Gothic" w:eastAsia="MS Gothic" w:hAnsi="MS Gothic" w:cs="Arial" w:hint="eastAsia"/>
                    <w:b/>
                  </w:rPr>
                  <w:t>☐</w:t>
                </w:r>
              </w:p>
            </w:tc>
          </w:sdtContent>
        </w:sdt>
        <w:tc>
          <w:tcPr>
            <w:tcW w:w="7105" w:type="dxa"/>
            <w:gridSpan w:val="2"/>
          </w:tcPr>
          <w:p w14:paraId="07F09E04" w14:textId="2E8B6DE5" w:rsidR="00154A2A" w:rsidRPr="00473EE9" w:rsidRDefault="00066B69" w:rsidP="00066B69">
            <w:pPr>
              <w:widowControl/>
            </w:pPr>
            <w:r>
              <w:t>Discuss with supervisor or Dean (People &amp; Resources) when appropriate on suitable supervisee changes</w:t>
            </w:r>
          </w:p>
        </w:tc>
        <w:tc>
          <w:tcPr>
            <w:tcW w:w="2382" w:type="dxa"/>
          </w:tcPr>
          <w:p w14:paraId="6C73A458" w14:textId="77777777" w:rsidR="00154A2A" w:rsidRPr="00473EE9" w:rsidRDefault="00154A2A" w:rsidP="00154A2A">
            <w:pPr>
              <w:widowControl/>
            </w:pPr>
          </w:p>
        </w:tc>
      </w:tr>
      <w:tr w:rsidR="00154A2A" w14:paraId="16A8A56C" w14:textId="436536D2" w:rsidTr="004A12CA">
        <w:sdt>
          <w:sdtPr>
            <w:rPr>
              <w:rFonts w:ascii="MS Gothic" w:eastAsia="MS Gothic" w:hAnsi="MS Gothic" w:cs="Arial" w:hint="eastAsia"/>
              <w:b/>
            </w:rPr>
            <w:id w:val="382609043"/>
            <w14:checkbox>
              <w14:checked w14:val="0"/>
              <w14:checkedState w14:val="2612" w14:font="MS Gothic"/>
              <w14:uncheckedState w14:val="2610" w14:font="MS Gothic"/>
            </w14:checkbox>
          </w:sdtPr>
          <w:sdtEndPr/>
          <w:sdtContent>
            <w:tc>
              <w:tcPr>
                <w:tcW w:w="437" w:type="dxa"/>
              </w:tcPr>
              <w:p w14:paraId="2C6054CE" w14:textId="15B15B44" w:rsidR="00154A2A" w:rsidRDefault="00066B69" w:rsidP="00154A2A">
                <w:pPr>
                  <w:rPr>
                    <w:rFonts w:ascii="MS Gothic" w:eastAsia="MS Gothic" w:hAnsi="MS Gothic" w:cs="Arial"/>
                    <w:b/>
                  </w:rPr>
                </w:pPr>
                <w:r>
                  <w:rPr>
                    <w:rFonts w:ascii="MS Gothic" w:eastAsia="MS Gothic" w:hAnsi="MS Gothic" w:cs="Arial" w:hint="eastAsia"/>
                    <w:b/>
                  </w:rPr>
                  <w:t>☐</w:t>
                </w:r>
              </w:p>
            </w:tc>
          </w:sdtContent>
        </w:sdt>
        <w:tc>
          <w:tcPr>
            <w:tcW w:w="7105" w:type="dxa"/>
            <w:gridSpan w:val="2"/>
          </w:tcPr>
          <w:p w14:paraId="06A22D18" w14:textId="15C4525B" w:rsidR="00154A2A" w:rsidRPr="00473EE9" w:rsidRDefault="00066B69" w:rsidP="00154A2A">
            <w:pPr>
              <w:widowControl/>
            </w:pPr>
            <w:r w:rsidRPr="00066B69">
              <w:t>Determine recruitment needs and discuss with College P&amp;C team</w:t>
            </w:r>
            <w:r w:rsidR="00E30B2F">
              <w:t xml:space="preserve"> </w:t>
            </w:r>
            <w:r w:rsidR="00142C5A">
              <w:t>(or close position)</w:t>
            </w:r>
          </w:p>
        </w:tc>
        <w:tc>
          <w:tcPr>
            <w:tcW w:w="2382" w:type="dxa"/>
          </w:tcPr>
          <w:p w14:paraId="1CF4E6FD" w14:textId="77777777" w:rsidR="00154A2A" w:rsidRPr="00473EE9" w:rsidRDefault="00154A2A" w:rsidP="00154A2A">
            <w:pPr>
              <w:widowControl/>
            </w:pPr>
          </w:p>
        </w:tc>
      </w:tr>
      <w:tr w:rsidR="00154A2A" w14:paraId="12A27630" w14:textId="27647B95" w:rsidTr="004A12CA">
        <w:sdt>
          <w:sdtPr>
            <w:rPr>
              <w:rFonts w:ascii="MS Gothic" w:eastAsia="MS Gothic" w:hAnsi="MS Gothic" w:cs="Arial"/>
              <w:b/>
            </w:rPr>
            <w:id w:val="-66958462"/>
            <w14:checkbox>
              <w14:checked w14:val="0"/>
              <w14:checkedState w14:val="2612" w14:font="MS Gothic"/>
              <w14:uncheckedState w14:val="2610" w14:font="MS Gothic"/>
            </w14:checkbox>
          </w:sdtPr>
          <w:sdtEndPr/>
          <w:sdtContent>
            <w:tc>
              <w:tcPr>
                <w:tcW w:w="437" w:type="dxa"/>
              </w:tcPr>
              <w:p w14:paraId="5EDEE072" w14:textId="0EF49F2C" w:rsidR="00154A2A" w:rsidRDefault="00252578" w:rsidP="00154A2A">
                <w:pPr>
                  <w:rPr>
                    <w:rFonts w:ascii="MS Gothic" w:eastAsia="MS Gothic" w:hAnsi="MS Gothic" w:cs="Arial"/>
                    <w:b/>
                  </w:rPr>
                </w:pPr>
                <w:r>
                  <w:rPr>
                    <w:rFonts w:ascii="MS Gothic" w:eastAsia="MS Gothic" w:hAnsi="MS Gothic" w:cs="Arial" w:hint="eastAsia"/>
                    <w:b/>
                  </w:rPr>
                  <w:t>☐</w:t>
                </w:r>
              </w:p>
            </w:tc>
          </w:sdtContent>
        </w:sdt>
        <w:tc>
          <w:tcPr>
            <w:tcW w:w="7105" w:type="dxa"/>
            <w:gridSpan w:val="2"/>
          </w:tcPr>
          <w:p w14:paraId="275568CE" w14:textId="7798985C" w:rsidR="00154A2A" w:rsidRPr="00712DDD" w:rsidRDefault="00066B69" w:rsidP="00066B69">
            <w:pPr>
              <w:widowControl/>
            </w:pPr>
            <w:r>
              <w:t>Determine building access needs and remove any unnecessary access via</w:t>
            </w:r>
            <w:r w:rsidR="00CD6EB9">
              <w:t xml:space="preserve"> </w:t>
            </w:r>
            <w:hyperlink r:id="rId24" w:history="1">
              <w:r w:rsidRPr="00CD6EB9">
                <w:rPr>
                  <w:rStyle w:val="Hyperlink"/>
                </w:rPr>
                <w:t>Serv</w:t>
              </w:r>
              <w:r w:rsidRPr="00CD6EB9">
                <w:rPr>
                  <w:rStyle w:val="Hyperlink"/>
                </w:rPr>
                <w:t>i</w:t>
              </w:r>
              <w:r w:rsidRPr="00CD6EB9">
                <w:rPr>
                  <w:rStyle w:val="Hyperlink"/>
                </w:rPr>
                <w:t>ce One</w:t>
              </w:r>
            </w:hyperlink>
          </w:p>
        </w:tc>
        <w:tc>
          <w:tcPr>
            <w:tcW w:w="2382" w:type="dxa"/>
          </w:tcPr>
          <w:p w14:paraId="54E5DD7E" w14:textId="77777777" w:rsidR="00154A2A" w:rsidRPr="00712DDD" w:rsidRDefault="00154A2A" w:rsidP="00154A2A">
            <w:pPr>
              <w:widowControl/>
            </w:pPr>
          </w:p>
        </w:tc>
      </w:tr>
      <w:tr w:rsidR="00154A2A" w14:paraId="04BC0AAC" w14:textId="6ACA7DDC" w:rsidTr="004A12CA">
        <w:sdt>
          <w:sdtPr>
            <w:rPr>
              <w:rFonts w:ascii="MS Gothic" w:eastAsia="MS Gothic" w:hAnsi="MS Gothic" w:cs="Arial" w:hint="eastAsia"/>
              <w:b/>
            </w:rPr>
            <w:id w:val="-57328558"/>
            <w14:checkbox>
              <w14:checked w14:val="0"/>
              <w14:checkedState w14:val="2612" w14:font="MS Gothic"/>
              <w14:uncheckedState w14:val="2610" w14:font="MS Gothic"/>
            </w14:checkbox>
          </w:sdtPr>
          <w:sdtEndPr/>
          <w:sdtContent>
            <w:tc>
              <w:tcPr>
                <w:tcW w:w="437" w:type="dxa"/>
              </w:tcPr>
              <w:p w14:paraId="7D9CD09F" w14:textId="2EE11F00" w:rsidR="00154A2A" w:rsidRDefault="00CD6EB9" w:rsidP="00154A2A">
                <w:pPr>
                  <w:rPr>
                    <w:rFonts w:ascii="MS Gothic" w:eastAsia="MS Gothic" w:hAnsi="MS Gothic" w:cs="Arial"/>
                    <w:b/>
                  </w:rPr>
                </w:pPr>
                <w:r>
                  <w:rPr>
                    <w:rFonts w:ascii="MS Gothic" w:eastAsia="MS Gothic" w:hAnsi="MS Gothic" w:cs="Arial" w:hint="eastAsia"/>
                    <w:b/>
                  </w:rPr>
                  <w:t>☐</w:t>
                </w:r>
              </w:p>
            </w:tc>
          </w:sdtContent>
        </w:sdt>
        <w:tc>
          <w:tcPr>
            <w:tcW w:w="7105" w:type="dxa"/>
            <w:gridSpan w:val="2"/>
          </w:tcPr>
          <w:p w14:paraId="03FC6504" w14:textId="73890371" w:rsidR="00154A2A" w:rsidRPr="00C8053B" w:rsidRDefault="00B445E3" w:rsidP="00CD6EB9">
            <w:pPr>
              <w:widowControl/>
            </w:pPr>
            <w:r w:rsidRPr="00B445E3">
              <w:t xml:space="preserve">The College Operations team will contact the departing staff member (copying the supervisor) to arrange the return of University ICT equipment. </w:t>
            </w:r>
            <w:r>
              <w:t>E</w:t>
            </w:r>
            <w:r w:rsidRPr="00B445E3">
              <w:t>nsure all equipment is returned in accordance with the instructions provided</w:t>
            </w:r>
          </w:p>
        </w:tc>
        <w:tc>
          <w:tcPr>
            <w:tcW w:w="2382" w:type="dxa"/>
          </w:tcPr>
          <w:p w14:paraId="754B60D2" w14:textId="77777777" w:rsidR="00154A2A" w:rsidRPr="00C8053B" w:rsidRDefault="00154A2A" w:rsidP="00154A2A">
            <w:pPr>
              <w:widowControl/>
            </w:pPr>
          </w:p>
        </w:tc>
      </w:tr>
      <w:tr w:rsidR="00154A2A" w14:paraId="701263B7" w14:textId="72FF2A2C" w:rsidTr="004A12CA">
        <w:sdt>
          <w:sdtPr>
            <w:rPr>
              <w:rFonts w:ascii="MS Gothic" w:eastAsia="MS Gothic" w:hAnsi="MS Gothic" w:cs="Arial" w:hint="eastAsia"/>
              <w:b/>
            </w:rPr>
            <w:id w:val="-997111543"/>
            <w14:checkbox>
              <w14:checked w14:val="0"/>
              <w14:checkedState w14:val="2612" w14:font="MS Gothic"/>
              <w14:uncheckedState w14:val="2610" w14:font="MS Gothic"/>
            </w14:checkbox>
          </w:sdtPr>
          <w:sdtEndPr/>
          <w:sdtContent>
            <w:tc>
              <w:tcPr>
                <w:tcW w:w="437" w:type="dxa"/>
              </w:tcPr>
              <w:p w14:paraId="3CF20F26" w14:textId="1BD7796B" w:rsidR="00154A2A" w:rsidRDefault="00410794" w:rsidP="00154A2A">
                <w:pPr>
                  <w:rPr>
                    <w:rFonts w:ascii="MS Gothic" w:eastAsia="MS Gothic" w:hAnsi="MS Gothic" w:cs="Arial"/>
                    <w:b/>
                  </w:rPr>
                </w:pPr>
                <w:r>
                  <w:rPr>
                    <w:rFonts w:ascii="MS Gothic" w:eastAsia="MS Gothic" w:hAnsi="MS Gothic" w:cs="Arial" w:hint="eastAsia"/>
                    <w:b/>
                  </w:rPr>
                  <w:t>☐</w:t>
                </w:r>
              </w:p>
            </w:tc>
          </w:sdtContent>
        </w:sdt>
        <w:tc>
          <w:tcPr>
            <w:tcW w:w="7105" w:type="dxa"/>
            <w:gridSpan w:val="2"/>
          </w:tcPr>
          <w:p w14:paraId="2D3BF428" w14:textId="65F01DD3" w:rsidR="00154A2A" w:rsidRDefault="0057310C" w:rsidP="00410794">
            <w:pPr>
              <w:widowControl/>
            </w:pPr>
            <w:r>
              <w:t>R</w:t>
            </w:r>
            <w:r w:rsidR="00410794">
              <w:t>equest the removal of access to multiple IT Systems</w:t>
            </w:r>
            <w:r>
              <w:t xml:space="preserve"> via </w:t>
            </w:r>
            <w:r w:rsidR="00410794">
              <w:t xml:space="preserve">a </w:t>
            </w:r>
            <w:hyperlink r:id="rId25" w:history="1">
              <w:r w:rsidR="00410794" w:rsidRPr="0057310C">
                <w:rPr>
                  <w:rStyle w:val="Hyperlink"/>
                </w:rPr>
                <w:t>ServiceOne</w:t>
              </w:r>
            </w:hyperlink>
            <w:r w:rsidR="00410794">
              <w:t xml:space="preserve"> request</w:t>
            </w:r>
            <w:r w:rsidR="00037842">
              <w:t xml:space="preserve"> (as applicable)</w:t>
            </w:r>
          </w:p>
        </w:tc>
        <w:tc>
          <w:tcPr>
            <w:tcW w:w="2382" w:type="dxa"/>
          </w:tcPr>
          <w:p w14:paraId="4201D697" w14:textId="77777777" w:rsidR="00154A2A" w:rsidRDefault="00154A2A" w:rsidP="00154A2A">
            <w:pPr>
              <w:widowControl/>
            </w:pPr>
          </w:p>
        </w:tc>
      </w:tr>
      <w:tr w:rsidR="00E87FB5" w14:paraId="181849D6" w14:textId="77777777" w:rsidTr="004A12CA">
        <w:sdt>
          <w:sdtPr>
            <w:rPr>
              <w:rFonts w:ascii="MS Gothic" w:eastAsia="MS Gothic" w:hAnsi="MS Gothic" w:cs="Arial" w:hint="eastAsia"/>
              <w:b/>
            </w:rPr>
            <w:id w:val="-1842538669"/>
            <w14:checkbox>
              <w14:checked w14:val="0"/>
              <w14:checkedState w14:val="2612" w14:font="MS Gothic"/>
              <w14:uncheckedState w14:val="2610" w14:font="MS Gothic"/>
            </w14:checkbox>
          </w:sdtPr>
          <w:sdtEndPr/>
          <w:sdtContent>
            <w:tc>
              <w:tcPr>
                <w:tcW w:w="437" w:type="dxa"/>
              </w:tcPr>
              <w:p w14:paraId="6664FE42" w14:textId="11DD44B0" w:rsidR="00E87FB5" w:rsidRDefault="00E87FB5" w:rsidP="00154A2A">
                <w:pPr>
                  <w:rPr>
                    <w:rFonts w:ascii="MS Gothic" w:eastAsia="MS Gothic" w:hAnsi="MS Gothic" w:cs="Arial"/>
                    <w:b/>
                  </w:rPr>
                </w:pPr>
                <w:r>
                  <w:rPr>
                    <w:rFonts w:ascii="MS Gothic" w:eastAsia="MS Gothic" w:hAnsi="MS Gothic" w:cs="Arial" w:hint="eastAsia"/>
                    <w:b/>
                  </w:rPr>
                  <w:t>☐</w:t>
                </w:r>
              </w:p>
            </w:tc>
          </w:sdtContent>
        </w:sdt>
        <w:tc>
          <w:tcPr>
            <w:tcW w:w="7105" w:type="dxa"/>
            <w:gridSpan w:val="2"/>
          </w:tcPr>
          <w:p w14:paraId="4B7B0756" w14:textId="1E5A3EBC" w:rsidR="00E87FB5" w:rsidRDefault="00E87FB5" w:rsidP="00410794">
            <w:pPr>
              <w:widowControl/>
            </w:pPr>
            <w:r>
              <w:t>Submit resignation / cease fixed-term contract in Workday as applicable</w:t>
            </w:r>
          </w:p>
        </w:tc>
        <w:tc>
          <w:tcPr>
            <w:tcW w:w="2382" w:type="dxa"/>
          </w:tcPr>
          <w:p w14:paraId="49D55485" w14:textId="77777777" w:rsidR="00E87FB5" w:rsidRDefault="00E87FB5" w:rsidP="00154A2A">
            <w:pPr>
              <w:widowControl/>
            </w:pPr>
          </w:p>
        </w:tc>
      </w:tr>
      <w:tr w:rsidR="00F32406" w14:paraId="49ED865C" w14:textId="77777777" w:rsidTr="004A12CA">
        <w:sdt>
          <w:sdtPr>
            <w:rPr>
              <w:rFonts w:ascii="MS Gothic" w:eastAsia="MS Gothic" w:hAnsi="MS Gothic" w:cs="Arial" w:hint="eastAsia"/>
              <w:b/>
            </w:rPr>
            <w:id w:val="1092738281"/>
            <w14:checkbox>
              <w14:checked w14:val="0"/>
              <w14:checkedState w14:val="2612" w14:font="MS Gothic"/>
              <w14:uncheckedState w14:val="2610" w14:font="MS Gothic"/>
            </w14:checkbox>
          </w:sdtPr>
          <w:sdtContent>
            <w:tc>
              <w:tcPr>
                <w:tcW w:w="437" w:type="dxa"/>
              </w:tcPr>
              <w:p w14:paraId="5B928AD1" w14:textId="270435A5" w:rsidR="00F32406" w:rsidRDefault="00F32406" w:rsidP="00154A2A">
                <w:pPr>
                  <w:rPr>
                    <w:rFonts w:ascii="MS Gothic" w:eastAsia="MS Gothic" w:hAnsi="MS Gothic" w:cs="Arial" w:hint="eastAsia"/>
                    <w:b/>
                  </w:rPr>
                </w:pPr>
                <w:r>
                  <w:rPr>
                    <w:rFonts w:ascii="MS Gothic" w:eastAsia="MS Gothic" w:hAnsi="MS Gothic" w:cs="Arial" w:hint="eastAsia"/>
                    <w:b/>
                  </w:rPr>
                  <w:t>☐</w:t>
                </w:r>
              </w:p>
            </w:tc>
          </w:sdtContent>
        </w:sdt>
        <w:tc>
          <w:tcPr>
            <w:tcW w:w="7105" w:type="dxa"/>
            <w:gridSpan w:val="2"/>
          </w:tcPr>
          <w:p w14:paraId="1FE46B83" w14:textId="384840ED" w:rsidR="00F32406" w:rsidRDefault="00F32406" w:rsidP="00410794">
            <w:pPr>
              <w:widowControl/>
            </w:pPr>
            <w:r w:rsidRPr="00CE6D9F">
              <w:rPr>
                <w:bCs/>
              </w:rPr>
              <w:t>Refer to the Workday ‘Offboarding Procedure for Termination’ instructions email and ensure all tasks are complete</w:t>
            </w:r>
          </w:p>
        </w:tc>
        <w:tc>
          <w:tcPr>
            <w:tcW w:w="2382" w:type="dxa"/>
          </w:tcPr>
          <w:p w14:paraId="18FD5689" w14:textId="77777777" w:rsidR="00F32406" w:rsidRDefault="00F32406" w:rsidP="00154A2A">
            <w:pPr>
              <w:widowControl/>
            </w:pPr>
          </w:p>
        </w:tc>
      </w:tr>
      <w:tr w:rsidR="007D5BB8" w14:paraId="5592C2A0" w14:textId="77777777" w:rsidTr="004A12CA">
        <w:sdt>
          <w:sdtPr>
            <w:rPr>
              <w:rFonts w:ascii="MS Gothic" w:eastAsia="MS Gothic" w:hAnsi="MS Gothic" w:cs="Arial" w:hint="eastAsia"/>
              <w:b/>
            </w:rPr>
            <w:id w:val="-1806299819"/>
            <w14:checkbox>
              <w14:checked w14:val="0"/>
              <w14:checkedState w14:val="2612" w14:font="MS Gothic"/>
              <w14:uncheckedState w14:val="2610" w14:font="MS Gothic"/>
            </w14:checkbox>
          </w:sdtPr>
          <w:sdtEndPr/>
          <w:sdtContent>
            <w:tc>
              <w:tcPr>
                <w:tcW w:w="437" w:type="dxa"/>
              </w:tcPr>
              <w:p w14:paraId="5DD68C73" w14:textId="6400EE63" w:rsidR="007D5BB8" w:rsidRDefault="007D5BB8" w:rsidP="00154A2A">
                <w:pPr>
                  <w:rPr>
                    <w:rFonts w:ascii="MS Gothic" w:eastAsia="MS Gothic" w:hAnsi="MS Gothic" w:cs="Arial"/>
                    <w:b/>
                  </w:rPr>
                </w:pPr>
                <w:r>
                  <w:rPr>
                    <w:rFonts w:ascii="MS Gothic" w:eastAsia="MS Gothic" w:hAnsi="MS Gothic" w:cs="Arial" w:hint="eastAsia"/>
                    <w:b/>
                  </w:rPr>
                  <w:t>☐</w:t>
                </w:r>
              </w:p>
            </w:tc>
          </w:sdtContent>
        </w:sdt>
        <w:tc>
          <w:tcPr>
            <w:tcW w:w="7105" w:type="dxa"/>
            <w:gridSpan w:val="2"/>
          </w:tcPr>
          <w:p w14:paraId="0AD705B3" w14:textId="382A7974" w:rsidR="007D5BB8" w:rsidRDefault="007D5BB8" w:rsidP="00410794">
            <w:pPr>
              <w:widowControl/>
            </w:pPr>
            <w:r w:rsidRPr="00CE6D9F">
              <w:t>Destroy staff ID card</w:t>
            </w:r>
          </w:p>
        </w:tc>
        <w:tc>
          <w:tcPr>
            <w:tcW w:w="2382" w:type="dxa"/>
          </w:tcPr>
          <w:p w14:paraId="76026968" w14:textId="77777777" w:rsidR="007D5BB8" w:rsidRDefault="007D5BB8" w:rsidP="00154A2A">
            <w:pPr>
              <w:widowControl/>
            </w:pPr>
          </w:p>
        </w:tc>
      </w:tr>
      <w:tr w:rsidR="00154A2A" w14:paraId="6A499D30" w14:textId="375222ED" w:rsidTr="004A12CA">
        <w:tc>
          <w:tcPr>
            <w:tcW w:w="7542" w:type="dxa"/>
            <w:gridSpan w:val="3"/>
            <w:shd w:val="clear" w:color="auto" w:fill="FFC000"/>
          </w:tcPr>
          <w:p w14:paraId="30DB5B48" w14:textId="326F69B1" w:rsidR="00154A2A" w:rsidRPr="00DA0B4A" w:rsidRDefault="00154A2A" w:rsidP="00154A2A">
            <w:pPr>
              <w:widowControl/>
              <w:jc w:val="center"/>
              <w:rPr>
                <w:b/>
                <w:bCs/>
              </w:rPr>
            </w:pPr>
            <w:r>
              <w:rPr>
                <w:b/>
                <w:bCs/>
              </w:rPr>
              <w:t>Supervisor</w:t>
            </w:r>
            <w:r w:rsidRPr="00DA0B4A">
              <w:rPr>
                <w:b/>
                <w:bCs/>
              </w:rPr>
              <w:t xml:space="preserve"> Declaration</w:t>
            </w:r>
          </w:p>
        </w:tc>
        <w:tc>
          <w:tcPr>
            <w:tcW w:w="2382" w:type="dxa"/>
            <w:shd w:val="clear" w:color="auto" w:fill="FFC000"/>
          </w:tcPr>
          <w:p w14:paraId="6512AFC4" w14:textId="77777777" w:rsidR="00154A2A" w:rsidRDefault="00154A2A" w:rsidP="00154A2A">
            <w:pPr>
              <w:widowControl/>
              <w:jc w:val="center"/>
              <w:rPr>
                <w:b/>
                <w:bCs/>
              </w:rPr>
            </w:pPr>
          </w:p>
        </w:tc>
      </w:tr>
      <w:tr w:rsidR="00154A2A" w14:paraId="4C0F3981" w14:textId="62902D2F" w:rsidTr="004A12CA">
        <w:sdt>
          <w:sdtPr>
            <w:rPr>
              <w:rFonts w:ascii="MS Gothic" w:eastAsia="MS Gothic" w:hAnsi="MS Gothic" w:cs="Arial"/>
              <w:b/>
            </w:rPr>
            <w:id w:val="213018159"/>
            <w14:checkbox>
              <w14:checked w14:val="0"/>
              <w14:checkedState w14:val="2612" w14:font="MS Gothic"/>
              <w14:uncheckedState w14:val="2610" w14:font="MS Gothic"/>
            </w14:checkbox>
          </w:sdtPr>
          <w:sdtEndPr/>
          <w:sdtContent>
            <w:tc>
              <w:tcPr>
                <w:tcW w:w="437" w:type="dxa"/>
              </w:tcPr>
              <w:p w14:paraId="252037F2" w14:textId="3DC83AE2" w:rsidR="00154A2A" w:rsidRDefault="00252578" w:rsidP="00154A2A">
                <w:pPr>
                  <w:rPr>
                    <w:rFonts w:ascii="MS Gothic" w:eastAsia="MS Gothic" w:hAnsi="MS Gothic" w:cs="Arial"/>
                    <w:b/>
                  </w:rPr>
                </w:pPr>
                <w:r>
                  <w:rPr>
                    <w:rFonts w:ascii="MS Gothic" w:eastAsia="MS Gothic" w:hAnsi="MS Gothic" w:cs="Arial" w:hint="eastAsia"/>
                    <w:b/>
                  </w:rPr>
                  <w:t>☐</w:t>
                </w:r>
              </w:p>
            </w:tc>
          </w:sdtContent>
        </w:sdt>
        <w:tc>
          <w:tcPr>
            <w:tcW w:w="7105" w:type="dxa"/>
            <w:gridSpan w:val="2"/>
          </w:tcPr>
          <w:p w14:paraId="39E2C794" w14:textId="04A3311E" w:rsidR="00154A2A" w:rsidRPr="00A3475D" w:rsidRDefault="00154A2A" w:rsidP="00154A2A">
            <w:pPr>
              <w:widowControl/>
            </w:pPr>
            <w:r>
              <w:t>I confirm that all applicable actions listed in section 1 have been completed by the departing staff member and a</w:t>
            </w:r>
            <w:r w:rsidRPr="00DA07D3">
              <w:t>ll activities have been completed as indicated on this checklist.</w:t>
            </w:r>
          </w:p>
        </w:tc>
        <w:tc>
          <w:tcPr>
            <w:tcW w:w="2382" w:type="dxa"/>
          </w:tcPr>
          <w:p w14:paraId="5022567D" w14:textId="77777777" w:rsidR="00154A2A" w:rsidRDefault="00154A2A" w:rsidP="00154A2A">
            <w:pPr>
              <w:widowControl/>
            </w:pPr>
          </w:p>
        </w:tc>
      </w:tr>
      <w:tr w:rsidR="0049005F" w14:paraId="5F7F075E" w14:textId="77777777" w:rsidTr="004A12CA">
        <w:tc>
          <w:tcPr>
            <w:tcW w:w="1821" w:type="dxa"/>
            <w:gridSpan w:val="2"/>
          </w:tcPr>
          <w:p w14:paraId="7F1DE14D" w14:textId="3F71C2EA" w:rsidR="0049005F" w:rsidRDefault="0049005F" w:rsidP="00154A2A">
            <w:pPr>
              <w:widowControl/>
            </w:pPr>
            <w:r>
              <w:t>Supervisor Signature:</w:t>
            </w:r>
          </w:p>
        </w:tc>
        <w:sdt>
          <w:sdtPr>
            <w:id w:val="-1736077421"/>
            <w:placeholder>
              <w:docPart w:val="DefaultPlaceholder_-1854013440"/>
            </w:placeholder>
            <w:showingPlcHdr/>
          </w:sdtPr>
          <w:sdtEndPr/>
          <w:sdtContent>
            <w:tc>
              <w:tcPr>
                <w:tcW w:w="5721" w:type="dxa"/>
              </w:tcPr>
              <w:p w14:paraId="7385F1C4" w14:textId="2D5598DA" w:rsidR="0049005F" w:rsidRDefault="00762AC7" w:rsidP="00154A2A">
                <w:pPr>
                  <w:widowControl/>
                </w:pPr>
                <w:r w:rsidRPr="009938D0">
                  <w:rPr>
                    <w:rStyle w:val="PlaceholderText"/>
                  </w:rPr>
                  <w:t>Click or tap here to enter text.</w:t>
                </w:r>
              </w:p>
            </w:tc>
          </w:sdtContent>
        </w:sdt>
        <w:tc>
          <w:tcPr>
            <w:tcW w:w="2382" w:type="dxa"/>
            <w:vAlign w:val="center"/>
          </w:tcPr>
          <w:p w14:paraId="53E6FCDA" w14:textId="5AFD5617" w:rsidR="0049005F" w:rsidRDefault="0049005F" w:rsidP="00154A2A">
            <w:pPr>
              <w:widowControl/>
            </w:pPr>
            <w:r>
              <w:t>Date:</w:t>
            </w:r>
            <w:sdt>
              <w:sdtPr>
                <w:id w:val="-978068878"/>
                <w:placeholder>
                  <w:docPart w:val="DefaultPlaceholder_-1854013437"/>
                </w:placeholder>
                <w:showingPlcHdr/>
                <w:date>
                  <w:dateFormat w:val="d/MM/yyyy"/>
                  <w:lid w:val="en-AU"/>
                  <w:storeMappedDataAs w:val="dateTime"/>
                  <w:calendar w:val="gregorian"/>
                </w:date>
              </w:sdtPr>
              <w:sdtEndPr/>
              <w:sdtContent>
                <w:r w:rsidR="00762AC7" w:rsidRPr="00005F45">
                  <w:rPr>
                    <w:rStyle w:val="PlaceholderText"/>
                  </w:rPr>
                  <w:t>Click or tap to enter a date.</w:t>
                </w:r>
              </w:sdtContent>
            </w:sdt>
          </w:p>
        </w:tc>
      </w:tr>
    </w:tbl>
    <w:p w14:paraId="566E95D8" w14:textId="77777777" w:rsidR="0049005F" w:rsidRDefault="0049005F" w:rsidP="009F68E8">
      <w:pPr>
        <w:rPr>
          <w:rFonts w:ascii="Arial" w:hAnsi="Arial" w:cs="Arial"/>
          <w:b/>
        </w:rPr>
      </w:pPr>
    </w:p>
    <w:p w14:paraId="1F39AA6F" w14:textId="4A3B4265" w:rsidR="00785072" w:rsidRDefault="0049005F" w:rsidP="0049005F">
      <w:pPr>
        <w:ind w:left="-426"/>
        <w:rPr>
          <w:rFonts w:ascii="Arial" w:hAnsi="Arial" w:cs="Arial"/>
          <w:bCs/>
        </w:rPr>
      </w:pPr>
      <w:r w:rsidRPr="007174B1">
        <w:rPr>
          <w:rFonts w:ascii="Arial" w:hAnsi="Arial" w:cs="Arial"/>
          <w:bCs/>
        </w:rPr>
        <w:t xml:space="preserve">Please finalise this checklist within 2 weeks of the staff member’s departure date and return it to Operations via </w:t>
      </w:r>
      <w:hyperlink r:id="rId26" w:history="1">
        <w:r w:rsidRPr="007174B1">
          <w:rPr>
            <w:rStyle w:val="Hyperlink"/>
            <w:rFonts w:ascii="Arial" w:hAnsi="Arial" w:cs="Arial"/>
            <w:bCs/>
          </w:rPr>
          <w:t>cmph.operations@flinders.edu.au</w:t>
        </w:r>
      </w:hyperlink>
      <w:r w:rsidRPr="007174B1">
        <w:rPr>
          <w:rFonts w:ascii="Arial" w:hAnsi="Arial" w:cs="Arial"/>
          <w:bCs/>
        </w:rPr>
        <w:t xml:space="preserve"> </w:t>
      </w:r>
    </w:p>
    <w:p w14:paraId="3D923D32" w14:textId="2E427744" w:rsidR="007174B1" w:rsidRPr="007174B1" w:rsidRDefault="007174B1" w:rsidP="007174B1">
      <w:pPr>
        <w:tabs>
          <w:tab w:val="left" w:pos="7500"/>
        </w:tabs>
        <w:rPr>
          <w:rFonts w:ascii="Arial" w:hAnsi="Arial" w:cs="Arial"/>
        </w:rPr>
      </w:pPr>
      <w:r>
        <w:rPr>
          <w:rFonts w:ascii="Arial" w:hAnsi="Arial" w:cs="Arial"/>
        </w:rPr>
        <w:tab/>
      </w:r>
    </w:p>
    <w:sectPr w:rsidR="007174B1" w:rsidRPr="007174B1" w:rsidSect="007174B1">
      <w:footerReference w:type="default" r:id="rId27"/>
      <w:pgSz w:w="11906" w:h="16838"/>
      <w:pgMar w:top="709" w:right="1440" w:bottom="426" w:left="1440" w:header="708" w:footer="9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F86F9" w14:textId="77777777" w:rsidR="008F49B6" w:rsidRDefault="008F49B6" w:rsidP="000D53CB">
      <w:r>
        <w:separator/>
      </w:r>
    </w:p>
  </w:endnote>
  <w:endnote w:type="continuationSeparator" w:id="0">
    <w:p w14:paraId="10600871" w14:textId="77777777" w:rsidR="008F49B6" w:rsidRDefault="008F49B6" w:rsidP="000D5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ircular Std Medium">
    <w:altName w:val="Calibri"/>
    <w:panose1 w:val="00000000000000000000"/>
    <w:charset w:val="00"/>
    <w:family w:val="swiss"/>
    <w:notTrueType/>
    <w:pitch w:val="variable"/>
    <w:sig w:usb0="8000002F" w:usb1="5000E47B" w:usb2="0000000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50A2E" w14:textId="4ABAA0BC" w:rsidR="00406968" w:rsidRPr="00814CD8" w:rsidRDefault="00406968" w:rsidP="007174B1">
    <w:pPr>
      <w:pStyle w:val="Footer"/>
      <w:tabs>
        <w:tab w:val="clear" w:pos="9026"/>
      </w:tabs>
      <w:ind w:right="-472"/>
      <w:jc w:val="right"/>
      <w:rPr>
        <w:sz w:val="16"/>
        <w:szCs w:val="16"/>
        <w:lang w:val="en-US"/>
      </w:rPr>
    </w:pPr>
    <w:r w:rsidRPr="00814CD8">
      <w:rPr>
        <w:sz w:val="16"/>
        <w:szCs w:val="16"/>
        <w:lang w:val="en-US"/>
      </w:rPr>
      <w:t xml:space="preserve">Version control: V1 - last updated </w:t>
    </w:r>
    <w:r w:rsidR="00EF074E">
      <w:rPr>
        <w:sz w:val="16"/>
        <w:szCs w:val="16"/>
        <w:lang w:val="en-US"/>
      </w:rPr>
      <w:t>2.11.26</w:t>
    </w:r>
  </w:p>
  <w:p w14:paraId="691FA002" w14:textId="77777777" w:rsidR="00406968" w:rsidRDefault="00406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941F0" w14:textId="77777777" w:rsidR="008F49B6" w:rsidRDefault="008F49B6" w:rsidP="000D53CB">
      <w:r>
        <w:separator/>
      </w:r>
    </w:p>
  </w:footnote>
  <w:footnote w:type="continuationSeparator" w:id="0">
    <w:p w14:paraId="27A5DD6A" w14:textId="77777777" w:rsidR="008F49B6" w:rsidRDefault="008F49B6" w:rsidP="000D53CB">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87B"/>
    <w:multiLevelType w:val="multilevel"/>
    <w:tmpl w:val="E868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23112"/>
    <w:multiLevelType w:val="hybridMultilevel"/>
    <w:tmpl w:val="143ECD58"/>
    <w:lvl w:ilvl="0" w:tplc="4ED46EE2">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3B2310"/>
    <w:multiLevelType w:val="hybridMultilevel"/>
    <w:tmpl w:val="84C62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413262"/>
    <w:multiLevelType w:val="hybridMultilevel"/>
    <w:tmpl w:val="3C223308"/>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9C577BD"/>
    <w:multiLevelType w:val="hybridMultilevel"/>
    <w:tmpl w:val="EC2C0216"/>
    <w:lvl w:ilvl="0" w:tplc="8F2C17AE">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0D16F1"/>
    <w:multiLevelType w:val="hybridMultilevel"/>
    <w:tmpl w:val="C2CCAF42"/>
    <w:lvl w:ilvl="0" w:tplc="AF0A983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E575A7"/>
    <w:multiLevelType w:val="hybridMultilevel"/>
    <w:tmpl w:val="A45E1E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036E96"/>
    <w:multiLevelType w:val="hybridMultilevel"/>
    <w:tmpl w:val="5F1881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9EA592B"/>
    <w:multiLevelType w:val="hybridMultilevel"/>
    <w:tmpl w:val="11960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D991BDB"/>
    <w:multiLevelType w:val="hybridMultilevel"/>
    <w:tmpl w:val="93CA28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E3E6EFB"/>
    <w:multiLevelType w:val="hybridMultilevel"/>
    <w:tmpl w:val="BA66770E"/>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650125D"/>
    <w:multiLevelType w:val="hybridMultilevel"/>
    <w:tmpl w:val="5FACC8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77C7705"/>
    <w:multiLevelType w:val="hybridMultilevel"/>
    <w:tmpl w:val="B650CA70"/>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3" w15:restartNumberingAfterBreak="0">
    <w:nsid w:val="2C132041"/>
    <w:multiLevelType w:val="hybridMultilevel"/>
    <w:tmpl w:val="852C52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D6C48B6"/>
    <w:multiLevelType w:val="hybridMultilevel"/>
    <w:tmpl w:val="6CDE120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AE2582"/>
    <w:multiLevelType w:val="hybridMultilevel"/>
    <w:tmpl w:val="37FA016C"/>
    <w:lvl w:ilvl="0" w:tplc="0C090001">
      <w:start w:val="1"/>
      <w:numFmt w:val="bullet"/>
      <w:lvlText w:val=""/>
      <w:lvlJc w:val="left"/>
      <w:pPr>
        <w:ind w:left="729" w:hanging="360"/>
      </w:pPr>
      <w:rPr>
        <w:rFonts w:ascii="Symbol" w:hAnsi="Symbol" w:hint="default"/>
      </w:rPr>
    </w:lvl>
    <w:lvl w:ilvl="1" w:tplc="0C090003" w:tentative="1">
      <w:start w:val="1"/>
      <w:numFmt w:val="bullet"/>
      <w:lvlText w:val="o"/>
      <w:lvlJc w:val="left"/>
      <w:pPr>
        <w:ind w:left="1449" w:hanging="360"/>
      </w:pPr>
      <w:rPr>
        <w:rFonts w:ascii="Courier New" w:hAnsi="Courier New" w:cs="Courier New" w:hint="default"/>
      </w:rPr>
    </w:lvl>
    <w:lvl w:ilvl="2" w:tplc="0C090005" w:tentative="1">
      <w:start w:val="1"/>
      <w:numFmt w:val="bullet"/>
      <w:lvlText w:val=""/>
      <w:lvlJc w:val="left"/>
      <w:pPr>
        <w:ind w:left="2169" w:hanging="360"/>
      </w:pPr>
      <w:rPr>
        <w:rFonts w:ascii="Wingdings" w:hAnsi="Wingdings" w:hint="default"/>
      </w:rPr>
    </w:lvl>
    <w:lvl w:ilvl="3" w:tplc="0C090001" w:tentative="1">
      <w:start w:val="1"/>
      <w:numFmt w:val="bullet"/>
      <w:lvlText w:val=""/>
      <w:lvlJc w:val="left"/>
      <w:pPr>
        <w:ind w:left="2889" w:hanging="360"/>
      </w:pPr>
      <w:rPr>
        <w:rFonts w:ascii="Symbol" w:hAnsi="Symbol" w:hint="default"/>
      </w:rPr>
    </w:lvl>
    <w:lvl w:ilvl="4" w:tplc="0C090003" w:tentative="1">
      <w:start w:val="1"/>
      <w:numFmt w:val="bullet"/>
      <w:lvlText w:val="o"/>
      <w:lvlJc w:val="left"/>
      <w:pPr>
        <w:ind w:left="3609" w:hanging="360"/>
      </w:pPr>
      <w:rPr>
        <w:rFonts w:ascii="Courier New" w:hAnsi="Courier New" w:cs="Courier New" w:hint="default"/>
      </w:rPr>
    </w:lvl>
    <w:lvl w:ilvl="5" w:tplc="0C090005" w:tentative="1">
      <w:start w:val="1"/>
      <w:numFmt w:val="bullet"/>
      <w:lvlText w:val=""/>
      <w:lvlJc w:val="left"/>
      <w:pPr>
        <w:ind w:left="4329" w:hanging="360"/>
      </w:pPr>
      <w:rPr>
        <w:rFonts w:ascii="Wingdings" w:hAnsi="Wingdings" w:hint="default"/>
      </w:rPr>
    </w:lvl>
    <w:lvl w:ilvl="6" w:tplc="0C090001" w:tentative="1">
      <w:start w:val="1"/>
      <w:numFmt w:val="bullet"/>
      <w:lvlText w:val=""/>
      <w:lvlJc w:val="left"/>
      <w:pPr>
        <w:ind w:left="5049" w:hanging="360"/>
      </w:pPr>
      <w:rPr>
        <w:rFonts w:ascii="Symbol" w:hAnsi="Symbol" w:hint="default"/>
      </w:rPr>
    </w:lvl>
    <w:lvl w:ilvl="7" w:tplc="0C090003" w:tentative="1">
      <w:start w:val="1"/>
      <w:numFmt w:val="bullet"/>
      <w:lvlText w:val="o"/>
      <w:lvlJc w:val="left"/>
      <w:pPr>
        <w:ind w:left="5769" w:hanging="360"/>
      </w:pPr>
      <w:rPr>
        <w:rFonts w:ascii="Courier New" w:hAnsi="Courier New" w:cs="Courier New" w:hint="default"/>
      </w:rPr>
    </w:lvl>
    <w:lvl w:ilvl="8" w:tplc="0C090005" w:tentative="1">
      <w:start w:val="1"/>
      <w:numFmt w:val="bullet"/>
      <w:lvlText w:val=""/>
      <w:lvlJc w:val="left"/>
      <w:pPr>
        <w:ind w:left="6489" w:hanging="360"/>
      </w:pPr>
      <w:rPr>
        <w:rFonts w:ascii="Wingdings" w:hAnsi="Wingdings" w:hint="default"/>
      </w:rPr>
    </w:lvl>
  </w:abstractNum>
  <w:abstractNum w:abstractNumId="16" w15:restartNumberingAfterBreak="0">
    <w:nsid w:val="35F23C3C"/>
    <w:multiLevelType w:val="hybridMultilevel"/>
    <w:tmpl w:val="20605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C02770"/>
    <w:multiLevelType w:val="hybridMultilevel"/>
    <w:tmpl w:val="4C3612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71021BF"/>
    <w:multiLevelType w:val="hybridMultilevel"/>
    <w:tmpl w:val="A8A8DD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C9739A3"/>
    <w:multiLevelType w:val="hybridMultilevel"/>
    <w:tmpl w:val="BFBAD1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D5D60D8"/>
    <w:multiLevelType w:val="hybridMultilevel"/>
    <w:tmpl w:val="118C6C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DC20C58"/>
    <w:multiLevelType w:val="multilevel"/>
    <w:tmpl w:val="99EE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A03CB5"/>
    <w:multiLevelType w:val="hybridMultilevel"/>
    <w:tmpl w:val="3D66DF4E"/>
    <w:lvl w:ilvl="0" w:tplc="4ED46EE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0A7BD4"/>
    <w:multiLevelType w:val="hybridMultilevel"/>
    <w:tmpl w:val="3C4C84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69034EF"/>
    <w:multiLevelType w:val="hybridMultilevel"/>
    <w:tmpl w:val="4AF2B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3D1600"/>
    <w:multiLevelType w:val="hybridMultilevel"/>
    <w:tmpl w:val="3FB8E5C6"/>
    <w:lvl w:ilvl="0" w:tplc="A030DB80">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B803CB3"/>
    <w:multiLevelType w:val="hybridMultilevel"/>
    <w:tmpl w:val="E084C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F1262D"/>
    <w:multiLevelType w:val="hybridMultilevel"/>
    <w:tmpl w:val="4150FD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8F86D01"/>
    <w:multiLevelType w:val="hybridMultilevel"/>
    <w:tmpl w:val="10D640D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C5A2F2E"/>
    <w:multiLevelType w:val="hybridMultilevel"/>
    <w:tmpl w:val="58FAD3FA"/>
    <w:lvl w:ilvl="0" w:tplc="4ED46EE2">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0E91D7D"/>
    <w:multiLevelType w:val="hybridMultilevel"/>
    <w:tmpl w:val="FDD0A556"/>
    <w:lvl w:ilvl="0" w:tplc="AF0A983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855C60"/>
    <w:multiLevelType w:val="hybridMultilevel"/>
    <w:tmpl w:val="38A4384E"/>
    <w:lvl w:ilvl="0" w:tplc="AF0A983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6AB7031"/>
    <w:multiLevelType w:val="hybridMultilevel"/>
    <w:tmpl w:val="B5D41116"/>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3" w15:restartNumberingAfterBreak="0">
    <w:nsid w:val="6F9739EB"/>
    <w:multiLevelType w:val="hybridMultilevel"/>
    <w:tmpl w:val="F2CE6AC8"/>
    <w:lvl w:ilvl="0" w:tplc="F5DE044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09556AE"/>
    <w:multiLevelType w:val="hybridMultilevel"/>
    <w:tmpl w:val="740455BC"/>
    <w:lvl w:ilvl="0" w:tplc="AF0A9830">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22555B4"/>
    <w:multiLevelType w:val="hybridMultilevel"/>
    <w:tmpl w:val="645CAF3A"/>
    <w:lvl w:ilvl="0" w:tplc="AF0A9830">
      <w:start w:val="1"/>
      <w:numFmt w:val="bullet"/>
      <w:lvlText w:val=""/>
      <w:lvlJc w:val="left"/>
      <w:pPr>
        <w:ind w:left="780" w:hanging="360"/>
      </w:pPr>
      <w:rPr>
        <w:rFonts w:ascii="Symbol" w:hAnsi="Symbol" w:hint="default"/>
        <w:color w:val="auto"/>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6" w15:restartNumberingAfterBreak="0">
    <w:nsid w:val="7C081D0E"/>
    <w:multiLevelType w:val="hybridMultilevel"/>
    <w:tmpl w:val="A2120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513E6A"/>
    <w:multiLevelType w:val="hybridMultilevel"/>
    <w:tmpl w:val="74541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287D53"/>
    <w:multiLevelType w:val="hybridMultilevel"/>
    <w:tmpl w:val="75E41E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F890A18"/>
    <w:multiLevelType w:val="hybridMultilevel"/>
    <w:tmpl w:val="EAA69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6139174">
    <w:abstractNumId w:val="39"/>
  </w:num>
  <w:num w:numId="2" w16cid:durableId="220337334">
    <w:abstractNumId w:val="18"/>
  </w:num>
  <w:num w:numId="3" w16cid:durableId="1225726098">
    <w:abstractNumId w:val="20"/>
  </w:num>
  <w:num w:numId="4" w16cid:durableId="252663322">
    <w:abstractNumId w:val="19"/>
  </w:num>
  <w:num w:numId="5" w16cid:durableId="222758122">
    <w:abstractNumId w:val="26"/>
  </w:num>
  <w:num w:numId="6" w16cid:durableId="1247108520">
    <w:abstractNumId w:val="28"/>
  </w:num>
  <w:num w:numId="7" w16cid:durableId="1362242278">
    <w:abstractNumId w:val="11"/>
  </w:num>
  <w:num w:numId="8" w16cid:durableId="1292174583">
    <w:abstractNumId w:val="7"/>
  </w:num>
  <w:num w:numId="9" w16cid:durableId="1101224080">
    <w:abstractNumId w:val="23"/>
  </w:num>
  <w:num w:numId="10" w16cid:durableId="1519343419">
    <w:abstractNumId w:val="9"/>
  </w:num>
  <w:num w:numId="11" w16cid:durableId="1346204904">
    <w:abstractNumId w:val="17"/>
  </w:num>
  <w:num w:numId="12" w16cid:durableId="2081127275">
    <w:abstractNumId w:val="13"/>
  </w:num>
  <w:num w:numId="13" w16cid:durableId="1711804100">
    <w:abstractNumId w:val="8"/>
  </w:num>
  <w:num w:numId="14" w16cid:durableId="360053">
    <w:abstractNumId w:val="3"/>
  </w:num>
  <w:num w:numId="15" w16cid:durableId="1584365565">
    <w:abstractNumId w:val="10"/>
  </w:num>
  <w:num w:numId="16" w16cid:durableId="328798333">
    <w:abstractNumId w:val="14"/>
  </w:num>
  <w:num w:numId="17" w16cid:durableId="2066878213">
    <w:abstractNumId w:val="37"/>
  </w:num>
  <w:num w:numId="18" w16cid:durableId="358119870">
    <w:abstractNumId w:val="4"/>
  </w:num>
  <w:num w:numId="19" w16cid:durableId="132720467">
    <w:abstractNumId w:val="36"/>
  </w:num>
  <w:num w:numId="20" w16cid:durableId="1028607039">
    <w:abstractNumId w:val="25"/>
  </w:num>
  <w:num w:numId="21" w16cid:durableId="1829127845">
    <w:abstractNumId w:val="33"/>
  </w:num>
  <w:num w:numId="22" w16cid:durableId="610935592">
    <w:abstractNumId w:val="1"/>
  </w:num>
  <w:num w:numId="23" w16cid:durableId="2012641424">
    <w:abstractNumId w:val="32"/>
  </w:num>
  <w:num w:numId="24" w16cid:durableId="1713921196">
    <w:abstractNumId w:val="15"/>
  </w:num>
  <w:num w:numId="25" w16cid:durableId="2128962240">
    <w:abstractNumId w:val="12"/>
  </w:num>
  <w:num w:numId="26" w16cid:durableId="1460025544">
    <w:abstractNumId w:val="38"/>
  </w:num>
  <w:num w:numId="27" w16cid:durableId="81293491">
    <w:abstractNumId w:val="27"/>
  </w:num>
  <w:num w:numId="28" w16cid:durableId="580481720">
    <w:abstractNumId w:val="24"/>
  </w:num>
  <w:num w:numId="29" w16cid:durableId="90781622">
    <w:abstractNumId w:val="2"/>
  </w:num>
  <w:num w:numId="30" w16cid:durableId="1523855274">
    <w:abstractNumId w:val="29"/>
  </w:num>
  <w:num w:numId="31" w16cid:durableId="1014309207">
    <w:abstractNumId w:val="22"/>
  </w:num>
  <w:num w:numId="32" w16cid:durableId="937300366">
    <w:abstractNumId w:val="16"/>
  </w:num>
  <w:num w:numId="33" w16cid:durableId="435058918">
    <w:abstractNumId w:val="34"/>
  </w:num>
  <w:num w:numId="34" w16cid:durableId="403454124">
    <w:abstractNumId w:val="30"/>
  </w:num>
  <w:num w:numId="35" w16cid:durableId="897522103">
    <w:abstractNumId w:val="0"/>
  </w:num>
  <w:num w:numId="36" w16cid:durableId="690188095">
    <w:abstractNumId w:val="5"/>
  </w:num>
  <w:num w:numId="37" w16cid:durableId="34424965">
    <w:abstractNumId w:val="31"/>
  </w:num>
  <w:num w:numId="38" w16cid:durableId="1281448595">
    <w:abstractNumId w:val="35"/>
  </w:num>
  <w:num w:numId="39" w16cid:durableId="1497112968">
    <w:abstractNumId w:val="6"/>
  </w:num>
  <w:num w:numId="40" w16cid:durableId="10206183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gLkakqybbhJ7Er4IPepLsi/NIVbGmeDZd8Pqb8EEujaihzxBHyMo/V4S69lLMDWaThm/8GopKeuUiVO8VMTvQ==" w:salt="rtY8pajRvYAYUkVYie4Qh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B92"/>
    <w:rsid w:val="00001F9D"/>
    <w:rsid w:val="00002A07"/>
    <w:rsid w:val="0000343A"/>
    <w:rsid w:val="00003FD4"/>
    <w:rsid w:val="00007EF0"/>
    <w:rsid w:val="00012380"/>
    <w:rsid w:val="00012547"/>
    <w:rsid w:val="0001275E"/>
    <w:rsid w:val="00012CB6"/>
    <w:rsid w:val="00014E7D"/>
    <w:rsid w:val="00016BB6"/>
    <w:rsid w:val="00020FE8"/>
    <w:rsid w:val="000220AA"/>
    <w:rsid w:val="000239E1"/>
    <w:rsid w:val="00026A33"/>
    <w:rsid w:val="00026BC5"/>
    <w:rsid w:val="00027701"/>
    <w:rsid w:val="00027EB8"/>
    <w:rsid w:val="00032AF5"/>
    <w:rsid w:val="00033838"/>
    <w:rsid w:val="00034917"/>
    <w:rsid w:val="000353C1"/>
    <w:rsid w:val="00035618"/>
    <w:rsid w:val="00037842"/>
    <w:rsid w:val="000400FC"/>
    <w:rsid w:val="0004073C"/>
    <w:rsid w:val="000428BF"/>
    <w:rsid w:val="00043344"/>
    <w:rsid w:val="000438C4"/>
    <w:rsid w:val="00043B5E"/>
    <w:rsid w:val="000454D4"/>
    <w:rsid w:val="00045D67"/>
    <w:rsid w:val="00046032"/>
    <w:rsid w:val="00052FBF"/>
    <w:rsid w:val="00055182"/>
    <w:rsid w:val="00055BE5"/>
    <w:rsid w:val="00056B02"/>
    <w:rsid w:val="0005748D"/>
    <w:rsid w:val="000624D8"/>
    <w:rsid w:val="00063DF1"/>
    <w:rsid w:val="00064714"/>
    <w:rsid w:val="00065BDB"/>
    <w:rsid w:val="00066B69"/>
    <w:rsid w:val="0006701A"/>
    <w:rsid w:val="000703E8"/>
    <w:rsid w:val="00074198"/>
    <w:rsid w:val="00076920"/>
    <w:rsid w:val="000773F9"/>
    <w:rsid w:val="00077CD9"/>
    <w:rsid w:val="000816D7"/>
    <w:rsid w:val="000832DE"/>
    <w:rsid w:val="000843F6"/>
    <w:rsid w:val="00084643"/>
    <w:rsid w:val="00086092"/>
    <w:rsid w:val="00087188"/>
    <w:rsid w:val="00090014"/>
    <w:rsid w:val="00091AD9"/>
    <w:rsid w:val="00091BA6"/>
    <w:rsid w:val="00091D84"/>
    <w:rsid w:val="00094DDC"/>
    <w:rsid w:val="000959FE"/>
    <w:rsid w:val="00096173"/>
    <w:rsid w:val="000A1C73"/>
    <w:rsid w:val="000A66C4"/>
    <w:rsid w:val="000A6CE0"/>
    <w:rsid w:val="000B37F8"/>
    <w:rsid w:val="000B3E81"/>
    <w:rsid w:val="000B4933"/>
    <w:rsid w:val="000B4DAB"/>
    <w:rsid w:val="000B5C5E"/>
    <w:rsid w:val="000B5FC9"/>
    <w:rsid w:val="000B6BF6"/>
    <w:rsid w:val="000B78E2"/>
    <w:rsid w:val="000B7B9F"/>
    <w:rsid w:val="000B7C6C"/>
    <w:rsid w:val="000C31FF"/>
    <w:rsid w:val="000C4043"/>
    <w:rsid w:val="000D004E"/>
    <w:rsid w:val="000D0118"/>
    <w:rsid w:val="000D16BB"/>
    <w:rsid w:val="000D2CA6"/>
    <w:rsid w:val="000D3808"/>
    <w:rsid w:val="000D3920"/>
    <w:rsid w:val="000D4246"/>
    <w:rsid w:val="000D53CB"/>
    <w:rsid w:val="000D61FB"/>
    <w:rsid w:val="000D76B1"/>
    <w:rsid w:val="000E0D56"/>
    <w:rsid w:val="000E0E22"/>
    <w:rsid w:val="000E2051"/>
    <w:rsid w:val="000E2EED"/>
    <w:rsid w:val="000E427F"/>
    <w:rsid w:val="000E4457"/>
    <w:rsid w:val="000E6BC0"/>
    <w:rsid w:val="000E7FD3"/>
    <w:rsid w:val="000F001F"/>
    <w:rsid w:val="000F0E0A"/>
    <w:rsid w:val="000F1821"/>
    <w:rsid w:val="000F3FD0"/>
    <w:rsid w:val="000F426E"/>
    <w:rsid w:val="000F4B8E"/>
    <w:rsid w:val="000F4F56"/>
    <w:rsid w:val="001008A0"/>
    <w:rsid w:val="00102922"/>
    <w:rsid w:val="00103414"/>
    <w:rsid w:val="0010559E"/>
    <w:rsid w:val="00111E1F"/>
    <w:rsid w:val="00112086"/>
    <w:rsid w:val="001133BF"/>
    <w:rsid w:val="0011377B"/>
    <w:rsid w:val="001144D1"/>
    <w:rsid w:val="001168BE"/>
    <w:rsid w:val="00116909"/>
    <w:rsid w:val="00120863"/>
    <w:rsid w:val="0012123F"/>
    <w:rsid w:val="00121B48"/>
    <w:rsid w:val="00122A63"/>
    <w:rsid w:val="001242ED"/>
    <w:rsid w:val="0012601F"/>
    <w:rsid w:val="00127927"/>
    <w:rsid w:val="00130BBE"/>
    <w:rsid w:val="00133416"/>
    <w:rsid w:val="0013551B"/>
    <w:rsid w:val="00135693"/>
    <w:rsid w:val="001424FF"/>
    <w:rsid w:val="00142C5A"/>
    <w:rsid w:val="00142C7F"/>
    <w:rsid w:val="00143A26"/>
    <w:rsid w:val="00143CF9"/>
    <w:rsid w:val="00143EF4"/>
    <w:rsid w:val="001443D0"/>
    <w:rsid w:val="00144606"/>
    <w:rsid w:val="00144962"/>
    <w:rsid w:val="001473DC"/>
    <w:rsid w:val="001510E7"/>
    <w:rsid w:val="00151CC7"/>
    <w:rsid w:val="00154184"/>
    <w:rsid w:val="00154A2A"/>
    <w:rsid w:val="00156A52"/>
    <w:rsid w:val="001607A5"/>
    <w:rsid w:val="00163827"/>
    <w:rsid w:val="0016514C"/>
    <w:rsid w:val="00165554"/>
    <w:rsid w:val="00165B06"/>
    <w:rsid w:val="001674F4"/>
    <w:rsid w:val="0017002F"/>
    <w:rsid w:val="0017032D"/>
    <w:rsid w:val="001715EE"/>
    <w:rsid w:val="00172A60"/>
    <w:rsid w:val="00172CE9"/>
    <w:rsid w:val="001742D9"/>
    <w:rsid w:val="001753A1"/>
    <w:rsid w:val="00175B0B"/>
    <w:rsid w:val="001775B6"/>
    <w:rsid w:val="00183C06"/>
    <w:rsid w:val="00183E88"/>
    <w:rsid w:val="00184B6F"/>
    <w:rsid w:val="00184E8B"/>
    <w:rsid w:val="001851E1"/>
    <w:rsid w:val="00191A9B"/>
    <w:rsid w:val="0019654C"/>
    <w:rsid w:val="00196891"/>
    <w:rsid w:val="00197E8D"/>
    <w:rsid w:val="001A05D9"/>
    <w:rsid w:val="001A1A2A"/>
    <w:rsid w:val="001A2A36"/>
    <w:rsid w:val="001A3057"/>
    <w:rsid w:val="001A4CFC"/>
    <w:rsid w:val="001A5B9A"/>
    <w:rsid w:val="001A6326"/>
    <w:rsid w:val="001A6491"/>
    <w:rsid w:val="001A7EAC"/>
    <w:rsid w:val="001B08BF"/>
    <w:rsid w:val="001B5331"/>
    <w:rsid w:val="001C06FE"/>
    <w:rsid w:val="001C1635"/>
    <w:rsid w:val="001C2271"/>
    <w:rsid w:val="001C3330"/>
    <w:rsid w:val="001C63D7"/>
    <w:rsid w:val="001C6433"/>
    <w:rsid w:val="001D2716"/>
    <w:rsid w:val="001D2AC3"/>
    <w:rsid w:val="001D2D1E"/>
    <w:rsid w:val="001D2DCA"/>
    <w:rsid w:val="001D32BF"/>
    <w:rsid w:val="001D5263"/>
    <w:rsid w:val="001D53DC"/>
    <w:rsid w:val="001D59ED"/>
    <w:rsid w:val="001D625F"/>
    <w:rsid w:val="001D7308"/>
    <w:rsid w:val="001E094C"/>
    <w:rsid w:val="001E24EA"/>
    <w:rsid w:val="001E26C7"/>
    <w:rsid w:val="001E2F3E"/>
    <w:rsid w:val="001E3E26"/>
    <w:rsid w:val="001F15D6"/>
    <w:rsid w:val="0021045D"/>
    <w:rsid w:val="00211352"/>
    <w:rsid w:val="00212409"/>
    <w:rsid w:val="00213D4E"/>
    <w:rsid w:val="002144F3"/>
    <w:rsid w:val="00217F47"/>
    <w:rsid w:val="0022046B"/>
    <w:rsid w:val="00223926"/>
    <w:rsid w:val="00225189"/>
    <w:rsid w:val="00225408"/>
    <w:rsid w:val="00226D57"/>
    <w:rsid w:val="002304B6"/>
    <w:rsid w:val="00232D09"/>
    <w:rsid w:val="002330FC"/>
    <w:rsid w:val="002339FE"/>
    <w:rsid w:val="0023608A"/>
    <w:rsid w:val="00245A0F"/>
    <w:rsid w:val="00252578"/>
    <w:rsid w:val="00252C85"/>
    <w:rsid w:val="00255314"/>
    <w:rsid w:val="00256758"/>
    <w:rsid w:val="00256D27"/>
    <w:rsid w:val="0026715C"/>
    <w:rsid w:val="00267DC7"/>
    <w:rsid w:val="00267EEF"/>
    <w:rsid w:val="002706C9"/>
    <w:rsid w:val="00270B93"/>
    <w:rsid w:val="00273860"/>
    <w:rsid w:val="0027439C"/>
    <w:rsid w:val="002748EA"/>
    <w:rsid w:val="00274D8B"/>
    <w:rsid w:val="002758A1"/>
    <w:rsid w:val="00275AF4"/>
    <w:rsid w:val="00276274"/>
    <w:rsid w:val="00276CBE"/>
    <w:rsid w:val="00280EBA"/>
    <w:rsid w:val="00281003"/>
    <w:rsid w:val="00285B89"/>
    <w:rsid w:val="002879A9"/>
    <w:rsid w:val="00291636"/>
    <w:rsid w:val="00291FDE"/>
    <w:rsid w:val="002921EE"/>
    <w:rsid w:val="00294BB3"/>
    <w:rsid w:val="00295140"/>
    <w:rsid w:val="00295A92"/>
    <w:rsid w:val="002A20C8"/>
    <w:rsid w:val="002A40FB"/>
    <w:rsid w:val="002A451A"/>
    <w:rsid w:val="002A54B5"/>
    <w:rsid w:val="002A6294"/>
    <w:rsid w:val="002B0B85"/>
    <w:rsid w:val="002B0E69"/>
    <w:rsid w:val="002B43F7"/>
    <w:rsid w:val="002B75FC"/>
    <w:rsid w:val="002C061A"/>
    <w:rsid w:val="002C4A92"/>
    <w:rsid w:val="002C6846"/>
    <w:rsid w:val="002D010B"/>
    <w:rsid w:val="002D178C"/>
    <w:rsid w:val="002D445B"/>
    <w:rsid w:val="002D7EE7"/>
    <w:rsid w:val="002E01D3"/>
    <w:rsid w:val="002E0377"/>
    <w:rsid w:val="002E2744"/>
    <w:rsid w:val="002E34C6"/>
    <w:rsid w:val="002E42E2"/>
    <w:rsid w:val="002E469B"/>
    <w:rsid w:val="002E4D5F"/>
    <w:rsid w:val="002E6CB7"/>
    <w:rsid w:val="002E6EB2"/>
    <w:rsid w:val="002F1650"/>
    <w:rsid w:val="002F17A5"/>
    <w:rsid w:val="002F1DE3"/>
    <w:rsid w:val="002F486B"/>
    <w:rsid w:val="002F5377"/>
    <w:rsid w:val="003003D7"/>
    <w:rsid w:val="00303E3A"/>
    <w:rsid w:val="00304621"/>
    <w:rsid w:val="0030662A"/>
    <w:rsid w:val="00312CC3"/>
    <w:rsid w:val="00313B8F"/>
    <w:rsid w:val="00315CA4"/>
    <w:rsid w:val="00316035"/>
    <w:rsid w:val="003160F3"/>
    <w:rsid w:val="003170D5"/>
    <w:rsid w:val="0031785E"/>
    <w:rsid w:val="00320BF3"/>
    <w:rsid w:val="0032331A"/>
    <w:rsid w:val="003276DB"/>
    <w:rsid w:val="00330A1B"/>
    <w:rsid w:val="003327FE"/>
    <w:rsid w:val="0033435E"/>
    <w:rsid w:val="00334849"/>
    <w:rsid w:val="003403D6"/>
    <w:rsid w:val="00341D13"/>
    <w:rsid w:val="0034241C"/>
    <w:rsid w:val="003427DE"/>
    <w:rsid w:val="00343284"/>
    <w:rsid w:val="0034578D"/>
    <w:rsid w:val="00350923"/>
    <w:rsid w:val="00351135"/>
    <w:rsid w:val="003525A0"/>
    <w:rsid w:val="00353077"/>
    <w:rsid w:val="003546A8"/>
    <w:rsid w:val="00355022"/>
    <w:rsid w:val="003565A0"/>
    <w:rsid w:val="00360BEF"/>
    <w:rsid w:val="003612D3"/>
    <w:rsid w:val="003640BF"/>
    <w:rsid w:val="003646A0"/>
    <w:rsid w:val="00370835"/>
    <w:rsid w:val="00370FC7"/>
    <w:rsid w:val="00371CD0"/>
    <w:rsid w:val="00373E49"/>
    <w:rsid w:val="0037589C"/>
    <w:rsid w:val="0037639F"/>
    <w:rsid w:val="003763D1"/>
    <w:rsid w:val="00377644"/>
    <w:rsid w:val="00380C70"/>
    <w:rsid w:val="0038128F"/>
    <w:rsid w:val="00384321"/>
    <w:rsid w:val="00393D8C"/>
    <w:rsid w:val="00393F80"/>
    <w:rsid w:val="00394EB3"/>
    <w:rsid w:val="003957EC"/>
    <w:rsid w:val="003A055F"/>
    <w:rsid w:val="003A24F8"/>
    <w:rsid w:val="003A6520"/>
    <w:rsid w:val="003B15B2"/>
    <w:rsid w:val="003B4CA4"/>
    <w:rsid w:val="003B5966"/>
    <w:rsid w:val="003B6F25"/>
    <w:rsid w:val="003B6FBA"/>
    <w:rsid w:val="003C0166"/>
    <w:rsid w:val="003C032B"/>
    <w:rsid w:val="003C46A7"/>
    <w:rsid w:val="003C4CD3"/>
    <w:rsid w:val="003C4F5D"/>
    <w:rsid w:val="003D0D78"/>
    <w:rsid w:val="003D27A1"/>
    <w:rsid w:val="003D2BA6"/>
    <w:rsid w:val="003D2D51"/>
    <w:rsid w:val="003D66E0"/>
    <w:rsid w:val="003D7493"/>
    <w:rsid w:val="003E1685"/>
    <w:rsid w:val="003E3CCE"/>
    <w:rsid w:val="003E3FDD"/>
    <w:rsid w:val="003E72E1"/>
    <w:rsid w:val="003F21A4"/>
    <w:rsid w:val="003F2B4D"/>
    <w:rsid w:val="003F5AB9"/>
    <w:rsid w:val="003F7972"/>
    <w:rsid w:val="004027CC"/>
    <w:rsid w:val="0040534F"/>
    <w:rsid w:val="004059D3"/>
    <w:rsid w:val="00406968"/>
    <w:rsid w:val="00406BCB"/>
    <w:rsid w:val="004070F1"/>
    <w:rsid w:val="00410794"/>
    <w:rsid w:val="0041157F"/>
    <w:rsid w:val="00413066"/>
    <w:rsid w:val="00415E7C"/>
    <w:rsid w:val="004167BA"/>
    <w:rsid w:val="0041770D"/>
    <w:rsid w:val="004200F3"/>
    <w:rsid w:val="0042180B"/>
    <w:rsid w:val="00425209"/>
    <w:rsid w:val="004316EF"/>
    <w:rsid w:val="00433B55"/>
    <w:rsid w:val="00435A08"/>
    <w:rsid w:val="00442BA7"/>
    <w:rsid w:val="00445165"/>
    <w:rsid w:val="004477F4"/>
    <w:rsid w:val="004510F4"/>
    <w:rsid w:val="00453B9F"/>
    <w:rsid w:val="00453E85"/>
    <w:rsid w:val="00455B62"/>
    <w:rsid w:val="00457C01"/>
    <w:rsid w:val="00460FD1"/>
    <w:rsid w:val="00462B86"/>
    <w:rsid w:val="00462ECB"/>
    <w:rsid w:val="00463DAB"/>
    <w:rsid w:val="00465163"/>
    <w:rsid w:val="004671FB"/>
    <w:rsid w:val="00473763"/>
    <w:rsid w:val="00473EE9"/>
    <w:rsid w:val="004760D1"/>
    <w:rsid w:val="00480B4D"/>
    <w:rsid w:val="00481C58"/>
    <w:rsid w:val="00481D1C"/>
    <w:rsid w:val="00484AF9"/>
    <w:rsid w:val="0049005F"/>
    <w:rsid w:val="00490906"/>
    <w:rsid w:val="00490EB1"/>
    <w:rsid w:val="004919BA"/>
    <w:rsid w:val="0049571A"/>
    <w:rsid w:val="004A12CA"/>
    <w:rsid w:val="004A1952"/>
    <w:rsid w:val="004A1B27"/>
    <w:rsid w:val="004A4CD6"/>
    <w:rsid w:val="004A4FAB"/>
    <w:rsid w:val="004A64A3"/>
    <w:rsid w:val="004B0DE3"/>
    <w:rsid w:val="004B53D9"/>
    <w:rsid w:val="004B5985"/>
    <w:rsid w:val="004C2694"/>
    <w:rsid w:val="004C300D"/>
    <w:rsid w:val="004C3C73"/>
    <w:rsid w:val="004C4315"/>
    <w:rsid w:val="004C5D77"/>
    <w:rsid w:val="004C667A"/>
    <w:rsid w:val="004D021A"/>
    <w:rsid w:val="004D0813"/>
    <w:rsid w:val="004D0FC5"/>
    <w:rsid w:val="004D2911"/>
    <w:rsid w:val="004D3102"/>
    <w:rsid w:val="004E14BC"/>
    <w:rsid w:val="004E2A0B"/>
    <w:rsid w:val="004E3C88"/>
    <w:rsid w:val="004E64A4"/>
    <w:rsid w:val="004E6ECE"/>
    <w:rsid w:val="004F07E8"/>
    <w:rsid w:val="004F1E71"/>
    <w:rsid w:val="004F2CC5"/>
    <w:rsid w:val="004F33FB"/>
    <w:rsid w:val="004F37ED"/>
    <w:rsid w:val="004F761E"/>
    <w:rsid w:val="0050017B"/>
    <w:rsid w:val="00500B3A"/>
    <w:rsid w:val="00500B59"/>
    <w:rsid w:val="00501F3E"/>
    <w:rsid w:val="0050589B"/>
    <w:rsid w:val="00507444"/>
    <w:rsid w:val="005075D6"/>
    <w:rsid w:val="00507F6E"/>
    <w:rsid w:val="005126B4"/>
    <w:rsid w:val="00512CCC"/>
    <w:rsid w:val="00515A37"/>
    <w:rsid w:val="00517050"/>
    <w:rsid w:val="00521034"/>
    <w:rsid w:val="0052244F"/>
    <w:rsid w:val="00523A83"/>
    <w:rsid w:val="005242CC"/>
    <w:rsid w:val="00524F9F"/>
    <w:rsid w:val="0053207D"/>
    <w:rsid w:val="00532B6F"/>
    <w:rsid w:val="005331EC"/>
    <w:rsid w:val="00535308"/>
    <w:rsid w:val="00540AB1"/>
    <w:rsid w:val="00540EE6"/>
    <w:rsid w:val="00541602"/>
    <w:rsid w:val="00546AB1"/>
    <w:rsid w:val="00546E6B"/>
    <w:rsid w:val="00547F8D"/>
    <w:rsid w:val="00554BD8"/>
    <w:rsid w:val="005555C5"/>
    <w:rsid w:val="00557F94"/>
    <w:rsid w:val="005605B0"/>
    <w:rsid w:val="00562A7A"/>
    <w:rsid w:val="005643C9"/>
    <w:rsid w:val="00564B3F"/>
    <w:rsid w:val="00565638"/>
    <w:rsid w:val="00567AA0"/>
    <w:rsid w:val="00567E0D"/>
    <w:rsid w:val="00567FE0"/>
    <w:rsid w:val="0057310C"/>
    <w:rsid w:val="00574387"/>
    <w:rsid w:val="005757EA"/>
    <w:rsid w:val="005767CC"/>
    <w:rsid w:val="005803F9"/>
    <w:rsid w:val="005829C8"/>
    <w:rsid w:val="00585C20"/>
    <w:rsid w:val="00590171"/>
    <w:rsid w:val="0059268B"/>
    <w:rsid w:val="00593E2F"/>
    <w:rsid w:val="00594401"/>
    <w:rsid w:val="00594C1F"/>
    <w:rsid w:val="00595B09"/>
    <w:rsid w:val="00597139"/>
    <w:rsid w:val="005A0D5A"/>
    <w:rsid w:val="005A11E7"/>
    <w:rsid w:val="005A165C"/>
    <w:rsid w:val="005A3AAF"/>
    <w:rsid w:val="005A4507"/>
    <w:rsid w:val="005A4616"/>
    <w:rsid w:val="005A6EEA"/>
    <w:rsid w:val="005A794A"/>
    <w:rsid w:val="005B0156"/>
    <w:rsid w:val="005B0E84"/>
    <w:rsid w:val="005B3526"/>
    <w:rsid w:val="005B59DF"/>
    <w:rsid w:val="005B7386"/>
    <w:rsid w:val="005C0E20"/>
    <w:rsid w:val="005C0FE1"/>
    <w:rsid w:val="005C226A"/>
    <w:rsid w:val="005C607F"/>
    <w:rsid w:val="005D0524"/>
    <w:rsid w:val="005D0F1A"/>
    <w:rsid w:val="005D1F1D"/>
    <w:rsid w:val="005D1FCC"/>
    <w:rsid w:val="005E1A76"/>
    <w:rsid w:val="005E2AE0"/>
    <w:rsid w:val="005E6368"/>
    <w:rsid w:val="005E6CAE"/>
    <w:rsid w:val="005E6D8C"/>
    <w:rsid w:val="005F30D5"/>
    <w:rsid w:val="005F3F89"/>
    <w:rsid w:val="005F4D14"/>
    <w:rsid w:val="005F5EE2"/>
    <w:rsid w:val="005F6C08"/>
    <w:rsid w:val="005F75D8"/>
    <w:rsid w:val="005F76D7"/>
    <w:rsid w:val="00602409"/>
    <w:rsid w:val="00602BD0"/>
    <w:rsid w:val="00605379"/>
    <w:rsid w:val="00606CF5"/>
    <w:rsid w:val="00607B91"/>
    <w:rsid w:val="006119BE"/>
    <w:rsid w:val="00611F19"/>
    <w:rsid w:val="0062016E"/>
    <w:rsid w:val="00621C04"/>
    <w:rsid w:val="006234CB"/>
    <w:rsid w:val="00624741"/>
    <w:rsid w:val="006257A0"/>
    <w:rsid w:val="00626AD9"/>
    <w:rsid w:val="006274F7"/>
    <w:rsid w:val="00630412"/>
    <w:rsid w:val="00630CCB"/>
    <w:rsid w:val="00634BE2"/>
    <w:rsid w:val="00642516"/>
    <w:rsid w:val="00642741"/>
    <w:rsid w:val="0064320F"/>
    <w:rsid w:val="006435AA"/>
    <w:rsid w:val="006450E4"/>
    <w:rsid w:val="00645BE9"/>
    <w:rsid w:val="006510DE"/>
    <w:rsid w:val="00651398"/>
    <w:rsid w:val="00653BF5"/>
    <w:rsid w:val="00662254"/>
    <w:rsid w:val="00662A3A"/>
    <w:rsid w:val="00664435"/>
    <w:rsid w:val="006662C6"/>
    <w:rsid w:val="00666D05"/>
    <w:rsid w:val="00667441"/>
    <w:rsid w:val="0067250F"/>
    <w:rsid w:val="00673D6F"/>
    <w:rsid w:val="006767AF"/>
    <w:rsid w:val="006771FE"/>
    <w:rsid w:val="00682082"/>
    <w:rsid w:val="00684EFA"/>
    <w:rsid w:val="00684F66"/>
    <w:rsid w:val="00687EA1"/>
    <w:rsid w:val="006915C2"/>
    <w:rsid w:val="00692446"/>
    <w:rsid w:val="00693C9C"/>
    <w:rsid w:val="00694731"/>
    <w:rsid w:val="006953A2"/>
    <w:rsid w:val="00697AB7"/>
    <w:rsid w:val="006A22AE"/>
    <w:rsid w:val="006A3158"/>
    <w:rsid w:val="006A5862"/>
    <w:rsid w:val="006A5CFD"/>
    <w:rsid w:val="006A5D66"/>
    <w:rsid w:val="006B2245"/>
    <w:rsid w:val="006B29B2"/>
    <w:rsid w:val="006B5479"/>
    <w:rsid w:val="006B64CA"/>
    <w:rsid w:val="006C1499"/>
    <w:rsid w:val="006C2B9B"/>
    <w:rsid w:val="006C5ED9"/>
    <w:rsid w:val="006C6B70"/>
    <w:rsid w:val="006C7782"/>
    <w:rsid w:val="006D0677"/>
    <w:rsid w:val="006D3742"/>
    <w:rsid w:val="006D3DC0"/>
    <w:rsid w:val="006E0C58"/>
    <w:rsid w:val="006E1364"/>
    <w:rsid w:val="006E5DF5"/>
    <w:rsid w:val="006F02CC"/>
    <w:rsid w:val="006F0831"/>
    <w:rsid w:val="006F1766"/>
    <w:rsid w:val="006F3B39"/>
    <w:rsid w:val="006F4010"/>
    <w:rsid w:val="006F55DE"/>
    <w:rsid w:val="006F6459"/>
    <w:rsid w:val="006F6A50"/>
    <w:rsid w:val="006F6EA8"/>
    <w:rsid w:val="006F701D"/>
    <w:rsid w:val="00702D4F"/>
    <w:rsid w:val="00706408"/>
    <w:rsid w:val="00712336"/>
    <w:rsid w:val="00712D00"/>
    <w:rsid w:val="00712DDD"/>
    <w:rsid w:val="007145B1"/>
    <w:rsid w:val="00716802"/>
    <w:rsid w:val="0071695B"/>
    <w:rsid w:val="007174B1"/>
    <w:rsid w:val="00721D0A"/>
    <w:rsid w:val="00722360"/>
    <w:rsid w:val="00722987"/>
    <w:rsid w:val="00723B9F"/>
    <w:rsid w:val="00725BDB"/>
    <w:rsid w:val="0072651E"/>
    <w:rsid w:val="007269A6"/>
    <w:rsid w:val="00727A4E"/>
    <w:rsid w:val="00727B59"/>
    <w:rsid w:val="00730AB5"/>
    <w:rsid w:val="00730ED5"/>
    <w:rsid w:val="00732120"/>
    <w:rsid w:val="00735D7B"/>
    <w:rsid w:val="00742059"/>
    <w:rsid w:val="00742748"/>
    <w:rsid w:val="00743274"/>
    <w:rsid w:val="007439B3"/>
    <w:rsid w:val="00743F0B"/>
    <w:rsid w:val="007460C4"/>
    <w:rsid w:val="00746A44"/>
    <w:rsid w:val="00747191"/>
    <w:rsid w:val="007515E3"/>
    <w:rsid w:val="007515EC"/>
    <w:rsid w:val="00752EDA"/>
    <w:rsid w:val="00755406"/>
    <w:rsid w:val="00755AE4"/>
    <w:rsid w:val="00756493"/>
    <w:rsid w:val="00756996"/>
    <w:rsid w:val="0075745E"/>
    <w:rsid w:val="0076063F"/>
    <w:rsid w:val="00762AC7"/>
    <w:rsid w:val="00762B8D"/>
    <w:rsid w:val="00762D12"/>
    <w:rsid w:val="00762DEB"/>
    <w:rsid w:val="007633D2"/>
    <w:rsid w:val="00763997"/>
    <w:rsid w:val="007677F3"/>
    <w:rsid w:val="00770316"/>
    <w:rsid w:val="00771F77"/>
    <w:rsid w:val="00772F12"/>
    <w:rsid w:val="00774F51"/>
    <w:rsid w:val="00775FC1"/>
    <w:rsid w:val="00780F4D"/>
    <w:rsid w:val="00782FAF"/>
    <w:rsid w:val="00783819"/>
    <w:rsid w:val="00785072"/>
    <w:rsid w:val="0078569B"/>
    <w:rsid w:val="00786EC9"/>
    <w:rsid w:val="00787F23"/>
    <w:rsid w:val="00790E2D"/>
    <w:rsid w:val="00793297"/>
    <w:rsid w:val="00793594"/>
    <w:rsid w:val="00793767"/>
    <w:rsid w:val="00793CCB"/>
    <w:rsid w:val="00794446"/>
    <w:rsid w:val="007953E7"/>
    <w:rsid w:val="00796202"/>
    <w:rsid w:val="007967FD"/>
    <w:rsid w:val="007A274A"/>
    <w:rsid w:val="007A4697"/>
    <w:rsid w:val="007B04E8"/>
    <w:rsid w:val="007B5DEE"/>
    <w:rsid w:val="007B637D"/>
    <w:rsid w:val="007B6DBC"/>
    <w:rsid w:val="007B7142"/>
    <w:rsid w:val="007C1197"/>
    <w:rsid w:val="007C25E8"/>
    <w:rsid w:val="007C2CC8"/>
    <w:rsid w:val="007C4FBD"/>
    <w:rsid w:val="007C52F6"/>
    <w:rsid w:val="007C5904"/>
    <w:rsid w:val="007C6520"/>
    <w:rsid w:val="007D013C"/>
    <w:rsid w:val="007D04E3"/>
    <w:rsid w:val="007D17EA"/>
    <w:rsid w:val="007D1DD3"/>
    <w:rsid w:val="007D3169"/>
    <w:rsid w:val="007D5BB8"/>
    <w:rsid w:val="007D716B"/>
    <w:rsid w:val="007D73D3"/>
    <w:rsid w:val="007D7DBF"/>
    <w:rsid w:val="007E01C4"/>
    <w:rsid w:val="007E1EE5"/>
    <w:rsid w:val="007E3F54"/>
    <w:rsid w:val="007E4DEC"/>
    <w:rsid w:val="007E554A"/>
    <w:rsid w:val="007E7183"/>
    <w:rsid w:val="007E75CF"/>
    <w:rsid w:val="007F1390"/>
    <w:rsid w:val="007F2B17"/>
    <w:rsid w:val="007F3417"/>
    <w:rsid w:val="007F4086"/>
    <w:rsid w:val="007F41CD"/>
    <w:rsid w:val="007F48C2"/>
    <w:rsid w:val="007F5FA8"/>
    <w:rsid w:val="007F74DB"/>
    <w:rsid w:val="00805E9E"/>
    <w:rsid w:val="00806517"/>
    <w:rsid w:val="00811B79"/>
    <w:rsid w:val="00814129"/>
    <w:rsid w:val="00821A96"/>
    <w:rsid w:val="0082218F"/>
    <w:rsid w:val="008233C2"/>
    <w:rsid w:val="008256EA"/>
    <w:rsid w:val="008257F2"/>
    <w:rsid w:val="008258AF"/>
    <w:rsid w:val="0082695B"/>
    <w:rsid w:val="00830162"/>
    <w:rsid w:val="00831CC6"/>
    <w:rsid w:val="0083394C"/>
    <w:rsid w:val="008339E3"/>
    <w:rsid w:val="00836B95"/>
    <w:rsid w:val="008377BF"/>
    <w:rsid w:val="00837B4F"/>
    <w:rsid w:val="008404C9"/>
    <w:rsid w:val="00842E17"/>
    <w:rsid w:val="00845984"/>
    <w:rsid w:val="00846901"/>
    <w:rsid w:val="00847314"/>
    <w:rsid w:val="00847A17"/>
    <w:rsid w:val="00851286"/>
    <w:rsid w:val="00851BA5"/>
    <w:rsid w:val="00855AB8"/>
    <w:rsid w:val="008563D3"/>
    <w:rsid w:val="008569B6"/>
    <w:rsid w:val="008573B9"/>
    <w:rsid w:val="00857435"/>
    <w:rsid w:val="008603F9"/>
    <w:rsid w:val="00862956"/>
    <w:rsid w:val="008667E1"/>
    <w:rsid w:val="00867049"/>
    <w:rsid w:val="00870EB3"/>
    <w:rsid w:val="008715C1"/>
    <w:rsid w:val="00871838"/>
    <w:rsid w:val="0087217A"/>
    <w:rsid w:val="00872393"/>
    <w:rsid w:val="00874E69"/>
    <w:rsid w:val="00877549"/>
    <w:rsid w:val="00877F78"/>
    <w:rsid w:val="008824D6"/>
    <w:rsid w:val="008853C1"/>
    <w:rsid w:val="00885792"/>
    <w:rsid w:val="00885AB8"/>
    <w:rsid w:val="00891A87"/>
    <w:rsid w:val="0089410D"/>
    <w:rsid w:val="008A0224"/>
    <w:rsid w:val="008A1ADB"/>
    <w:rsid w:val="008A6520"/>
    <w:rsid w:val="008B1590"/>
    <w:rsid w:val="008B1FD0"/>
    <w:rsid w:val="008B62D9"/>
    <w:rsid w:val="008B76A7"/>
    <w:rsid w:val="008C3A50"/>
    <w:rsid w:val="008C69DE"/>
    <w:rsid w:val="008C7E5C"/>
    <w:rsid w:val="008D262E"/>
    <w:rsid w:val="008D5F53"/>
    <w:rsid w:val="008E2724"/>
    <w:rsid w:val="008E27BF"/>
    <w:rsid w:val="008E76DA"/>
    <w:rsid w:val="008F1E26"/>
    <w:rsid w:val="008F49B6"/>
    <w:rsid w:val="008F75A8"/>
    <w:rsid w:val="008F7FE9"/>
    <w:rsid w:val="00905F60"/>
    <w:rsid w:val="00907E1F"/>
    <w:rsid w:val="00914BF1"/>
    <w:rsid w:val="00915D8D"/>
    <w:rsid w:val="00915FF9"/>
    <w:rsid w:val="009168CB"/>
    <w:rsid w:val="009175E7"/>
    <w:rsid w:val="0092441A"/>
    <w:rsid w:val="00924A8B"/>
    <w:rsid w:val="0092541E"/>
    <w:rsid w:val="009262C0"/>
    <w:rsid w:val="0092677A"/>
    <w:rsid w:val="0092748B"/>
    <w:rsid w:val="00927A3E"/>
    <w:rsid w:val="00927F1D"/>
    <w:rsid w:val="00940A59"/>
    <w:rsid w:val="00940E58"/>
    <w:rsid w:val="009410A5"/>
    <w:rsid w:val="00944A3B"/>
    <w:rsid w:val="00947F7F"/>
    <w:rsid w:val="009504C8"/>
    <w:rsid w:val="0095162F"/>
    <w:rsid w:val="0095189C"/>
    <w:rsid w:val="009537D2"/>
    <w:rsid w:val="00956B7B"/>
    <w:rsid w:val="00956E37"/>
    <w:rsid w:val="009573FE"/>
    <w:rsid w:val="009578A2"/>
    <w:rsid w:val="009608A2"/>
    <w:rsid w:val="009619F8"/>
    <w:rsid w:val="0096221B"/>
    <w:rsid w:val="009628A8"/>
    <w:rsid w:val="0096413A"/>
    <w:rsid w:val="00964B64"/>
    <w:rsid w:val="009650DB"/>
    <w:rsid w:val="009677D7"/>
    <w:rsid w:val="00970100"/>
    <w:rsid w:val="00970511"/>
    <w:rsid w:val="00970BA9"/>
    <w:rsid w:val="0097130A"/>
    <w:rsid w:val="009716CB"/>
    <w:rsid w:val="00971746"/>
    <w:rsid w:val="00975189"/>
    <w:rsid w:val="00975EC5"/>
    <w:rsid w:val="00976354"/>
    <w:rsid w:val="00980078"/>
    <w:rsid w:val="00982252"/>
    <w:rsid w:val="009834DF"/>
    <w:rsid w:val="0098399E"/>
    <w:rsid w:val="009869CB"/>
    <w:rsid w:val="00987C92"/>
    <w:rsid w:val="0099038F"/>
    <w:rsid w:val="00992856"/>
    <w:rsid w:val="00993012"/>
    <w:rsid w:val="00993297"/>
    <w:rsid w:val="009934C9"/>
    <w:rsid w:val="00993B4D"/>
    <w:rsid w:val="00994085"/>
    <w:rsid w:val="0099460E"/>
    <w:rsid w:val="00996AA8"/>
    <w:rsid w:val="00997B1C"/>
    <w:rsid w:val="009A0B92"/>
    <w:rsid w:val="009A2BF1"/>
    <w:rsid w:val="009A2F13"/>
    <w:rsid w:val="009A3CF0"/>
    <w:rsid w:val="009A52EF"/>
    <w:rsid w:val="009A5401"/>
    <w:rsid w:val="009A57DA"/>
    <w:rsid w:val="009A68AB"/>
    <w:rsid w:val="009A6DD3"/>
    <w:rsid w:val="009B3BEB"/>
    <w:rsid w:val="009B5B50"/>
    <w:rsid w:val="009B6CCA"/>
    <w:rsid w:val="009B6FFA"/>
    <w:rsid w:val="009B7151"/>
    <w:rsid w:val="009C0939"/>
    <w:rsid w:val="009C0E68"/>
    <w:rsid w:val="009C21B6"/>
    <w:rsid w:val="009C2D42"/>
    <w:rsid w:val="009C30E1"/>
    <w:rsid w:val="009C62A2"/>
    <w:rsid w:val="009C6A73"/>
    <w:rsid w:val="009D0316"/>
    <w:rsid w:val="009D1775"/>
    <w:rsid w:val="009D274D"/>
    <w:rsid w:val="009D568A"/>
    <w:rsid w:val="009E0316"/>
    <w:rsid w:val="009E18FA"/>
    <w:rsid w:val="009E367D"/>
    <w:rsid w:val="009E515C"/>
    <w:rsid w:val="009E66D4"/>
    <w:rsid w:val="009F13D3"/>
    <w:rsid w:val="009F68E8"/>
    <w:rsid w:val="009F6CA0"/>
    <w:rsid w:val="00A02B81"/>
    <w:rsid w:val="00A074F7"/>
    <w:rsid w:val="00A079A0"/>
    <w:rsid w:val="00A10079"/>
    <w:rsid w:val="00A101BC"/>
    <w:rsid w:val="00A115A3"/>
    <w:rsid w:val="00A13624"/>
    <w:rsid w:val="00A14354"/>
    <w:rsid w:val="00A15776"/>
    <w:rsid w:val="00A1700F"/>
    <w:rsid w:val="00A17A5B"/>
    <w:rsid w:val="00A21259"/>
    <w:rsid w:val="00A217AB"/>
    <w:rsid w:val="00A27934"/>
    <w:rsid w:val="00A27AE0"/>
    <w:rsid w:val="00A27FB7"/>
    <w:rsid w:val="00A3475D"/>
    <w:rsid w:val="00A35F18"/>
    <w:rsid w:val="00A3644A"/>
    <w:rsid w:val="00A444AA"/>
    <w:rsid w:val="00A45596"/>
    <w:rsid w:val="00A4652F"/>
    <w:rsid w:val="00A47E9B"/>
    <w:rsid w:val="00A506AB"/>
    <w:rsid w:val="00A5075B"/>
    <w:rsid w:val="00A51FD9"/>
    <w:rsid w:val="00A5293C"/>
    <w:rsid w:val="00A54B02"/>
    <w:rsid w:val="00A555F1"/>
    <w:rsid w:val="00A56CEC"/>
    <w:rsid w:val="00A627C6"/>
    <w:rsid w:val="00A62F04"/>
    <w:rsid w:val="00A63A42"/>
    <w:rsid w:val="00A63FD7"/>
    <w:rsid w:val="00A661CA"/>
    <w:rsid w:val="00A66596"/>
    <w:rsid w:val="00A668C9"/>
    <w:rsid w:val="00A70DCE"/>
    <w:rsid w:val="00A72A58"/>
    <w:rsid w:val="00A73C0E"/>
    <w:rsid w:val="00A73E99"/>
    <w:rsid w:val="00A73F9C"/>
    <w:rsid w:val="00A74786"/>
    <w:rsid w:val="00A80B35"/>
    <w:rsid w:val="00A83CE0"/>
    <w:rsid w:val="00A86916"/>
    <w:rsid w:val="00A87DCD"/>
    <w:rsid w:val="00A9006F"/>
    <w:rsid w:val="00A90DEE"/>
    <w:rsid w:val="00A9259F"/>
    <w:rsid w:val="00A92935"/>
    <w:rsid w:val="00A946D2"/>
    <w:rsid w:val="00A95515"/>
    <w:rsid w:val="00A971DF"/>
    <w:rsid w:val="00AA176C"/>
    <w:rsid w:val="00AA1D5D"/>
    <w:rsid w:val="00AA2688"/>
    <w:rsid w:val="00AA2737"/>
    <w:rsid w:val="00AA2FAF"/>
    <w:rsid w:val="00AA3FA1"/>
    <w:rsid w:val="00AA406F"/>
    <w:rsid w:val="00AA52AD"/>
    <w:rsid w:val="00AA6D20"/>
    <w:rsid w:val="00AA7505"/>
    <w:rsid w:val="00AB03E2"/>
    <w:rsid w:val="00AC1CC2"/>
    <w:rsid w:val="00AC2298"/>
    <w:rsid w:val="00AC41B2"/>
    <w:rsid w:val="00AC51E1"/>
    <w:rsid w:val="00AC599B"/>
    <w:rsid w:val="00AD12E7"/>
    <w:rsid w:val="00AD1330"/>
    <w:rsid w:val="00AD1F24"/>
    <w:rsid w:val="00AD35E7"/>
    <w:rsid w:val="00AD648D"/>
    <w:rsid w:val="00AD7D9E"/>
    <w:rsid w:val="00AE4639"/>
    <w:rsid w:val="00AF367F"/>
    <w:rsid w:val="00AF6F15"/>
    <w:rsid w:val="00AF7055"/>
    <w:rsid w:val="00B0053B"/>
    <w:rsid w:val="00B00DEB"/>
    <w:rsid w:val="00B00E80"/>
    <w:rsid w:val="00B016C2"/>
    <w:rsid w:val="00B022B1"/>
    <w:rsid w:val="00B02C15"/>
    <w:rsid w:val="00B0390D"/>
    <w:rsid w:val="00B03EF9"/>
    <w:rsid w:val="00B07387"/>
    <w:rsid w:val="00B10DB0"/>
    <w:rsid w:val="00B11961"/>
    <w:rsid w:val="00B11DBC"/>
    <w:rsid w:val="00B13151"/>
    <w:rsid w:val="00B15272"/>
    <w:rsid w:val="00B22039"/>
    <w:rsid w:val="00B24582"/>
    <w:rsid w:val="00B26F23"/>
    <w:rsid w:val="00B3115F"/>
    <w:rsid w:val="00B34731"/>
    <w:rsid w:val="00B34FEC"/>
    <w:rsid w:val="00B3571B"/>
    <w:rsid w:val="00B36154"/>
    <w:rsid w:val="00B36565"/>
    <w:rsid w:val="00B37B63"/>
    <w:rsid w:val="00B40A5F"/>
    <w:rsid w:val="00B422F2"/>
    <w:rsid w:val="00B423A1"/>
    <w:rsid w:val="00B445E3"/>
    <w:rsid w:val="00B44CF2"/>
    <w:rsid w:val="00B451BF"/>
    <w:rsid w:val="00B4588F"/>
    <w:rsid w:val="00B45F13"/>
    <w:rsid w:val="00B501C2"/>
    <w:rsid w:val="00B5293D"/>
    <w:rsid w:val="00B56B6C"/>
    <w:rsid w:val="00B57541"/>
    <w:rsid w:val="00B60752"/>
    <w:rsid w:val="00B60C68"/>
    <w:rsid w:val="00B64B1B"/>
    <w:rsid w:val="00B660A6"/>
    <w:rsid w:val="00B66547"/>
    <w:rsid w:val="00B70F1F"/>
    <w:rsid w:val="00B72436"/>
    <w:rsid w:val="00B74121"/>
    <w:rsid w:val="00B74A2F"/>
    <w:rsid w:val="00B7539B"/>
    <w:rsid w:val="00B7561B"/>
    <w:rsid w:val="00B7648E"/>
    <w:rsid w:val="00B80377"/>
    <w:rsid w:val="00B81927"/>
    <w:rsid w:val="00B82B77"/>
    <w:rsid w:val="00B8334C"/>
    <w:rsid w:val="00B83665"/>
    <w:rsid w:val="00B83B13"/>
    <w:rsid w:val="00B85294"/>
    <w:rsid w:val="00B85982"/>
    <w:rsid w:val="00B90A9A"/>
    <w:rsid w:val="00B91E53"/>
    <w:rsid w:val="00B927A1"/>
    <w:rsid w:val="00BA2F60"/>
    <w:rsid w:val="00BA38E1"/>
    <w:rsid w:val="00BA47AB"/>
    <w:rsid w:val="00BA5DE8"/>
    <w:rsid w:val="00BB02AA"/>
    <w:rsid w:val="00BB086D"/>
    <w:rsid w:val="00BB0E1A"/>
    <w:rsid w:val="00BB1FC4"/>
    <w:rsid w:val="00BC09C3"/>
    <w:rsid w:val="00BC3028"/>
    <w:rsid w:val="00BC348E"/>
    <w:rsid w:val="00BC3566"/>
    <w:rsid w:val="00BC4B53"/>
    <w:rsid w:val="00BC54E6"/>
    <w:rsid w:val="00BC6A90"/>
    <w:rsid w:val="00BD0CFD"/>
    <w:rsid w:val="00BD1346"/>
    <w:rsid w:val="00BD172F"/>
    <w:rsid w:val="00BD33AF"/>
    <w:rsid w:val="00BD3437"/>
    <w:rsid w:val="00BD3993"/>
    <w:rsid w:val="00BD3BB6"/>
    <w:rsid w:val="00BD3FB5"/>
    <w:rsid w:val="00BD63E2"/>
    <w:rsid w:val="00BD6AF5"/>
    <w:rsid w:val="00BD7DD3"/>
    <w:rsid w:val="00BE0138"/>
    <w:rsid w:val="00BE1FDD"/>
    <w:rsid w:val="00BE39CB"/>
    <w:rsid w:val="00BE447E"/>
    <w:rsid w:val="00BE5059"/>
    <w:rsid w:val="00BE50A4"/>
    <w:rsid w:val="00BE5941"/>
    <w:rsid w:val="00BF092E"/>
    <w:rsid w:val="00BF0A5E"/>
    <w:rsid w:val="00BF0F4D"/>
    <w:rsid w:val="00BF13FA"/>
    <w:rsid w:val="00BF1645"/>
    <w:rsid w:val="00BF49F8"/>
    <w:rsid w:val="00BF538C"/>
    <w:rsid w:val="00C01599"/>
    <w:rsid w:val="00C017EC"/>
    <w:rsid w:val="00C02B51"/>
    <w:rsid w:val="00C04562"/>
    <w:rsid w:val="00C110D5"/>
    <w:rsid w:val="00C1225A"/>
    <w:rsid w:val="00C12CCB"/>
    <w:rsid w:val="00C135E4"/>
    <w:rsid w:val="00C16034"/>
    <w:rsid w:val="00C17876"/>
    <w:rsid w:val="00C208A4"/>
    <w:rsid w:val="00C216F6"/>
    <w:rsid w:val="00C21B38"/>
    <w:rsid w:val="00C23133"/>
    <w:rsid w:val="00C23F9F"/>
    <w:rsid w:val="00C25ADF"/>
    <w:rsid w:val="00C30697"/>
    <w:rsid w:val="00C310A8"/>
    <w:rsid w:val="00C3456D"/>
    <w:rsid w:val="00C35314"/>
    <w:rsid w:val="00C363A5"/>
    <w:rsid w:val="00C434BA"/>
    <w:rsid w:val="00C4471A"/>
    <w:rsid w:val="00C4486C"/>
    <w:rsid w:val="00C46B5F"/>
    <w:rsid w:val="00C4755B"/>
    <w:rsid w:val="00C50CE0"/>
    <w:rsid w:val="00C5475D"/>
    <w:rsid w:val="00C54EB8"/>
    <w:rsid w:val="00C570A5"/>
    <w:rsid w:val="00C575A7"/>
    <w:rsid w:val="00C61222"/>
    <w:rsid w:val="00C61A3D"/>
    <w:rsid w:val="00C62969"/>
    <w:rsid w:val="00C65B44"/>
    <w:rsid w:val="00C66F50"/>
    <w:rsid w:val="00C702ED"/>
    <w:rsid w:val="00C704CC"/>
    <w:rsid w:val="00C733A8"/>
    <w:rsid w:val="00C756D9"/>
    <w:rsid w:val="00C759F1"/>
    <w:rsid w:val="00C776D0"/>
    <w:rsid w:val="00C8053B"/>
    <w:rsid w:val="00C80542"/>
    <w:rsid w:val="00C81490"/>
    <w:rsid w:val="00C817AE"/>
    <w:rsid w:val="00C8620D"/>
    <w:rsid w:val="00C87F67"/>
    <w:rsid w:val="00C907E3"/>
    <w:rsid w:val="00C90EE6"/>
    <w:rsid w:val="00C936AD"/>
    <w:rsid w:val="00C93B99"/>
    <w:rsid w:val="00C94B11"/>
    <w:rsid w:val="00C94CF6"/>
    <w:rsid w:val="00C95AAC"/>
    <w:rsid w:val="00CA366F"/>
    <w:rsid w:val="00CA513A"/>
    <w:rsid w:val="00CA6918"/>
    <w:rsid w:val="00CA7618"/>
    <w:rsid w:val="00CB0F92"/>
    <w:rsid w:val="00CB1A05"/>
    <w:rsid w:val="00CB29F2"/>
    <w:rsid w:val="00CB320A"/>
    <w:rsid w:val="00CB5CF8"/>
    <w:rsid w:val="00CC21DF"/>
    <w:rsid w:val="00CC2404"/>
    <w:rsid w:val="00CC4F1A"/>
    <w:rsid w:val="00CC50BE"/>
    <w:rsid w:val="00CC5C27"/>
    <w:rsid w:val="00CC7809"/>
    <w:rsid w:val="00CC7B97"/>
    <w:rsid w:val="00CD246A"/>
    <w:rsid w:val="00CD24E7"/>
    <w:rsid w:val="00CD38D8"/>
    <w:rsid w:val="00CD6EB9"/>
    <w:rsid w:val="00CD76F3"/>
    <w:rsid w:val="00CE171B"/>
    <w:rsid w:val="00CE416A"/>
    <w:rsid w:val="00CE6D9F"/>
    <w:rsid w:val="00CE7295"/>
    <w:rsid w:val="00CE7689"/>
    <w:rsid w:val="00CF1CF8"/>
    <w:rsid w:val="00CF20DC"/>
    <w:rsid w:val="00CF2BB9"/>
    <w:rsid w:val="00CF4A4B"/>
    <w:rsid w:val="00D0349F"/>
    <w:rsid w:val="00D04B05"/>
    <w:rsid w:val="00D05804"/>
    <w:rsid w:val="00D058C2"/>
    <w:rsid w:val="00D0678D"/>
    <w:rsid w:val="00D10F6D"/>
    <w:rsid w:val="00D141DE"/>
    <w:rsid w:val="00D14F62"/>
    <w:rsid w:val="00D16FD5"/>
    <w:rsid w:val="00D17676"/>
    <w:rsid w:val="00D214D9"/>
    <w:rsid w:val="00D221A3"/>
    <w:rsid w:val="00D23225"/>
    <w:rsid w:val="00D23E32"/>
    <w:rsid w:val="00D24FAC"/>
    <w:rsid w:val="00D25DD6"/>
    <w:rsid w:val="00D26783"/>
    <w:rsid w:val="00D26814"/>
    <w:rsid w:val="00D3172B"/>
    <w:rsid w:val="00D3221B"/>
    <w:rsid w:val="00D322BB"/>
    <w:rsid w:val="00D3359F"/>
    <w:rsid w:val="00D33DB4"/>
    <w:rsid w:val="00D34903"/>
    <w:rsid w:val="00D35D77"/>
    <w:rsid w:val="00D36BC1"/>
    <w:rsid w:val="00D36EF6"/>
    <w:rsid w:val="00D374BC"/>
    <w:rsid w:val="00D41B2F"/>
    <w:rsid w:val="00D42EBA"/>
    <w:rsid w:val="00D44E22"/>
    <w:rsid w:val="00D4525D"/>
    <w:rsid w:val="00D47802"/>
    <w:rsid w:val="00D50EB9"/>
    <w:rsid w:val="00D52E23"/>
    <w:rsid w:val="00D53920"/>
    <w:rsid w:val="00D54511"/>
    <w:rsid w:val="00D564B3"/>
    <w:rsid w:val="00D60F99"/>
    <w:rsid w:val="00D61430"/>
    <w:rsid w:val="00D626D6"/>
    <w:rsid w:val="00D62975"/>
    <w:rsid w:val="00D62B9A"/>
    <w:rsid w:val="00D6310D"/>
    <w:rsid w:val="00D64636"/>
    <w:rsid w:val="00D6654E"/>
    <w:rsid w:val="00D71C60"/>
    <w:rsid w:val="00D73970"/>
    <w:rsid w:val="00D73F45"/>
    <w:rsid w:val="00D7443A"/>
    <w:rsid w:val="00D747D3"/>
    <w:rsid w:val="00D77028"/>
    <w:rsid w:val="00D80D57"/>
    <w:rsid w:val="00D81193"/>
    <w:rsid w:val="00D823A3"/>
    <w:rsid w:val="00D8280E"/>
    <w:rsid w:val="00D83E48"/>
    <w:rsid w:val="00D84CF5"/>
    <w:rsid w:val="00D85C3C"/>
    <w:rsid w:val="00D85D93"/>
    <w:rsid w:val="00D86578"/>
    <w:rsid w:val="00D8696C"/>
    <w:rsid w:val="00D86981"/>
    <w:rsid w:val="00D86DC7"/>
    <w:rsid w:val="00D91A18"/>
    <w:rsid w:val="00D921B3"/>
    <w:rsid w:val="00D92AFD"/>
    <w:rsid w:val="00D92DE3"/>
    <w:rsid w:val="00D93644"/>
    <w:rsid w:val="00D954BD"/>
    <w:rsid w:val="00D956BE"/>
    <w:rsid w:val="00D962F5"/>
    <w:rsid w:val="00D96AC9"/>
    <w:rsid w:val="00D973B9"/>
    <w:rsid w:val="00D9769F"/>
    <w:rsid w:val="00D97709"/>
    <w:rsid w:val="00DA07D3"/>
    <w:rsid w:val="00DA0871"/>
    <w:rsid w:val="00DA0B4A"/>
    <w:rsid w:val="00DA1A2B"/>
    <w:rsid w:val="00DA37E6"/>
    <w:rsid w:val="00DA5F5B"/>
    <w:rsid w:val="00DA7550"/>
    <w:rsid w:val="00DB13F0"/>
    <w:rsid w:val="00DB34D2"/>
    <w:rsid w:val="00DB39A6"/>
    <w:rsid w:val="00DB568D"/>
    <w:rsid w:val="00DC2A15"/>
    <w:rsid w:val="00DC3915"/>
    <w:rsid w:val="00DC5555"/>
    <w:rsid w:val="00DC57A6"/>
    <w:rsid w:val="00DC6EA4"/>
    <w:rsid w:val="00DD01DD"/>
    <w:rsid w:val="00DD067C"/>
    <w:rsid w:val="00DD12A2"/>
    <w:rsid w:val="00DD1CB9"/>
    <w:rsid w:val="00DD1D11"/>
    <w:rsid w:val="00DD4B8D"/>
    <w:rsid w:val="00DD566C"/>
    <w:rsid w:val="00DD641B"/>
    <w:rsid w:val="00DD650E"/>
    <w:rsid w:val="00DE5AA2"/>
    <w:rsid w:val="00DE7E9D"/>
    <w:rsid w:val="00DF1306"/>
    <w:rsid w:val="00DF25B1"/>
    <w:rsid w:val="00DF2EB8"/>
    <w:rsid w:val="00DF4B42"/>
    <w:rsid w:val="00DF5D38"/>
    <w:rsid w:val="00DF6CF9"/>
    <w:rsid w:val="00E026D1"/>
    <w:rsid w:val="00E05227"/>
    <w:rsid w:val="00E05643"/>
    <w:rsid w:val="00E058CA"/>
    <w:rsid w:val="00E05AC7"/>
    <w:rsid w:val="00E07020"/>
    <w:rsid w:val="00E07E92"/>
    <w:rsid w:val="00E10136"/>
    <w:rsid w:val="00E1026E"/>
    <w:rsid w:val="00E10C8D"/>
    <w:rsid w:val="00E11CF9"/>
    <w:rsid w:val="00E1249C"/>
    <w:rsid w:val="00E12745"/>
    <w:rsid w:val="00E142D0"/>
    <w:rsid w:val="00E1431B"/>
    <w:rsid w:val="00E16493"/>
    <w:rsid w:val="00E16DAF"/>
    <w:rsid w:val="00E21873"/>
    <w:rsid w:val="00E227F7"/>
    <w:rsid w:val="00E25C2E"/>
    <w:rsid w:val="00E268A5"/>
    <w:rsid w:val="00E27EE5"/>
    <w:rsid w:val="00E3037C"/>
    <w:rsid w:val="00E30AB7"/>
    <w:rsid w:val="00E30B2F"/>
    <w:rsid w:val="00E31DE7"/>
    <w:rsid w:val="00E34BE6"/>
    <w:rsid w:val="00E36D77"/>
    <w:rsid w:val="00E4083F"/>
    <w:rsid w:val="00E43158"/>
    <w:rsid w:val="00E43E68"/>
    <w:rsid w:val="00E455A3"/>
    <w:rsid w:val="00E46195"/>
    <w:rsid w:val="00E52E7D"/>
    <w:rsid w:val="00E60AC0"/>
    <w:rsid w:val="00E60FD6"/>
    <w:rsid w:val="00E62D51"/>
    <w:rsid w:val="00E62D65"/>
    <w:rsid w:val="00E748F2"/>
    <w:rsid w:val="00E76B5A"/>
    <w:rsid w:val="00E76B66"/>
    <w:rsid w:val="00E77E56"/>
    <w:rsid w:val="00E814E3"/>
    <w:rsid w:val="00E817E9"/>
    <w:rsid w:val="00E82BBC"/>
    <w:rsid w:val="00E83990"/>
    <w:rsid w:val="00E8454D"/>
    <w:rsid w:val="00E856B2"/>
    <w:rsid w:val="00E863E3"/>
    <w:rsid w:val="00E869D0"/>
    <w:rsid w:val="00E87FB5"/>
    <w:rsid w:val="00E9418E"/>
    <w:rsid w:val="00E946C8"/>
    <w:rsid w:val="00E94E95"/>
    <w:rsid w:val="00E96F0D"/>
    <w:rsid w:val="00EA1143"/>
    <w:rsid w:val="00EA2E84"/>
    <w:rsid w:val="00EA3BDB"/>
    <w:rsid w:val="00EA4238"/>
    <w:rsid w:val="00EA445B"/>
    <w:rsid w:val="00EA47D4"/>
    <w:rsid w:val="00EA4D93"/>
    <w:rsid w:val="00EB1097"/>
    <w:rsid w:val="00EB55C8"/>
    <w:rsid w:val="00EC424A"/>
    <w:rsid w:val="00EC7F52"/>
    <w:rsid w:val="00ED29E8"/>
    <w:rsid w:val="00ED4380"/>
    <w:rsid w:val="00ED717C"/>
    <w:rsid w:val="00EE0D6D"/>
    <w:rsid w:val="00EE5713"/>
    <w:rsid w:val="00EF074E"/>
    <w:rsid w:val="00EF1570"/>
    <w:rsid w:val="00EF1998"/>
    <w:rsid w:val="00EF3D2F"/>
    <w:rsid w:val="00EF600D"/>
    <w:rsid w:val="00EF60C1"/>
    <w:rsid w:val="00F016EE"/>
    <w:rsid w:val="00F025EE"/>
    <w:rsid w:val="00F026F6"/>
    <w:rsid w:val="00F0457B"/>
    <w:rsid w:val="00F05543"/>
    <w:rsid w:val="00F063F6"/>
    <w:rsid w:val="00F069F2"/>
    <w:rsid w:val="00F12C5D"/>
    <w:rsid w:val="00F15BBD"/>
    <w:rsid w:val="00F20510"/>
    <w:rsid w:val="00F20EF9"/>
    <w:rsid w:val="00F21682"/>
    <w:rsid w:val="00F220E4"/>
    <w:rsid w:val="00F25DFC"/>
    <w:rsid w:val="00F2715A"/>
    <w:rsid w:val="00F30D83"/>
    <w:rsid w:val="00F32406"/>
    <w:rsid w:val="00F32C2A"/>
    <w:rsid w:val="00F33BA8"/>
    <w:rsid w:val="00F33EC6"/>
    <w:rsid w:val="00F356CC"/>
    <w:rsid w:val="00F36DBD"/>
    <w:rsid w:val="00F37DD6"/>
    <w:rsid w:val="00F42F9A"/>
    <w:rsid w:val="00F44DEF"/>
    <w:rsid w:val="00F45142"/>
    <w:rsid w:val="00F467E6"/>
    <w:rsid w:val="00F46FDB"/>
    <w:rsid w:val="00F47603"/>
    <w:rsid w:val="00F52A1E"/>
    <w:rsid w:val="00F52DB8"/>
    <w:rsid w:val="00F530EF"/>
    <w:rsid w:val="00F5447F"/>
    <w:rsid w:val="00F554D8"/>
    <w:rsid w:val="00F55928"/>
    <w:rsid w:val="00F56D43"/>
    <w:rsid w:val="00F64422"/>
    <w:rsid w:val="00F64A51"/>
    <w:rsid w:val="00F658A4"/>
    <w:rsid w:val="00F659BD"/>
    <w:rsid w:val="00F660C3"/>
    <w:rsid w:val="00F67AD5"/>
    <w:rsid w:val="00F74900"/>
    <w:rsid w:val="00F76AEC"/>
    <w:rsid w:val="00F77816"/>
    <w:rsid w:val="00F805ED"/>
    <w:rsid w:val="00F826AD"/>
    <w:rsid w:val="00F855A5"/>
    <w:rsid w:val="00F8637B"/>
    <w:rsid w:val="00F86678"/>
    <w:rsid w:val="00F96752"/>
    <w:rsid w:val="00F97F06"/>
    <w:rsid w:val="00FA0C7C"/>
    <w:rsid w:val="00FA29CD"/>
    <w:rsid w:val="00FA36E4"/>
    <w:rsid w:val="00FA40F0"/>
    <w:rsid w:val="00FA4B1E"/>
    <w:rsid w:val="00FA6E97"/>
    <w:rsid w:val="00FA798E"/>
    <w:rsid w:val="00FB304D"/>
    <w:rsid w:val="00FB49CE"/>
    <w:rsid w:val="00FB5511"/>
    <w:rsid w:val="00FB726D"/>
    <w:rsid w:val="00FB7F98"/>
    <w:rsid w:val="00FC08FC"/>
    <w:rsid w:val="00FC1719"/>
    <w:rsid w:val="00FC6F24"/>
    <w:rsid w:val="00FD0AD4"/>
    <w:rsid w:val="00FD2906"/>
    <w:rsid w:val="00FD43FB"/>
    <w:rsid w:val="00FD4408"/>
    <w:rsid w:val="00FD5503"/>
    <w:rsid w:val="00FD63A9"/>
    <w:rsid w:val="00FD76D9"/>
    <w:rsid w:val="00FE24A6"/>
    <w:rsid w:val="00FE4CEC"/>
    <w:rsid w:val="00FE69B2"/>
    <w:rsid w:val="00FE6D49"/>
    <w:rsid w:val="00FE7E45"/>
    <w:rsid w:val="00FF07FE"/>
    <w:rsid w:val="00FF12DF"/>
    <w:rsid w:val="00FF4198"/>
    <w:rsid w:val="00FF6878"/>
    <w:rsid w:val="00FF7565"/>
    <w:rsid w:val="00FF7CD6"/>
    <w:rsid w:val="0169DBCF"/>
    <w:rsid w:val="0BC88B19"/>
    <w:rsid w:val="0C496953"/>
    <w:rsid w:val="0C518C5A"/>
    <w:rsid w:val="117A5E20"/>
    <w:rsid w:val="14F07A1D"/>
    <w:rsid w:val="179876A0"/>
    <w:rsid w:val="1CC39A94"/>
    <w:rsid w:val="3330F2BA"/>
    <w:rsid w:val="342C3323"/>
    <w:rsid w:val="38C9A027"/>
    <w:rsid w:val="3ACBA925"/>
    <w:rsid w:val="3EC544E3"/>
    <w:rsid w:val="4797247D"/>
    <w:rsid w:val="4863F361"/>
    <w:rsid w:val="686F4F73"/>
    <w:rsid w:val="72A52C59"/>
    <w:rsid w:val="76A1E687"/>
    <w:rsid w:val="7BDB816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51675"/>
  <w15:chartTrackingRefBased/>
  <w15:docId w15:val="{13B710BF-CFE7-43AC-A9BD-9E8C061E1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0B92"/>
    <w:pPr>
      <w:widowControl w:val="0"/>
      <w:spacing w:after="0" w:line="240" w:lineRule="auto"/>
      <w:jc w:val="left"/>
    </w:pPr>
  </w:style>
  <w:style w:type="paragraph" w:styleId="Heading1">
    <w:name w:val="heading 1"/>
    <w:basedOn w:val="Normal"/>
    <w:next w:val="Normal"/>
    <w:link w:val="Heading1Char"/>
    <w:uiPriority w:val="9"/>
    <w:qFormat/>
    <w:rsid w:val="005D1F1D"/>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5D1F1D"/>
    <w:pPr>
      <w:keepNext/>
      <w:keepLines/>
      <w:spacing w:before="12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5D1F1D"/>
    <w:pPr>
      <w:keepNext/>
      <w:keepLines/>
      <w:spacing w:before="12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D1F1D"/>
    <w:pPr>
      <w:keepNext/>
      <w:keepLines/>
      <w:spacing w:before="12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D1F1D"/>
    <w:pPr>
      <w:keepNext/>
      <w:keepLines/>
      <w:spacing w:before="1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D1F1D"/>
    <w:pPr>
      <w:keepNext/>
      <w:keepLines/>
      <w:spacing w:before="12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D1F1D"/>
    <w:pPr>
      <w:keepNext/>
      <w:keepLines/>
      <w:spacing w:before="120"/>
      <w:outlineLvl w:val="6"/>
    </w:pPr>
    <w:rPr>
      <w:i/>
      <w:iCs/>
    </w:rPr>
  </w:style>
  <w:style w:type="paragraph" w:styleId="Heading8">
    <w:name w:val="heading 8"/>
    <w:basedOn w:val="Normal"/>
    <w:next w:val="Normal"/>
    <w:link w:val="Heading8Char"/>
    <w:uiPriority w:val="9"/>
    <w:semiHidden/>
    <w:unhideWhenUsed/>
    <w:qFormat/>
    <w:rsid w:val="005D1F1D"/>
    <w:pPr>
      <w:keepNext/>
      <w:keepLines/>
      <w:spacing w:before="120"/>
      <w:outlineLvl w:val="7"/>
    </w:pPr>
    <w:rPr>
      <w:b/>
      <w:bCs/>
    </w:rPr>
  </w:style>
  <w:style w:type="paragraph" w:styleId="Heading9">
    <w:name w:val="heading 9"/>
    <w:basedOn w:val="Normal"/>
    <w:next w:val="Normal"/>
    <w:link w:val="Heading9Char"/>
    <w:uiPriority w:val="9"/>
    <w:semiHidden/>
    <w:unhideWhenUsed/>
    <w:qFormat/>
    <w:rsid w:val="005D1F1D"/>
    <w:pPr>
      <w:keepNext/>
      <w:keepLines/>
      <w:spacing w:before="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F1D"/>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5D1F1D"/>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5D1F1D"/>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D1F1D"/>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D1F1D"/>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D1F1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D1F1D"/>
    <w:rPr>
      <w:i/>
      <w:iCs/>
    </w:rPr>
  </w:style>
  <w:style w:type="character" w:customStyle="1" w:styleId="Heading8Char">
    <w:name w:val="Heading 8 Char"/>
    <w:basedOn w:val="DefaultParagraphFont"/>
    <w:link w:val="Heading8"/>
    <w:uiPriority w:val="9"/>
    <w:semiHidden/>
    <w:rsid w:val="005D1F1D"/>
    <w:rPr>
      <w:b/>
      <w:bCs/>
    </w:rPr>
  </w:style>
  <w:style w:type="character" w:customStyle="1" w:styleId="Heading9Char">
    <w:name w:val="Heading 9 Char"/>
    <w:basedOn w:val="DefaultParagraphFont"/>
    <w:link w:val="Heading9"/>
    <w:uiPriority w:val="9"/>
    <w:semiHidden/>
    <w:rsid w:val="005D1F1D"/>
    <w:rPr>
      <w:i/>
      <w:iCs/>
    </w:rPr>
  </w:style>
  <w:style w:type="paragraph" w:styleId="Caption">
    <w:name w:val="caption"/>
    <w:basedOn w:val="Normal"/>
    <w:next w:val="Normal"/>
    <w:uiPriority w:val="35"/>
    <w:semiHidden/>
    <w:unhideWhenUsed/>
    <w:qFormat/>
    <w:rsid w:val="005D1F1D"/>
    <w:rPr>
      <w:b/>
      <w:bCs/>
      <w:sz w:val="18"/>
      <w:szCs w:val="18"/>
    </w:rPr>
  </w:style>
  <w:style w:type="paragraph" w:styleId="Title">
    <w:name w:val="Title"/>
    <w:basedOn w:val="Normal"/>
    <w:next w:val="Normal"/>
    <w:link w:val="TitleChar"/>
    <w:uiPriority w:val="10"/>
    <w:qFormat/>
    <w:rsid w:val="005D1F1D"/>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D1F1D"/>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D1F1D"/>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D1F1D"/>
    <w:rPr>
      <w:rFonts w:asciiTheme="majorHAnsi" w:eastAsiaTheme="majorEastAsia" w:hAnsiTheme="majorHAnsi" w:cstheme="majorBidi"/>
      <w:sz w:val="24"/>
      <w:szCs w:val="24"/>
    </w:rPr>
  </w:style>
  <w:style w:type="character" w:styleId="Strong">
    <w:name w:val="Strong"/>
    <w:basedOn w:val="DefaultParagraphFont"/>
    <w:uiPriority w:val="22"/>
    <w:qFormat/>
    <w:rsid w:val="005D1F1D"/>
    <w:rPr>
      <w:b/>
      <w:bCs/>
      <w:color w:val="auto"/>
    </w:rPr>
  </w:style>
  <w:style w:type="character" w:styleId="Emphasis">
    <w:name w:val="Emphasis"/>
    <w:basedOn w:val="DefaultParagraphFont"/>
    <w:uiPriority w:val="20"/>
    <w:qFormat/>
    <w:rsid w:val="005D1F1D"/>
    <w:rPr>
      <w:i/>
      <w:iCs/>
      <w:color w:val="auto"/>
    </w:rPr>
  </w:style>
  <w:style w:type="paragraph" w:styleId="NoSpacing">
    <w:name w:val="No Spacing"/>
    <w:uiPriority w:val="1"/>
    <w:qFormat/>
    <w:rsid w:val="005D1F1D"/>
    <w:pPr>
      <w:spacing w:after="0" w:line="240" w:lineRule="auto"/>
    </w:pPr>
  </w:style>
  <w:style w:type="paragraph" w:styleId="Quote">
    <w:name w:val="Quote"/>
    <w:basedOn w:val="Normal"/>
    <w:next w:val="Normal"/>
    <w:link w:val="QuoteChar"/>
    <w:uiPriority w:val="29"/>
    <w:qFormat/>
    <w:rsid w:val="005D1F1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D1F1D"/>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5D1F1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D1F1D"/>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D1F1D"/>
    <w:rPr>
      <w:i/>
      <w:iCs/>
      <w:color w:val="auto"/>
    </w:rPr>
  </w:style>
  <w:style w:type="character" w:styleId="IntenseEmphasis">
    <w:name w:val="Intense Emphasis"/>
    <w:basedOn w:val="DefaultParagraphFont"/>
    <w:uiPriority w:val="21"/>
    <w:qFormat/>
    <w:rsid w:val="005D1F1D"/>
    <w:rPr>
      <w:b/>
      <w:bCs/>
      <w:i/>
      <w:iCs/>
      <w:color w:val="auto"/>
    </w:rPr>
  </w:style>
  <w:style w:type="character" w:styleId="SubtleReference">
    <w:name w:val="Subtle Reference"/>
    <w:basedOn w:val="DefaultParagraphFont"/>
    <w:uiPriority w:val="31"/>
    <w:qFormat/>
    <w:rsid w:val="005D1F1D"/>
    <w:rPr>
      <w:smallCaps/>
      <w:color w:val="auto"/>
      <w:u w:val="single" w:color="7F7F7F" w:themeColor="text1" w:themeTint="80"/>
    </w:rPr>
  </w:style>
  <w:style w:type="character" w:styleId="IntenseReference">
    <w:name w:val="Intense Reference"/>
    <w:basedOn w:val="DefaultParagraphFont"/>
    <w:uiPriority w:val="32"/>
    <w:qFormat/>
    <w:rsid w:val="005D1F1D"/>
    <w:rPr>
      <w:b/>
      <w:bCs/>
      <w:smallCaps/>
      <w:color w:val="auto"/>
      <w:u w:val="single"/>
    </w:rPr>
  </w:style>
  <w:style w:type="character" w:styleId="BookTitle">
    <w:name w:val="Book Title"/>
    <w:basedOn w:val="DefaultParagraphFont"/>
    <w:uiPriority w:val="33"/>
    <w:qFormat/>
    <w:rsid w:val="005D1F1D"/>
    <w:rPr>
      <w:b/>
      <w:bCs/>
      <w:smallCaps/>
      <w:color w:val="auto"/>
    </w:rPr>
  </w:style>
  <w:style w:type="paragraph" w:styleId="TOCHeading">
    <w:name w:val="TOC Heading"/>
    <w:basedOn w:val="Heading1"/>
    <w:next w:val="Normal"/>
    <w:uiPriority w:val="39"/>
    <w:semiHidden/>
    <w:unhideWhenUsed/>
    <w:qFormat/>
    <w:rsid w:val="005D1F1D"/>
    <w:pPr>
      <w:outlineLvl w:val="9"/>
    </w:pPr>
  </w:style>
  <w:style w:type="paragraph" w:styleId="ListParagraph">
    <w:name w:val="List Paragraph"/>
    <w:basedOn w:val="Normal"/>
    <w:uiPriority w:val="34"/>
    <w:qFormat/>
    <w:rsid w:val="009A0B92"/>
  </w:style>
  <w:style w:type="paragraph" w:styleId="BalloonText">
    <w:name w:val="Balloon Text"/>
    <w:basedOn w:val="Normal"/>
    <w:link w:val="BalloonTextChar"/>
    <w:uiPriority w:val="99"/>
    <w:semiHidden/>
    <w:unhideWhenUsed/>
    <w:rsid w:val="002762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274"/>
    <w:rPr>
      <w:rFonts w:ascii="Segoe UI" w:hAnsi="Segoe UI" w:cs="Segoe UI"/>
      <w:sz w:val="18"/>
      <w:szCs w:val="18"/>
    </w:rPr>
  </w:style>
  <w:style w:type="character" w:styleId="Hyperlink">
    <w:name w:val="Hyperlink"/>
    <w:basedOn w:val="DefaultParagraphFont"/>
    <w:uiPriority w:val="99"/>
    <w:unhideWhenUsed/>
    <w:rsid w:val="00A66596"/>
    <w:rPr>
      <w:color w:val="0563C1" w:themeColor="hyperlink"/>
      <w:u w:val="single"/>
    </w:rPr>
  </w:style>
  <w:style w:type="character" w:styleId="UnresolvedMention">
    <w:name w:val="Unresolved Mention"/>
    <w:basedOn w:val="DefaultParagraphFont"/>
    <w:uiPriority w:val="99"/>
    <w:semiHidden/>
    <w:unhideWhenUsed/>
    <w:rsid w:val="00A66596"/>
    <w:rPr>
      <w:color w:val="605E5C"/>
      <w:shd w:val="clear" w:color="auto" w:fill="E1DFDD"/>
    </w:rPr>
  </w:style>
  <w:style w:type="character" w:styleId="FollowedHyperlink">
    <w:name w:val="FollowedHyperlink"/>
    <w:basedOn w:val="DefaultParagraphFont"/>
    <w:uiPriority w:val="99"/>
    <w:semiHidden/>
    <w:unhideWhenUsed/>
    <w:rsid w:val="000428BF"/>
    <w:rPr>
      <w:color w:val="954F72" w:themeColor="followedHyperlink"/>
      <w:u w:val="single"/>
    </w:rPr>
  </w:style>
  <w:style w:type="character" w:styleId="PlaceholderText">
    <w:name w:val="Placeholder Text"/>
    <w:basedOn w:val="DefaultParagraphFont"/>
    <w:uiPriority w:val="99"/>
    <w:semiHidden/>
    <w:rsid w:val="009168CB"/>
    <w:rPr>
      <w:color w:val="808080"/>
    </w:rPr>
  </w:style>
  <w:style w:type="paragraph" w:styleId="Header">
    <w:name w:val="header"/>
    <w:basedOn w:val="Normal"/>
    <w:link w:val="HeaderChar"/>
    <w:uiPriority w:val="99"/>
    <w:unhideWhenUsed/>
    <w:rsid w:val="000D53CB"/>
    <w:pPr>
      <w:tabs>
        <w:tab w:val="center" w:pos="4513"/>
        <w:tab w:val="right" w:pos="9026"/>
      </w:tabs>
    </w:pPr>
  </w:style>
  <w:style w:type="character" w:customStyle="1" w:styleId="HeaderChar">
    <w:name w:val="Header Char"/>
    <w:basedOn w:val="DefaultParagraphFont"/>
    <w:link w:val="Header"/>
    <w:uiPriority w:val="99"/>
    <w:rsid w:val="000D53CB"/>
  </w:style>
  <w:style w:type="paragraph" w:styleId="Footer">
    <w:name w:val="footer"/>
    <w:basedOn w:val="Normal"/>
    <w:link w:val="FooterChar"/>
    <w:uiPriority w:val="99"/>
    <w:unhideWhenUsed/>
    <w:rsid w:val="000D53CB"/>
    <w:pPr>
      <w:tabs>
        <w:tab w:val="center" w:pos="4513"/>
        <w:tab w:val="right" w:pos="9026"/>
      </w:tabs>
    </w:pPr>
  </w:style>
  <w:style w:type="character" w:customStyle="1" w:styleId="FooterChar">
    <w:name w:val="Footer Char"/>
    <w:basedOn w:val="DefaultParagraphFont"/>
    <w:link w:val="Footer"/>
    <w:uiPriority w:val="99"/>
    <w:rsid w:val="000D53CB"/>
  </w:style>
  <w:style w:type="paragraph" w:styleId="Revision">
    <w:name w:val="Revision"/>
    <w:hidden/>
    <w:uiPriority w:val="99"/>
    <w:semiHidden/>
    <w:rsid w:val="00C4486C"/>
    <w:pPr>
      <w:spacing w:after="0" w:line="240" w:lineRule="auto"/>
      <w:jc w:val="left"/>
    </w:pPr>
  </w:style>
  <w:style w:type="character" w:styleId="CommentReference">
    <w:name w:val="annotation reference"/>
    <w:basedOn w:val="DefaultParagraphFont"/>
    <w:uiPriority w:val="99"/>
    <w:semiHidden/>
    <w:unhideWhenUsed/>
    <w:rsid w:val="0033435E"/>
    <w:rPr>
      <w:sz w:val="16"/>
      <w:szCs w:val="16"/>
    </w:rPr>
  </w:style>
  <w:style w:type="paragraph" w:styleId="CommentText">
    <w:name w:val="annotation text"/>
    <w:basedOn w:val="Normal"/>
    <w:link w:val="CommentTextChar"/>
    <w:uiPriority w:val="99"/>
    <w:unhideWhenUsed/>
    <w:rsid w:val="0033435E"/>
    <w:rPr>
      <w:sz w:val="20"/>
      <w:szCs w:val="20"/>
    </w:rPr>
  </w:style>
  <w:style w:type="character" w:customStyle="1" w:styleId="CommentTextChar">
    <w:name w:val="Comment Text Char"/>
    <w:basedOn w:val="DefaultParagraphFont"/>
    <w:link w:val="CommentText"/>
    <w:uiPriority w:val="99"/>
    <w:rsid w:val="0033435E"/>
    <w:rPr>
      <w:sz w:val="20"/>
      <w:szCs w:val="20"/>
    </w:rPr>
  </w:style>
  <w:style w:type="paragraph" w:styleId="CommentSubject">
    <w:name w:val="annotation subject"/>
    <w:basedOn w:val="CommentText"/>
    <w:next w:val="CommentText"/>
    <w:link w:val="CommentSubjectChar"/>
    <w:uiPriority w:val="99"/>
    <w:semiHidden/>
    <w:unhideWhenUsed/>
    <w:rsid w:val="0033435E"/>
    <w:rPr>
      <w:b/>
      <w:bCs/>
    </w:rPr>
  </w:style>
  <w:style w:type="character" w:customStyle="1" w:styleId="CommentSubjectChar">
    <w:name w:val="Comment Subject Char"/>
    <w:basedOn w:val="CommentTextChar"/>
    <w:link w:val="CommentSubject"/>
    <w:uiPriority w:val="99"/>
    <w:semiHidden/>
    <w:rsid w:val="0033435E"/>
    <w:rPr>
      <w:b/>
      <w:bCs/>
      <w:sz w:val="20"/>
      <w:szCs w:val="20"/>
    </w:rPr>
  </w:style>
  <w:style w:type="paragraph" w:customStyle="1" w:styleId="Flinderstemplatetitle">
    <w:name w:val="Flinders template title"/>
    <w:basedOn w:val="Normal"/>
    <w:autoRedefine/>
    <w:qFormat/>
    <w:rsid w:val="001742D9"/>
    <w:pPr>
      <w:widowControl/>
      <w:jc w:val="right"/>
    </w:pPr>
    <w:rPr>
      <w:rFonts w:ascii="Arial" w:hAnsi="Arial" w:cs="Circular Std Medium"/>
      <w:b/>
      <w:color w:val="000000" w:themeColor="text1"/>
      <w:sz w:val="34"/>
      <w:szCs w:val="34"/>
    </w:rPr>
  </w:style>
  <w:style w:type="paragraph" w:customStyle="1" w:styleId="Default">
    <w:name w:val="Default"/>
    <w:rsid w:val="00A444AA"/>
    <w:pPr>
      <w:autoSpaceDE w:val="0"/>
      <w:autoSpaceDN w:val="0"/>
      <w:adjustRightInd w:val="0"/>
      <w:spacing w:after="0" w:line="240" w:lineRule="auto"/>
      <w:jc w:val="left"/>
    </w:pPr>
    <w:rPr>
      <w:rFonts w:ascii="Arial" w:hAnsi="Arial" w:cs="Arial"/>
      <w:color w:val="000000"/>
      <w:sz w:val="24"/>
      <w:szCs w:val="24"/>
    </w:rPr>
  </w:style>
  <w:style w:type="table" w:styleId="TableGrid">
    <w:name w:val="Table Grid"/>
    <w:basedOn w:val="TableNormal"/>
    <w:uiPriority w:val="39"/>
    <w:rsid w:val="00CB3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5766">
      <w:bodyDiv w:val="1"/>
      <w:marLeft w:val="0"/>
      <w:marRight w:val="0"/>
      <w:marTop w:val="0"/>
      <w:marBottom w:val="0"/>
      <w:divBdr>
        <w:top w:val="none" w:sz="0" w:space="0" w:color="auto"/>
        <w:left w:val="none" w:sz="0" w:space="0" w:color="auto"/>
        <w:bottom w:val="none" w:sz="0" w:space="0" w:color="auto"/>
        <w:right w:val="none" w:sz="0" w:space="0" w:color="auto"/>
      </w:divBdr>
      <w:divsChild>
        <w:div w:id="2082288577">
          <w:marLeft w:val="0"/>
          <w:marRight w:val="0"/>
          <w:marTop w:val="0"/>
          <w:marBottom w:val="0"/>
          <w:divBdr>
            <w:top w:val="none" w:sz="0" w:space="0" w:color="auto"/>
            <w:left w:val="none" w:sz="0" w:space="0" w:color="auto"/>
            <w:bottom w:val="none" w:sz="0" w:space="0" w:color="auto"/>
            <w:right w:val="none" w:sz="0" w:space="0" w:color="auto"/>
          </w:divBdr>
          <w:divsChild>
            <w:div w:id="761609694">
              <w:marLeft w:val="0"/>
              <w:marRight w:val="0"/>
              <w:marTop w:val="0"/>
              <w:marBottom w:val="0"/>
              <w:divBdr>
                <w:top w:val="none" w:sz="0" w:space="0" w:color="auto"/>
                <w:left w:val="none" w:sz="0" w:space="0" w:color="auto"/>
                <w:bottom w:val="none" w:sz="0" w:space="0" w:color="auto"/>
                <w:right w:val="none" w:sz="0" w:space="0" w:color="auto"/>
              </w:divBdr>
              <w:divsChild>
                <w:div w:id="1581014117">
                  <w:marLeft w:val="0"/>
                  <w:marRight w:val="0"/>
                  <w:marTop w:val="0"/>
                  <w:marBottom w:val="0"/>
                  <w:divBdr>
                    <w:top w:val="none" w:sz="0" w:space="0" w:color="auto"/>
                    <w:left w:val="none" w:sz="0" w:space="0" w:color="auto"/>
                    <w:bottom w:val="none" w:sz="0" w:space="0" w:color="auto"/>
                    <w:right w:val="none" w:sz="0" w:space="0" w:color="auto"/>
                  </w:divBdr>
                  <w:divsChild>
                    <w:div w:id="22060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60584">
      <w:bodyDiv w:val="1"/>
      <w:marLeft w:val="0"/>
      <w:marRight w:val="0"/>
      <w:marTop w:val="0"/>
      <w:marBottom w:val="0"/>
      <w:divBdr>
        <w:top w:val="none" w:sz="0" w:space="0" w:color="auto"/>
        <w:left w:val="none" w:sz="0" w:space="0" w:color="auto"/>
        <w:bottom w:val="none" w:sz="0" w:space="0" w:color="auto"/>
        <w:right w:val="none" w:sz="0" w:space="0" w:color="auto"/>
      </w:divBdr>
    </w:div>
    <w:div w:id="446975107">
      <w:bodyDiv w:val="1"/>
      <w:marLeft w:val="0"/>
      <w:marRight w:val="0"/>
      <w:marTop w:val="0"/>
      <w:marBottom w:val="0"/>
      <w:divBdr>
        <w:top w:val="none" w:sz="0" w:space="0" w:color="auto"/>
        <w:left w:val="none" w:sz="0" w:space="0" w:color="auto"/>
        <w:bottom w:val="none" w:sz="0" w:space="0" w:color="auto"/>
        <w:right w:val="none" w:sz="0" w:space="0" w:color="auto"/>
      </w:divBdr>
      <w:divsChild>
        <w:div w:id="1933660723">
          <w:marLeft w:val="0"/>
          <w:marRight w:val="0"/>
          <w:marTop w:val="0"/>
          <w:marBottom w:val="0"/>
          <w:divBdr>
            <w:top w:val="none" w:sz="0" w:space="0" w:color="auto"/>
            <w:left w:val="none" w:sz="0" w:space="0" w:color="auto"/>
            <w:bottom w:val="none" w:sz="0" w:space="0" w:color="auto"/>
            <w:right w:val="none" w:sz="0" w:space="0" w:color="auto"/>
          </w:divBdr>
          <w:divsChild>
            <w:div w:id="1583755731">
              <w:marLeft w:val="0"/>
              <w:marRight w:val="0"/>
              <w:marTop w:val="0"/>
              <w:marBottom w:val="0"/>
              <w:divBdr>
                <w:top w:val="none" w:sz="0" w:space="0" w:color="auto"/>
                <w:left w:val="none" w:sz="0" w:space="0" w:color="auto"/>
                <w:bottom w:val="none" w:sz="0" w:space="0" w:color="auto"/>
                <w:right w:val="none" w:sz="0" w:space="0" w:color="auto"/>
              </w:divBdr>
              <w:divsChild>
                <w:div w:id="654720330">
                  <w:marLeft w:val="0"/>
                  <w:marRight w:val="0"/>
                  <w:marTop w:val="0"/>
                  <w:marBottom w:val="0"/>
                  <w:divBdr>
                    <w:top w:val="none" w:sz="0" w:space="0" w:color="auto"/>
                    <w:left w:val="none" w:sz="0" w:space="0" w:color="auto"/>
                    <w:bottom w:val="none" w:sz="0" w:space="0" w:color="auto"/>
                    <w:right w:val="none" w:sz="0" w:space="0" w:color="auto"/>
                  </w:divBdr>
                  <w:divsChild>
                    <w:div w:id="128846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928813">
      <w:bodyDiv w:val="1"/>
      <w:marLeft w:val="0"/>
      <w:marRight w:val="0"/>
      <w:marTop w:val="0"/>
      <w:marBottom w:val="0"/>
      <w:divBdr>
        <w:top w:val="none" w:sz="0" w:space="0" w:color="auto"/>
        <w:left w:val="none" w:sz="0" w:space="0" w:color="auto"/>
        <w:bottom w:val="none" w:sz="0" w:space="0" w:color="auto"/>
        <w:right w:val="none" w:sz="0" w:space="0" w:color="auto"/>
      </w:divBdr>
    </w:div>
    <w:div w:id="1116946314">
      <w:bodyDiv w:val="1"/>
      <w:marLeft w:val="0"/>
      <w:marRight w:val="0"/>
      <w:marTop w:val="0"/>
      <w:marBottom w:val="0"/>
      <w:divBdr>
        <w:top w:val="none" w:sz="0" w:space="0" w:color="auto"/>
        <w:left w:val="none" w:sz="0" w:space="0" w:color="auto"/>
        <w:bottom w:val="none" w:sz="0" w:space="0" w:color="auto"/>
        <w:right w:val="none" w:sz="0" w:space="0" w:color="auto"/>
      </w:divBdr>
    </w:div>
    <w:div w:id="1207137679">
      <w:bodyDiv w:val="1"/>
      <w:marLeft w:val="0"/>
      <w:marRight w:val="0"/>
      <w:marTop w:val="0"/>
      <w:marBottom w:val="0"/>
      <w:divBdr>
        <w:top w:val="none" w:sz="0" w:space="0" w:color="auto"/>
        <w:left w:val="none" w:sz="0" w:space="0" w:color="auto"/>
        <w:bottom w:val="none" w:sz="0" w:space="0" w:color="auto"/>
        <w:right w:val="none" w:sz="0" w:space="0" w:color="auto"/>
      </w:divBdr>
    </w:div>
    <w:div w:id="1232689806">
      <w:bodyDiv w:val="1"/>
      <w:marLeft w:val="0"/>
      <w:marRight w:val="0"/>
      <w:marTop w:val="0"/>
      <w:marBottom w:val="0"/>
      <w:divBdr>
        <w:top w:val="none" w:sz="0" w:space="0" w:color="auto"/>
        <w:left w:val="none" w:sz="0" w:space="0" w:color="auto"/>
        <w:bottom w:val="none" w:sz="0" w:space="0" w:color="auto"/>
        <w:right w:val="none" w:sz="0" w:space="0" w:color="auto"/>
      </w:divBdr>
    </w:div>
    <w:div w:id="1490292044">
      <w:bodyDiv w:val="1"/>
      <w:marLeft w:val="0"/>
      <w:marRight w:val="0"/>
      <w:marTop w:val="0"/>
      <w:marBottom w:val="0"/>
      <w:divBdr>
        <w:top w:val="none" w:sz="0" w:space="0" w:color="auto"/>
        <w:left w:val="none" w:sz="0" w:space="0" w:color="auto"/>
        <w:bottom w:val="none" w:sz="0" w:space="0" w:color="auto"/>
        <w:right w:val="none" w:sz="0" w:space="0" w:color="auto"/>
      </w:divBdr>
    </w:div>
    <w:div w:id="1515682830">
      <w:bodyDiv w:val="1"/>
      <w:marLeft w:val="0"/>
      <w:marRight w:val="0"/>
      <w:marTop w:val="0"/>
      <w:marBottom w:val="0"/>
      <w:divBdr>
        <w:top w:val="none" w:sz="0" w:space="0" w:color="auto"/>
        <w:left w:val="none" w:sz="0" w:space="0" w:color="auto"/>
        <w:bottom w:val="none" w:sz="0" w:space="0" w:color="auto"/>
        <w:right w:val="none" w:sz="0" w:space="0" w:color="auto"/>
      </w:divBdr>
    </w:div>
    <w:div w:id="1560551885">
      <w:bodyDiv w:val="1"/>
      <w:marLeft w:val="0"/>
      <w:marRight w:val="0"/>
      <w:marTop w:val="0"/>
      <w:marBottom w:val="0"/>
      <w:divBdr>
        <w:top w:val="none" w:sz="0" w:space="0" w:color="auto"/>
        <w:left w:val="none" w:sz="0" w:space="0" w:color="auto"/>
        <w:bottom w:val="none" w:sz="0" w:space="0" w:color="auto"/>
        <w:right w:val="none" w:sz="0" w:space="0" w:color="auto"/>
      </w:divBdr>
    </w:div>
    <w:div w:id="1631008643">
      <w:bodyDiv w:val="1"/>
      <w:marLeft w:val="0"/>
      <w:marRight w:val="0"/>
      <w:marTop w:val="0"/>
      <w:marBottom w:val="0"/>
      <w:divBdr>
        <w:top w:val="none" w:sz="0" w:space="0" w:color="auto"/>
        <w:left w:val="none" w:sz="0" w:space="0" w:color="auto"/>
        <w:bottom w:val="none" w:sz="0" w:space="0" w:color="auto"/>
        <w:right w:val="none" w:sz="0" w:space="0" w:color="auto"/>
      </w:divBdr>
    </w:div>
    <w:div w:id="1762263773">
      <w:bodyDiv w:val="1"/>
      <w:marLeft w:val="0"/>
      <w:marRight w:val="0"/>
      <w:marTop w:val="0"/>
      <w:marBottom w:val="0"/>
      <w:divBdr>
        <w:top w:val="none" w:sz="0" w:space="0" w:color="auto"/>
        <w:left w:val="none" w:sz="0" w:space="0" w:color="auto"/>
        <w:bottom w:val="none" w:sz="0" w:space="0" w:color="auto"/>
        <w:right w:val="none" w:sz="0" w:space="0" w:color="auto"/>
      </w:divBdr>
    </w:div>
    <w:div w:id="197749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aff.flinders.edu.au/content/dam/staff/documents/workday-user-guides/workday/resignation.pdf" TargetMode="External"/><Relationship Id="rId18" Type="http://schemas.openxmlformats.org/officeDocument/2006/relationships/hyperlink" Target="mailto:research.grants@flinders.edu.au" TargetMode="External"/><Relationship Id="rId26" Type="http://schemas.openxmlformats.org/officeDocument/2006/relationships/hyperlink" Target="mailto:cmph.operations@flinders.edu.au" TargetMode="External"/><Relationship Id="rId3" Type="http://schemas.openxmlformats.org/officeDocument/2006/relationships/customXml" Target="../customXml/item3.xml"/><Relationship Id="rId21" Type="http://schemas.openxmlformats.org/officeDocument/2006/relationships/hyperlink" Target="https://flindersuni.service-now.com/esc?id=sc_cat_item&amp;sys_id=d08375cb83ce6e109f771bf16daad36f&amp;table=sc_cat_item&amp;searchTerm=R%20Drive" TargetMode="External"/><Relationship Id="rId7" Type="http://schemas.openxmlformats.org/officeDocument/2006/relationships/settings" Target="settings.xml"/><Relationship Id="rId12" Type="http://schemas.openxmlformats.org/officeDocument/2006/relationships/hyperlink" Target="mailto:cmph.pc@flinders.edu.au" TargetMode="External"/><Relationship Id="rId17" Type="http://schemas.openxmlformats.org/officeDocument/2006/relationships/hyperlink" Target="mailto:equal.opportunity@flinders.edu.au" TargetMode="External"/><Relationship Id="rId25" Type="http://schemas.openxmlformats.org/officeDocument/2006/relationships/hyperlink" Target="https://flindersuni.service-now.com/esc?id=sc_cat_item&amp;sys_id=b7e6014bdbf55c10c8e096888a961956&amp;sysparm_category=4743a748db555490c8e096888a961936" TargetMode="External"/><Relationship Id="rId2" Type="http://schemas.openxmlformats.org/officeDocument/2006/relationships/customXml" Target="../customXml/item2.xml"/><Relationship Id="rId16" Type="http://schemas.openxmlformats.org/officeDocument/2006/relationships/hyperlink" Target="https://staff.flinders.edu.au/colleges-and-services/people-and-culture/whs-contacts" TargetMode="External"/><Relationship Id="rId20" Type="http://schemas.openxmlformats.org/officeDocument/2006/relationships/hyperlink" Target="https://staff.flinders.edu.au/research/research-data-storage-service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flindersuni.service-now.com/esc?id=sc_cat_item&amp;sys_id=d529c07193428210812db2ea6aba1000&amp;table=sc_cat_item&amp;searchTerm=remove%20building%20access" TargetMode="External"/><Relationship Id="rId5" Type="http://schemas.openxmlformats.org/officeDocument/2006/relationships/numbering" Target="numbering.xml"/><Relationship Id="rId15" Type="http://schemas.openxmlformats.org/officeDocument/2006/relationships/hyperlink" Target="https://staff.flinders.edu.au/content/dam/staff/documents/whs/checklists/whs-exit-checklist.pdf" TargetMode="External"/><Relationship Id="rId23" Type="http://schemas.openxmlformats.org/officeDocument/2006/relationships/hyperlink" Target="https://flindersuni.service-now.com/esc?id=sc_cat_item&amp;sys_id=dadac126db0d8c50a42c42a0149619e5"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hdr.progression@flinders.edu.au"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ff.flinders.edu.au/workplace-support/topic/records-management.html" TargetMode="External"/><Relationship Id="rId22" Type="http://schemas.openxmlformats.org/officeDocument/2006/relationships/hyperlink" Target="https://flindersuni.service-now.com/esc?id=sc_cat_item&amp;sys_id=27f89444dba93b00a42c42a01496196a&amp;topic_id=2cd5f7b083fc36509f771bf16daad3a5"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907D1ADFCB47389DCEE08445F0A78E"/>
        <w:category>
          <w:name w:val="General"/>
          <w:gallery w:val="placeholder"/>
        </w:category>
        <w:types>
          <w:type w:val="bbPlcHdr"/>
        </w:types>
        <w:behaviors>
          <w:behavior w:val="content"/>
        </w:behaviors>
        <w:guid w:val="{C92C6F34-AD6F-4C2D-9D6E-01FFE24DB1E1}"/>
      </w:docPartPr>
      <w:docPartBody>
        <w:p w:rsidR="00BB2BB9" w:rsidRDefault="00810636" w:rsidP="00810636">
          <w:pPr>
            <w:pStyle w:val="AA907D1ADFCB47389DCEE08445F0A78E"/>
          </w:pPr>
          <w:r w:rsidRPr="001B4F3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A594F1A9-491C-4A4F-BFCA-1F1DFB43A8FD}"/>
      </w:docPartPr>
      <w:docPartBody>
        <w:p w:rsidR="003A6A23" w:rsidRDefault="003A6A23">
          <w:r w:rsidRPr="009938D0">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0A461A7-0A6E-40AC-B7EA-C7254F286161}"/>
      </w:docPartPr>
      <w:docPartBody>
        <w:p w:rsidR="0033730C" w:rsidRDefault="00E75894">
          <w:r w:rsidRPr="00005F4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ircular Std Medium">
    <w:altName w:val="Calibri"/>
    <w:panose1 w:val="00000000000000000000"/>
    <w:charset w:val="00"/>
    <w:family w:val="swiss"/>
    <w:notTrueType/>
    <w:pitch w:val="variable"/>
    <w:sig w:usb0="8000002F" w:usb1="5000E47B" w:usb2="0000000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6BF"/>
    <w:rsid w:val="00027DAA"/>
    <w:rsid w:val="00090014"/>
    <w:rsid w:val="000B6BF6"/>
    <w:rsid w:val="000F426E"/>
    <w:rsid w:val="00103414"/>
    <w:rsid w:val="0011461D"/>
    <w:rsid w:val="0012123F"/>
    <w:rsid w:val="001A5076"/>
    <w:rsid w:val="001D01C6"/>
    <w:rsid w:val="001D32BF"/>
    <w:rsid w:val="001E3215"/>
    <w:rsid w:val="001F15D6"/>
    <w:rsid w:val="0020199C"/>
    <w:rsid w:val="00223926"/>
    <w:rsid w:val="002C50DD"/>
    <w:rsid w:val="002D589D"/>
    <w:rsid w:val="002D5DB3"/>
    <w:rsid w:val="002E4D5F"/>
    <w:rsid w:val="00303886"/>
    <w:rsid w:val="00305CB9"/>
    <w:rsid w:val="00321D1C"/>
    <w:rsid w:val="0033730C"/>
    <w:rsid w:val="00343284"/>
    <w:rsid w:val="00356129"/>
    <w:rsid w:val="003A055F"/>
    <w:rsid w:val="003A6A23"/>
    <w:rsid w:val="0041157F"/>
    <w:rsid w:val="00426D04"/>
    <w:rsid w:val="00427742"/>
    <w:rsid w:val="00480B4D"/>
    <w:rsid w:val="004A4FAB"/>
    <w:rsid w:val="0050589B"/>
    <w:rsid w:val="00542A7F"/>
    <w:rsid w:val="00560F8E"/>
    <w:rsid w:val="00567AA0"/>
    <w:rsid w:val="00567FE0"/>
    <w:rsid w:val="005E6368"/>
    <w:rsid w:val="00620D11"/>
    <w:rsid w:val="0064320F"/>
    <w:rsid w:val="00653BF5"/>
    <w:rsid w:val="006953A2"/>
    <w:rsid w:val="006A5CFD"/>
    <w:rsid w:val="006B497C"/>
    <w:rsid w:val="006F2BCF"/>
    <w:rsid w:val="00702D4F"/>
    <w:rsid w:val="007145B1"/>
    <w:rsid w:val="00732120"/>
    <w:rsid w:val="00756493"/>
    <w:rsid w:val="007677F3"/>
    <w:rsid w:val="007D73D3"/>
    <w:rsid w:val="00810636"/>
    <w:rsid w:val="008258AF"/>
    <w:rsid w:val="00831C6F"/>
    <w:rsid w:val="00851BA5"/>
    <w:rsid w:val="00862956"/>
    <w:rsid w:val="00882D75"/>
    <w:rsid w:val="0088721A"/>
    <w:rsid w:val="008D259A"/>
    <w:rsid w:val="008E76DA"/>
    <w:rsid w:val="008F1E26"/>
    <w:rsid w:val="00947B24"/>
    <w:rsid w:val="00970BA9"/>
    <w:rsid w:val="009716CB"/>
    <w:rsid w:val="009A57DA"/>
    <w:rsid w:val="009B0ADD"/>
    <w:rsid w:val="009B5316"/>
    <w:rsid w:val="009E1ECD"/>
    <w:rsid w:val="009E367D"/>
    <w:rsid w:val="009F13D3"/>
    <w:rsid w:val="00A2610F"/>
    <w:rsid w:val="00A555F1"/>
    <w:rsid w:val="00A73F9C"/>
    <w:rsid w:val="00AF7C96"/>
    <w:rsid w:val="00B03EF9"/>
    <w:rsid w:val="00B05951"/>
    <w:rsid w:val="00B11DBC"/>
    <w:rsid w:val="00B21970"/>
    <w:rsid w:val="00B45ECC"/>
    <w:rsid w:val="00B579C7"/>
    <w:rsid w:val="00B716BF"/>
    <w:rsid w:val="00B77406"/>
    <w:rsid w:val="00BB02AA"/>
    <w:rsid w:val="00BB2BB9"/>
    <w:rsid w:val="00BD3FB5"/>
    <w:rsid w:val="00BE1B9C"/>
    <w:rsid w:val="00BF0F4D"/>
    <w:rsid w:val="00BF49F8"/>
    <w:rsid w:val="00BF538C"/>
    <w:rsid w:val="00C00F3E"/>
    <w:rsid w:val="00C017EC"/>
    <w:rsid w:val="00C21B38"/>
    <w:rsid w:val="00C575A7"/>
    <w:rsid w:val="00C65CDB"/>
    <w:rsid w:val="00C8620D"/>
    <w:rsid w:val="00C92908"/>
    <w:rsid w:val="00CA7618"/>
    <w:rsid w:val="00CB368C"/>
    <w:rsid w:val="00CC3170"/>
    <w:rsid w:val="00CC4814"/>
    <w:rsid w:val="00CC5C27"/>
    <w:rsid w:val="00D64593"/>
    <w:rsid w:val="00D67C2F"/>
    <w:rsid w:val="00D958A3"/>
    <w:rsid w:val="00E00F49"/>
    <w:rsid w:val="00E16DAF"/>
    <w:rsid w:val="00E41927"/>
    <w:rsid w:val="00E53D80"/>
    <w:rsid w:val="00E75894"/>
    <w:rsid w:val="00E871D9"/>
    <w:rsid w:val="00EC5AB6"/>
    <w:rsid w:val="00ED6B99"/>
    <w:rsid w:val="00EE0344"/>
    <w:rsid w:val="00F0457B"/>
    <w:rsid w:val="00F2715A"/>
    <w:rsid w:val="00F310C5"/>
    <w:rsid w:val="00F32301"/>
    <w:rsid w:val="00F964B4"/>
    <w:rsid w:val="00FB7F98"/>
    <w:rsid w:val="00FD43FB"/>
    <w:rsid w:val="00FF4032"/>
    <w:rsid w:val="00FF68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5894"/>
    <w:rPr>
      <w:color w:val="808080"/>
    </w:rPr>
  </w:style>
  <w:style w:type="paragraph" w:customStyle="1" w:styleId="AA907D1ADFCB47389DCEE08445F0A78E">
    <w:name w:val="AA907D1ADFCB47389DCEE08445F0A78E"/>
    <w:rsid w:val="0081063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9F38079A39F64293DD4A6E9F4AD9A4" ma:contentTypeVersion="3" ma:contentTypeDescription="Create a new document." ma:contentTypeScope="" ma:versionID="793b2bf5f95e8f4cf6ab579fc8955d54">
  <xsd:schema xmlns:xsd="http://www.w3.org/2001/XMLSchema" xmlns:xs="http://www.w3.org/2001/XMLSchema" xmlns:p="http://schemas.microsoft.com/office/2006/metadata/properties" xmlns:ns2="c2ea6be1-dec5-4bb0-9b20-bac5d35a5e93" targetNamespace="http://schemas.microsoft.com/office/2006/metadata/properties" ma:root="true" ma:fieldsID="2251b1f656c95c0b6863e8197a5db5f5" ns2:_="">
    <xsd:import namespace="c2ea6be1-dec5-4bb0-9b20-bac5d35a5e9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a6be1-dec5-4bb0-9b20-bac5d35a5e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8DC269-8B75-4550-B06C-B39D9E950D84}">
  <ds:schemaRefs>
    <ds:schemaRef ds:uri="http://schemas.microsoft.com/sharepoint/v3/contenttype/forms"/>
  </ds:schemaRefs>
</ds:datastoreItem>
</file>

<file path=customXml/itemProps2.xml><?xml version="1.0" encoding="utf-8"?>
<ds:datastoreItem xmlns:ds="http://schemas.openxmlformats.org/officeDocument/2006/customXml" ds:itemID="{50E84C10-9D6D-4C37-A9A5-C850CA06E4F2}">
  <ds:schemaRefs>
    <ds:schemaRef ds:uri="http://schemas.openxmlformats.org/officeDocument/2006/bibliography"/>
  </ds:schemaRefs>
</ds:datastoreItem>
</file>

<file path=customXml/itemProps3.xml><?xml version="1.0" encoding="utf-8"?>
<ds:datastoreItem xmlns:ds="http://schemas.openxmlformats.org/officeDocument/2006/customXml" ds:itemID="{A4BBEE30-E6B9-4E91-BEF7-9FFFC4B23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a6be1-dec5-4bb0-9b20-bac5d35a5e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7CBBBA-A41F-4DBE-B92E-EFBFF7C2E27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a82c32b-5b2d-49fc-b8df-59924111f897}" enabled="1" method="Standard" siteId="{72157dbb-e8bd-40dc-8d00-3f08c234ac47}" removed="0"/>
</clbl:labelList>
</file>

<file path=docProps/app.xml><?xml version="1.0" encoding="utf-8"?>
<Properties xmlns="http://schemas.openxmlformats.org/officeDocument/2006/extended-properties" xmlns:vt="http://schemas.openxmlformats.org/officeDocument/2006/docPropsVTypes">
  <Template>Normal</Template>
  <TotalTime>2183</TotalTime>
  <Pages>2</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Warren</dc:creator>
  <cp:keywords/>
  <dc:description/>
  <cp:lastModifiedBy>Hayley Anderson</cp:lastModifiedBy>
  <cp:revision>820</cp:revision>
  <cp:lastPrinted>2025-11-12T03:17:00Z</cp:lastPrinted>
  <dcterms:created xsi:type="dcterms:W3CDTF">2025-10-14T01:48:00Z</dcterms:created>
  <dcterms:modified xsi:type="dcterms:W3CDTF">2026-11-03T00:02:00Z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6218c27cbcc68a3bf8507429544d2a590f0501d9ac68233488310fd27c0bff6c</vt:lpwstr>
  </property>
  <property fmtid="{D5CDD505-2E9C-101B-9397-08002B2CF9AE}" pid="3" name="ContentTypeId">
    <vt:lpwstr>0x010100349F38079A39F64293DD4A6E9F4AD9A4</vt:lpwstr>
  </property>
  <property fmtid="{D5CDD505-2E9C-101B-9397-08002B2CF9AE}" pid="4" name="MediaServiceImageTags">
    <vt:lpwstr/>
  </property>
  <property fmtid="{D5CDD505-2E9C-101B-9397-08002B2CF9AE}" pid="5" name="docLang">
    <vt:lpwstr>en</vt:lpwstr>
  </property>
</Properties>
</file>